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1E" w:rsidRDefault="0051141E">
      <w:pPr>
        <w:spacing w:line="142" w:lineRule="exact"/>
        <w:rPr>
          <w:sz w:val="20"/>
          <w:szCs w:val="20"/>
        </w:rPr>
      </w:pPr>
      <w:bookmarkStart w:id="0" w:name="page3"/>
      <w:bookmarkEnd w:id="0"/>
    </w:p>
    <w:p w:rsidR="0051141E" w:rsidRDefault="00D65752" w:rsidP="00D65752">
      <w:pPr>
        <w:ind w:left="6900" w:hanging="3639"/>
        <w:rPr>
          <w:sz w:val="20"/>
          <w:szCs w:val="20"/>
        </w:rPr>
      </w:pPr>
      <w:r w:rsidRPr="00D65752">
        <w:rPr>
          <w:rFonts w:eastAsia="Times New Roman"/>
          <w:b/>
          <w:bCs/>
          <w:sz w:val="28"/>
          <w:szCs w:val="28"/>
        </w:rPr>
        <w:t>Wymagania edukacyjne dla klasy 3a, 3b, 3c</w:t>
      </w:r>
      <w:r>
        <w:rPr>
          <w:rFonts w:eastAsia="Times New Roman"/>
          <w:b/>
          <w:bCs/>
          <w:sz w:val="20"/>
          <w:szCs w:val="20"/>
        </w:rPr>
        <w:t xml:space="preserve"> -  </w:t>
      </w:r>
      <w:r w:rsidR="009B37BA">
        <w:rPr>
          <w:rFonts w:eastAsia="Times New Roman"/>
          <w:b/>
          <w:bCs/>
          <w:sz w:val="20"/>
          <w:szCs w:val="20"/>
        </w:rPr>
        <w:t>EDUKACJA POLONISTYCZNA</w:t>
      </w:r>
    </w:p>
    <w:p w:rsidR="0051141E" w:rsidRDefault="0051141E">
      <w:pPr>
        <w:spacing w:line="250" w:lineRule="exact"/>
        <w:rPr>
          <w:sz w:val="20"/>
          <w:szCs w:val="20"/>
        </w:rPr>
      </w:pPr>
    </w:p>
    <w:tbl>
      <w:tblPr>
        <w:tblW w:w="14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00"/>
        <w:gridCol w:w="240"/>
        <w:gridCol w:w="2040"/>
        <w:gridCol w:w="260"/>
        <w:gridCol w:w="2040"/>
        <w:gridCol w:w="240"/>
        <w:gridCol w:w="2040"/>
        <w:gridCol w:w="260"/>
        <w:gridCol w:w="2040"/>
        <w:gridCol w:w="240"/>
        <w:gridCol w:w="2040"/>
        <w:gridCol w:w="260"/>
        <w:gridCol w:w="2040"/>
        <w:gridCol w:w="30"/>
      </w:tblGrid>
      <w:tr w:rsidR="009B37BA" w:rsidTr="009B37BA">
        <w:trPr>
          <w:trHeight w:val="299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1pkt -(niedostateczny)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-(dopuszczający)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3pkt  (dostateczny)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- (dobry)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5pkt -  (bardzo dobry)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 (celujący)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19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 potrafi w pełni sku-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zawsze uważnie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 ogół uważnie słu-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Uważnie słucha wypo-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Uważnie słucha wypo-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Uważnie słucha wypo-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pić uwagi na słuchanej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słucha wypowiedzi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 wypowiedzi, stara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wiedzi i korzysta z prze-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wiedzi i w pełni korzy-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wiedzi i w pełni korzy-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wypowiedzi, zapamię-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innych, tylko częściowo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się korzystać z przeka-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kazywanych informacji.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 z przekazywanych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 z przekazywanych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tuje nieliczne z przeka-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z przekazywa-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zywanych informacji.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Popełnia drobne błędy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informacji.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informacji.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zywanych informacji.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nych informacji.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Czyta wolno tekst,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trakcie czytania.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Płynnie, wyraziście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Czyta głośno, popraw-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opanował wiado-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Czyta wolno, głoskując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dzieląc trudniejsze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Czyta wolno.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poprawnie czyta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i płynnie nowy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mości i umiejętności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dzieląc wyrazy na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wyrazy na sylaby.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Rozumie tekst po jed-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głośno nowe, łatwe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tekst, uwzględniając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czytaniu, pracy z tek-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głoski.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 trudności ze zro-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norazowym przeczyta-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teksty.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zmianę siły i tonu gło-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stem literackim oraz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 rozumie tekstu po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zumieniem tekstu po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niu przy ukierunkowa-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Czyta po cichu ze zro-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su, tempo czytania,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mówieniu określonego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jednorazowym prze-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jednorazowym prze-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niu przez nauczyciela.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zumieniem.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pauzy gramatyczne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minimum programo-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czytaniu.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czytaniu.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Wyszukuje w tekście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czytać teksty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logiczne.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wym, a braki te unie-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Wymaga dużej i stałej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Wymaga pomocy na-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potrzebne informacje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podziałem na role,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 nowy tekst po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75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możliwiają mu dalsze</w:t>
            </w:r>
          </w:p>
        </w:tc>
        <w:tc>
          <w:tcPr>
            <w:tcW w:w="260" w:type="dxa"/>
            <w:vMerge w:val="restart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pomocy nauczyciela</w:t>
            </w:r>
          </w:p>
        </w:tc>
        <w:tc>
          <w:tcPr>
            <w:tcW w:w="240" w:type="dxa"/>
            <w:vMerge w:val="restart"/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uczyciela przy wykony-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 miarę możliwości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zwracając uwagę na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jednorazowym prze-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c>
          <w:tcPr>
            <w:tcW w:w="820" w:type="dxa"/>
            <w:vAlign w:val="bottom"/>
          </w:tcPr>
          <w:p w:rsidR="009B37BA" w:rsidRDefault="009B3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Merge/>
            <w:vAlign w:val="bottom"/>
          </w:tcPr>
          <w:p w:rsidR="009B37BA" w:rsidRDefault="009B3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"/>
                <w:szCs w:val="1"/>
              </w:rPr>
              <w:t>Nie rozpoznaje podsta-</w:t>
            </w:r>
          </w:p>
        </w:tc>
        <w:tc>
          <w:tcPr>
            <w:tcW w:w="260" w:type="dxa"/>
            <w:vMerge/>
            <w:vAlign w:val="bottom"/>
          </w:tcPr>
          <w:p w:rsidR="009B37BA" w:rsidRDefault="009B3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"/>
                <w:szCs w:val="1"/>
              </w:rPr>
              <w:t>Nie zawsze poprawnie</w:t>
            </w:r>
          </w:p>
        </w:tc>
        <w:tc>
          <w:tcPr>
            <w:tcW w:w="240" w:type="dxa"/>
            <w:vMerge/>
            <w:vAlign w:val="bottom"/>
          </w:tcPr>
          <w:p w:rsidR="009B37BA" w:rsidRDefault="009B3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"/>
                <w:szCs w:val="1"/>
              </w:rPr>
              <w:t>Z pomocą nauczyciela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"/>
                <w:szCs w:val="1"/>
              </w:rPr>
              <w:t>my użytkowe: życzenia,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"/>
                <w:szCs w:val="1"/>
              </w:rPr>
              <w:t>i encyklopedii.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"/>
                <w:szCs w:val="1"/>
              </w:rPr>
              <w:t>pedii.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05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zdobywanie wiedzy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 wykonywaniu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waniu poleceń.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ze słowników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znaki interpunkcyjne.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czytaniu.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23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tego zakresu.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poleceń.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Wyszukuje w tekście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encyklopedii przezna-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Wyszukuje w tekście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wyszuku-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57"/>
        </w:trPr>
        <w:tc>
          <w:tcPr>
            <w:tcW w:w="820" w:type="dxa"/>
            <w:shd w:val="clear" w:color="auto" w:fill="00278F"/>
            <w:vAlign w:val="bottom"/>
          </w:tcPr>
          <w:p w:rsidR="009B37BA" w:rsidRDefault="009B37BA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/>
        </w:tc>
        <w:tc>
          <w:tcPr>
            <w:tcW w:w="240" w:type="dxa"/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potrafi wyszukiwać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</w:t>
            </w:r>
          </w:p>
        </w:tc>
        <w:tc>
          <w:tcPr>
            <w:tcW w:w="240" w:type="dxa"/>
            <w:vAlign w:val="bottom"/>
          </w:tcPr>
          <w:p w:rsidR="009B37BA" w:rsidRDefault="009B37BA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najważniejsze informa-</w:t>
            </w:r>
          </w:p>
        </w:tc>
        <w:tc>
          <w:tcPr>
            <w:tcW w:w="260" w:type="dxa"/>
            <w:vAlign w:val="bottom"/>
          </w:tcPr>
          <w:p w:rsidR="009B37BA" w:rsidRDefault="009B37BA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czonych dla dzieci na</w:t>
            </w:r>
          </w:p>
        </w:tc>
        <w:tc>
          <w:tcPr>
            <w:tcW w:w="240" w:type="dxa"/>
            <w:vAlign w:val="bottom"/>
          </w:tcPr>
          <w:p w:rsidR="009B37BA" w:rsidRDefault="009B37BA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potrzebne informacje</w:t>
            </w:r>
          </w:p>
        </w:tc>
        <w:tc>
          <w:tcPr>
            <w:tcW w:w="260" w:type="dxa"/>
            <w:vAlign w:val="bottom"/>
          </w:tcPr>
          <w:p w:rsidR="009B37BA" w:rsidRDefault="009B37BA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 w tekście potrzebne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820" w:type="dxa"/>
            <w:shd w:val="clear" w:color="auto" w:fill="00278F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tekście potrzebnych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wyszukuje w tekście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cje zgodnie z polece-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etapie edukacyjnym.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 miarę możliwości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informacje, korzysta ze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93"/>
        </w:trPr>
        <w:tc>
          <w:tcPr>
            <w:tcW w:w="820" w:type="dxa"/>
            <w:shd w:val="clear" w:color="auto" w:fill="00278F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informacji.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potrzebne informacje.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niem.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podstawowe for-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ze słowników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słowników i encyklo-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74"/>
        </w:trPr>
        <w:tc>
          <w:tcPr>
            <w:tcW w:w="820" w:type="dxa"/>
            <w:shd w:val="clear" w:color="auto" w:fill="00278F"/>
            <w:vAlign w:val="bottom"/>
          </w:tcPr>
          <w:p w:rsidR="009B37BA" w:rsidRDefault="009B37B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wowych form użytko-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podstawo-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formy użyt-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zaproszenie, zawiado-</w:t>
            </w:r>
          </w:p>
        </w:tc>
        <w:tc>
          <w:tcPr>
            <w:tcW w:w="240" w:type="dxa"/>
            <w:vMerge w:val="restart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formy użytkowe:</w:t>
            </w:r>
          </w:p>
        </w:tc>
        <w:tc>
          <w:tcPr>
            <w:tcW w:w="260" w:type="dxa"/>
            <w:vMerge w:val="restart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formy użytkowe: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353"/>
        </w:trPr>
        <w:tc>
          <w:tcPr>
            <w:tcW w:w="820" w:type="dxa"/>
            <w:shd w:val="clear" w:color="auto" w:fill="A6000C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820" w:type="dxa"/>
            <w:shd w:val="clear" w:color="auto" w:fill="A6000C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wych: życzenia, zapro-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 formy użytkowe: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kowe: życzenia, zapro-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mienie, list, notatka do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życzenia, zaproszenie,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życzenia, zaproszenie,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72"/>
        </w:trPr>
        <w:tc>
          <w:tcPr>
            <w:tcW w:w="820" w:type="dxa"/>
            <w:shd w:val="clear" w:color="auto" w:fill="A6000C"/>
            <w:vAlign w:val="bottom"/>
          </w:tcPr>
          <w:p w:rsidR="009B37BA" w:rsidRDefault="009B37B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szenie, zawiadomienie,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życzenia, zaproszenie,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szenie, zawiadomienie,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kroniki; na ogół potrafi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zawiadomienie, list,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zawiadomienie, list,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08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list, notatka do kroniki;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0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zawiadomienie, list,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list, notatka do kroniki;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0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nich korzystać.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notatka do kroniki;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0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notatka do kroniki;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ogół nie potrafi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notatka do kroniki.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z nich korzystać.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z nich korzystać.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z nich korzystać.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93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nich korzystać.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131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19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opanował wiado-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 duże trudności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Wypowiada się na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Ustala kolejność zda-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Ustala w utworze lite-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wyod-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35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mości i umiejętności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wypowiadaniu się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temat utworu literac-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rzeń i ich wzajemną za-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rackim lub historyjce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3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"/>
                <w:szCs w:val="3"/>
              </w:rPr>
              <w:t>główne i drugorzędne.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05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rębnia postacie i zda-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czytaniu, pracy z tek-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temat utworu lite-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kiego ubogim słownic-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leżność przy niewielkiej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obrazkowej kolejność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rzenia w utworach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stem literackim oraz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rackiego.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twem.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pomocy nauczyciela.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zdarzeń i dostrzega ich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literackich.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mówieniu określonego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potrafi samodziel-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 trudności z usta-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Wskazuje postacie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wzajemną zależność.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Ustala kolejność zda-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minimum programo-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ustalić kolejności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leniem kolejności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główne i drugorzędne.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Wskazuje postacie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rzeń i ich wzajemną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wym, a braki te unie-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wydarzeń, wskazać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zdarzeń.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Wspomagany pytania-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główne i drugorzędne.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zależność.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możliwiają mu dalsze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postaci, wynajdywać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Wykazuje się niewielką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 nauczyciela doko-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Dokonuje oceny boha-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Odróżnia zdarzenia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zdobywanie wiedzy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odpowiednich frag-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wiedzą z zakresu litera-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nuje oceny bohatera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tera i uzasadnia swój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istotne od mniej waż-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tego zakresu.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mentów w utworze.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tury dla dzieci.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uzasadnia swój sąd.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sąd.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nych.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93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Wskazuje postacie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312"/>
        </w:trPr>
        <w:tc>
          <w:tcPr>
            <w:tcW w:w="82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</w:tbl>
    <w:p w:rsidR="0051141E" w:rsidRDefault="009B37BA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2944" behindDoc="1" locked="0" layoutInCell="0" allowOverlap="1">
            <wp:simplePos x="0" y="0"/>
            <wp:positionH relativeFrom="column">
              <wp:posOffset>289560</wp:posOffset>
            </wp:positionH>
            <wp:positionV relativeFrom="paragraph">
              <wp:posOffset>-3508375</wp:posOffset>
            </wp:positionV>
            <wp:extent cx="130175" cy="4197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1"/>
      </w:tblGrid>
      <w:tr w:rsidR="0051141E">
        <w:trPr>
          <w:trHeight w:val="3980"/>
          <w:jc w:val="center"/>
        </w:trPr>
        <w:tc>
          <w:tcPr>
            <w:tcW w:w="281" w:type="dxa"/>
            <w:textDirection w:val="tbRl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</w:tbl>
    <w:p w:rsidR="0051141E" w:rsidRDefault="0051141E">
      <w:pPr>
        <w:rPr>
          <w:sz w:val="20"/>
          <w:szCs w:val="20"/>
        </w:rPr>
        <w:sectPr w:rsidR="0051141E">
          <w:pgSz w:w="16840" w:h="11906" w:orient="landscape"/>
          <w:pgMar w:top="565" w:right="373" w:bottom="644" w:left="0" w:header="0" w:footer="0" w:gutter="0"/>
          <w:cols w:num="2" w:space="708" w:equalWidth="0">
            <w:col w:w="15640" w:space="546"/>
            <w:col w:w="281"/>
          </w:cols>
        </w:sectPr>
      </w:pPr>
    </w:p>
    <w:p w:rsidR="0051141E" w:rsidRDefault="0051141E">
      <w:pPr>
        <w:spacing w:line="151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51141E">
        <w:trPr>
          <w:trHeight w:val="120"/>
          <w:jc w:val="center"/>
        </w:trPr>
        <w:tc>
          <w:tcPr>
            <w:tcW w:w="276" w:type="dxa"/>
            <w:textDirection w:val="tbRl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51141E" w:rsidRDefault="0051141E">
      <w:pPr>
        <w:sectPr w:rsidR="0051141E">
          <w:type w:val="continuous"/>
          <w:pgSz w:w="16840" w:h="11906" w:orient="landscape"/>
          <w:pgMar w:top="565" w:right="16275" w:bottom="644" w:left="289" w:header="0" w:footer="0" w:gutter="0"/>
          <w:cols w:space="708" w:equalWidth="0">
            <w:col w:w="276"/>
          </w:cols>
        </w:sectPr>
      </w:pPr>
    </w:p>
    <w:p w:rsidR="0051141E" w:rsidRDefault="0051141E">
      <w:pPr>
        <w:spacing w:line="200" w:lineRule="exact"/>
        <w:rPr>
          <w:sz w:val="20"/>
          <w:szCs w:val="20"/>
        </w:rPr>
      </w:pPr>
      <w:bookmarkStart w:id="1" w:name="page4"/>
      <w:bookmarkEnd w:id="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51141E">
        <w:trPr>
          <w:trHeight w:val="120"/>
          <w:jc w:val="center"/>
        </w:trPr>
        <w:tc>
          <w:tcPr>
            <w:tcW w:w="276" w:type="dxa"/>
            <w:textDirection w:val="tbRl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51141E" w:rsidRDefault="009B37BA">
      <w:pPr>
        <w:spacing w:line="26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4992" behindDoc="1" locked="0" layoutInCell="0" allowOverlap="1">
            <wp:simplePos x="0" y="0"/>
            <wp:positionH relativeFrom="column">
              <wp:posOffset>-182880</wp:posOffset>
            </wp:positionH>
            <wp:positionV relativeFrom="paragraph">
              <wp:posOffset>2668905</wp:posOffset>
            </wp:positionV>
            <wp:extent cx="520700" cy="10979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51141E" w:rsidRDefault="0051141E">
      <w:pPr>
        <w:spacing w:line="1" w:lineRule="exact"/>
        <w:rPr>
          <w:sz w:val="1"/>
          <w:szCs w:val="1"/>
        </w:rPr>
      </w:pPr>
    </w:p>
    <w:tbl>
      <w:tblPr>
        <w:tblW w:w="137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040"/>
        <w:gridCol w:w="260"/>
        <w:gridCol w:w="2040"/>
        <w:gridCol w:w="240"/>
        <w:gridCol w:w="2040"/>
        <w:gridCol w:w="260"/>
        <w:gridCol w:w="2040"/>
        <w:gridCol w:w="240"/>
        <w:gridCol w:w="2040"/>
        <w:gridCol w:w="260"/>
        <w:gridCol w:w="2040"/>
        <w:gridCol w:w="30"/>
      </w:tblGrid>
      <w:tr w:rsidR="009B37BA" w:rsidTr="009B37BA">
        <w:trPr>
          <w:trHeight w:val="299"/>
        </w:trPr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(celujący)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19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Wymaga naprowadza-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Wymaga drobnych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Wynajduje fragmenty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Wynajduje w tekście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Charakteryzuje boha-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jących pytań nauczycie-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wskazówek nauczyciela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tekstu na określony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fragmenty na określo-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terów, oceniając ich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 przy wypowiedziach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 wypowiadaniu się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przez nauczyciela te-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 przez nauczyciela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postępowanie.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dany temat.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określony temat.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temat.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Podaje kilka propozycji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Wykazuje się podsta-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Wykazuje się znajo-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opowiadań twórczych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wową wiedzą z zakresu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mością literatury dla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związanych z treścią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literatury dla dzieci.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dzieci, swobodnie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utworu, np. dalsze losy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z biblioteki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wypowiada się na jej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bohatera, kompono-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klasowej i szkolnej.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temat, potrafi podać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wanie początku i końca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Wypowiada się w roz-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nazwiska autorów i ty-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utworu lub ilustracji.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winiętej i uporząd-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tuły utworów.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Śmiało przedstawia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kowanej formie na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z biblioteki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swoje myśli na różne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tematy podane przez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klasowej i szkolnej.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tematy w spójnej,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nauczyciela.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Dzieli się wrażeniami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wielozdaniowej wypo-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audycji radiowych,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wiedzi.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programów telewizyj-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Posiada bogate słow-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nych, sztuk teatralnych,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nictwo, używa zdań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filmów dla dzieci.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rozwiniętych.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Wypowiada się w roz-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Wykazuje się dużą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winiętej i uporządko-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wiedzą, wypowiadając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wanej formie na tema-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się na tematy związane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 związane z doświad-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doświadczeniami,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czeniami, przeżyciami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przeżyciami i lekturą.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93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lekturą.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107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19"/>
        </w:trPr>
        <w:tc>
          <w:tcPr>
            <w:tcW w:w="240" w:type="dxa"/>
            <w:vAlign w:val="bottom"/>
          </w:tcPr>
          <w:p w:rsidR="009B37BA" w:rsidRDefault="009B37B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opanował umiejęt-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Wymaga szczególnej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Układa i pisze teksty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Układa i pisze teksty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układa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układa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ności układania zdań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pomocy nauczyciela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formie opowiadań,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formie opowiadań,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pisze teksty na zada-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pisze teksty na dowol-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tekstów.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postaci np. tekstu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opisów, życzeń, listów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opisów, sprawozdań,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 przez nauczyciela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 temat – w formie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Pisze mało czytelnie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lukami, rozsypanek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 z dużą pomocą na-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życzeń, listów – pod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temat – w formie opo-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opowiadań, opisów,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 bardzo wolnym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innych.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uczyciela.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kierunkiem nauczy-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wiadań, opisów, spra-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sprawozdań, życzeń,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tempie, nie pamięta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Pisze mało czytelnie,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Popełnia błędy graficz-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ciela.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wozdań, życzeń, listów,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listów, zawiadomień,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kształtów rzadziej uży-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wolnym tempie.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ne w zakresie proporcji,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Pisze dość czytelnie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zawiadomień.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zapisków kronikarskich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wanych liter.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Niepoprawnie roz-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kształtu i łączenia liter.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kształtnie wyrazy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Pisze kształtnie, płynnie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pamiętników.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Niepoprawnie roz-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mieszcza tekst ciągły na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Popełnia błędy w pra-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zdania.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czytelnie.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Pisze bardzo poprawnie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mieszcza tekst na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stronie.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widłowym rozmieszcza-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Prawidłowo rozmiesz-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Właściwie rozmieszcza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 strony graficznej,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stronie.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niu tekstu ciągłego na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cza tekst ciągły na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tekst ciągły na stronie.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kształtnie, płynnie i czy-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stronie.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stronie.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telnie.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Właściwie rozmieszcza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93"/>
        </w:trPr>
        <w:tc>
          <w:tcPr>
            <w:tcW w:w="24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tekst ciągły na stronie.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115"/>
        </w:trPr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</w:tbl>
    <w:p w:rsidR="0051141E" w:rsidRDefault="009B37BA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1"/>
      </w:tblGrid>
      <w:tr w:rsidR="0051141E">
        <w:trPr>
          <w:trHeight w:val="3980"/>
          <w:jc w:val="center"/>
        </w:trPr>
        <w:tc>
          <w:tcPr>
            <w:tcW w:w="281" w:type="dxa"/>
            <w:textDirection w:val="tbRl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</w:tbl>
    <w:p w:rsidR="0051141E" w:rsidRDefault="0051141E">
      <w:pPr>
        <w:rPr>
          <w:sz w:val="20"/>
          <w:szCs w:val="20"/>
        </w:rPr>
        <w:sectPr w:rsidR="0051141E">
          <w:pgSz w:w="16840" w:h="11906" w:orient="landscape"/>
          <w:pgMar w:top="565" w:right="373" w:bottom="1014" w:left="289" w:header="0" w:footer="0" w:gutter="0"/>
          <w:cols w:num="3" w:space="708" w:equalWidth="0">
            <w:col w:w="276" w:space="635"/>
            <w:col w:w="14440" w:space="546"/>
            <w:col w:w="281"/>
          </w:cols>
        </w:sectPr>
      </w:pPr>
    </w:p>
    <w:p w:rsidR="0051141E" w:rsidRDefault="0051141E">
      <w:pPr>
        <w:spacing w:line="200" w:lineRule="exact"/>
        <w:rPr>
          <w:sz w:val="20"/>
          <w:szCs w:val="20"/>
        </w:rPr>
      </w:pPr>
      <w:bookmarkStart w:id="2" w:name="page5"/>
      <w:bookmarkEnd w:id="2"/>
      <w:r>
        <w:rPr>
          <w:sz w:val="20"/>
          <w:szCs w:val="20"/>
        </w:rPr>
        <w:lastRenderedPageBreak/>
        <w:pict>
          <v:line id="Shape 7" o:spid="_x0000_s1032" style="position:absolute;z-index:251645952;visibility:visible;mso-wrap-distance-left:0;mso-wrap-distance-right:0;mso-position-horizontal-relative:page;mso-position-vertical-relative:page" from="59.5pt,43.75pt" to="781.65pt,43.75pt" o:allowincell="f" strokeweight="1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46976;visibility:visible;mso-wrap-distance-left:0;mso-wrap-distance-right:0;mso-position-horizontal-relative:page;mso-position-vertical-relative:page" from="60pt,28.3pt" to="60pt,460pt" o:allowincell="f" strokeweight="1pt">
            <w10:wrap anchorx="page" anchory="page"/>
          </v:line>
        </w:pict>
      </w: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38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0"/>
      </w:tblGrid>
      <w:tr w:rsidR="0051141E">
        <w:trPr>
          <w:trHeight w:val="2740"/>
          <w:jc w:val="center"/>
        </w:trPr>
        <w:tc>
          <w:tcPr>
            <w:tcW w:w="230" w:type="dxa"/>
            <w:textDirection w:val="btLr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GRAMATYKA ORTOGRAFIA</w:t>
            </w:r>
          </w:p>
        </w:tc>
      </w:tr>
    </w:tbl>
    <w:p w:rsidR="0051141E" w:rsidRDefault="009B37BA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7040" behindDoc="1" locked="0" layoutInCell="0" allowOverlap="1">
            <wp:simplePos x="0" y="0"/>
            <wp:positionH relativeFrom="column">
              <wp:posOffset>-833755</wp:posOffset>
            </wp:positionH>
            <wp:positionV relativeFrom="paragraph">
              <wp:posOffset>-886460</wp:posOffset>
            </wp:positionV>
            <wp:extent cx="520700" cy="10979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51141E" w:rsidRDefault="0051141E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2040"/>
        <w:gridCol w:w="260"/>
        <w:gridCol w:w="2040"/>
        <w:gridCol w:w="240"/>
        <w:gridCol w:w="2040"/>
        <w:gridCol w:w="260"/>
        <w:gridCol w:w="2040"/>
        <w:gridCol w:w="240"/>
        <w:gridCol w:w="2040"/>
        <w:gridCol w:w="260"/>
        <w:gridCol w:w="1940"/>
      </w:tblGrid>
      <w:tr w:rsidR="0051141E">
        <w:trPr>
          <w:trHeight w:val="245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51141E" w:rsidRDefault="009B37B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51141E">
        <w:trPr>
          <w:trHeight w:val="293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 zna żadnej zasady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Wykazuje bardzo słabą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Wykazuje znajomość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Wykazuje się znajo-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Wykazuje się znajo-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4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Wykazuje się znajo-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pisowni.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znajomość zasad pi-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zasad pisowni, ale nie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mością zasad pisowni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mością zasad pisowni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mością zasad pisowni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Posiada bardzo ubogie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sowni.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zawsze prawidłowo sto-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z nielicznymi błędami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potrafi zastosować je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potrafi zastosować je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słownictwo.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Popełnia rażące błędy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suje je w praktyce.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je zastosować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praktyce.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praktyce.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pytania odpowiada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pisaniu wyrazów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Popełnia błędy w pi-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praktyce.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Pisze bezbłędnie – ze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4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Pisze teksty bezbłędnie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wyrazami lub monosy-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zdań z pamięci i ze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saniu z pamięci i ze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 znaczenie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słuchu i z pamięci –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 z pamięci i ze słuchu.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labami.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słuchu.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słuchu wyrazów, zdań,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słownictwa czynnego,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wyrazy, zdania i krótkie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4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popełnia żadnych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rozumie trudnych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Posiada ubogie słow-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krótkich tekstów.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ale nie zawsze się nim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teksty.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błędów gramatycznych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wyrazów i związków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nictwo.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wykazać się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posługuje.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prawidłowo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mowie i w piśmie.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frazeologicznych, nie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pytania odpowiada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zdobytymi wiadomo-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Poprawnie łączy wyrazy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stosować znaki inter-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4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Posiada bogate słow-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zastępować ich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wyrazami lub krótkimi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ściami pod kierunkiem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związki frazeologicz-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punkcyjne, bezbłędnie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nictwo.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innymi.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zdaniami.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nauczyciela.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porządkuje wyrazy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4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Bezbłędnie określa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 duże problemy ze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Posiada dość ubogie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wyjaśnić więk-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według pierwszej i dru-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formy rzeczownika, cza-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zrozumieniem trudnych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słownictwo.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szość niezrozumiałych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giej litery alfabetu.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sownika i przymiotnika.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wyrazów i związków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Buduje krótkie zdania,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wyrazów i związków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Ustala związki między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4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wypowiedziach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frazeologicznych, nie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stosuje porównań,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frazeologicznych oraz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wyrazami w zdaniu za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posługuje się trudnymi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zastąpić ich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określeń, związków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zastępować je innymi.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pomocą odpowiednich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wyrazami i związkami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innymi.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frazeologicznych.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pytań.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frazeologicznymi.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 problemy ze zro-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Bezbłędnie rozpoznaje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4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Dobiera wyrazy po-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zumieniem trudnych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rodzaje zdań w wy-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krewne i wyrazy o zna-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wyrazów i związków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powiedziach ustnych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czeniu przeciwnym.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frazeologicznych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pisemnych.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4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Poprawnie łączy wyrazy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zastępowaniem ich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Bezbłędnie rozpoznaje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związki frazeologicz-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innymi.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części mowy i zna pyta-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nia rządzące nimi.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Stosuje, w zależności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 potrzeb, zdania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równoważniki zdań.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Posługuje się zdaniami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złożonymi z wykorzy-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staniem wskaźników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zespolenia.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Posiada bogate słow-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  <w:tr w:rsidR="0051141E">
        <w:trPr>
          <w:trHeight w:val="293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nictwo.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</w:tr>
      <w:tr w:rsidR="0051141E">
        <w:trPr>
          <w:trHeight w:val="123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</w:tr>
    </w:tbl>
    <w:p w:rsidR="0051141E" w:rsidRDefault="0051141E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48000;visibility:visible;mso-wrap-distance-left:0;mso-wrap-distance-right:0;mso-position-horizontal-relative:text;mso-position-vertical-relative:text" from="-4.95pt,-431.7pt" to="-4.95pt,0" o:allowincell="f" strokeweight="1pt"/>
        </w:pict>
      </w:r>
      <w:r>
        <w:rPr>
          <w:sz w:val="20"/>
          <w:szCs w:val="20"/>
        </w:rPr>
        <w:pict>
          <v:line id="Shape 11" o:spid="_x0000_s1036" style="position:absolute;z-index:251649024;visibility:visible;mso-wrap-distance-left:0;mso-wrap-distance-right:0;mso-position-horizontal-relative:text;mso-position-vertical-relative:text" from="682.15pt,-431.7pt" to="682.15pt,0" o:allowincell="f" strokeweight="1pt"/>
        </w:pict>
      </w:r>
      <w:r>
        <w:rPr>
          <w:sz w:val="20"/>
          <w:szCs w:val="20"/>
        </w:rPr>
        <w:pict>
          <v:line id="Shape 12" o:spid="_x0000_s1037" style="position:absolute;z-index:251650048;visibility:visible;mso-wrap-distance-left:0;mso-wrap-distance-right:0;mso-position-horizontal-relative:text;mso-position-vertical-relative:text" from="-39.45pt,-.5pt" to="682.65pt,-.5pt" o:allowincell="f" strokeweight="1pt"/>
        </w:pict>
      </w:r>
      <w:r>
        <w:rPr>
          <w:sz w:val="20"/>
          <w:szCs w:val="20"/>
        </w:rPr>
        <w:pict>
          <v:line id="Shape 13" o:spid="_x0000_s1038" style="position:absolute;z-index:251651072;visibility:visible;mso-wrap-distance-left:0;mso-wrap-distance-right:0;mso-position-horizontal-relative:text;mso-position-vertical-relative:text" from="-39.45pt,-431.2pt" to="682.65pt,-431.2pt" o:allowincell="f" strokeweight="1pt"/>
        </w:pict>
      </w:r>
      <w:r w:rsidR="009B37BA">
        <w:rPr>
          <w:sz w:val="20"/>
          <w:szCs w:val="20"/>
        </w:rPr>
        <w:br w:type="column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1"/>
      </w:tblGrid>
      <w:tr w:rsidR="0051141E">
        <w:trPr>
          <w:trHeight w:val="3980"/>
          <w:jc w:val="center"/>
        </w:trPr>
        <w:tc>
          <w:tcPr>
            <w:tcW w:w="281" w:type="dxa"/>
            <w:textDirection w:val="tbRl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</w:tbl>
    <w:p w:rsidR="0051141E" w:rsidRDefault="0051141E">
      <w:pPr>
        <w:rPr>
          <w:sz w:val="20"/>
          <w:szCs w:val="20"/>
        </w:rPr>
        <w:sectPr w:rsidR="0051141E">
          <w:pgSz w:w="16840" w:h="11906" w:orient="landscape"/>
          <w:pgMar w:top="565" w:right="373" w:bottom="644" w:left="1314" w:header="0" w:footer="0" w:gutter="0"/>
          <w:cols w:num="3" w:space="708" w:equalWidth="0">
            <w:col w:w="230" w:space="436"/>
            <w:col w:w="13560" w:space="646"/>
            <w:col w:w="281"/>
          </w:cols>
        </w:sect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65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51141E">
        <w:trPr>
          <w:trHeight w:val="120"/>
          <w:jc w:val="center"/>
        </w:trPr>
        <w:tc>
          <w:tcPr>
            <w:tcW w:w="276" w:type="dxa"/>
            <w:textDirection w:val="tbRl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51141E" w:rsidRDefault="0051141E">
      <w:pPr>
        <w:sectPr w:rsidR="0051141E">
          <w:type w:val="continuous"/>
          <w:pgSz w:w="16840" w:h="11906" w:orient="landscape"/>
          <w:pgMar w:top="565" w:right="16275" w:bottom="644" w:left="289" w:header="0" w:footer="0" w:gutter="0"/>
          <w:cols w:space="708" w:equalWidth="0">
            <w:col w:w="276"/>
          </w:cols>
        </w:sectPr>
      </w:pPr>
    </w:p>
    <w:p w:rsidR="0051141E" w:rsidRDefault="0051141E">
      <w:pPr>
        <w:spacing w:line="200" w:lineRule="exact"/>
        <w:rPr>
          <w:sz w:val="20"/>
          <w:szCs w:val="20"/>
        </w:rPr>
      </w:pPr>
      <w:bookmarkStart w:id="3" w:name="page6"/>
      <w:bookmarkEnd w:id="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51141E">
        <w:trPr>
          <w:trHeight w:val="120"/>
          <w:jc w:val="center"/>
        </w:trPr>
        <w:tc>
          <w:tcPr>
            <w:tcW w:w="276" w:type="dxa"/>
            <w:textDirection w:val="tbRl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</w:tbl>
    <w:p w:rsidR="0051141E" w:rsidRDefault="009B37BA">
      <w:pPr>
        <w:spacing w:line="26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column">
              <wp:posOffset>-182880</wp:posOffset>
            </wp:positionH>
            <wp:positionV relativeFrom="paragraph">
              <wp:posOffset>2668905</wp:posOffset>
            </wp:positionV>
            <wp:extent cx="520700" cy="10979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51141E" w:rsidRDefault="0051141E">
      <w:pPr>
        <w:spacing w:line="1" w:lineRule="exact"/>
        <w:rPr>
          <w:sz w:val="1"/>
          <w:szCs w:val="1"/>
        </w:rPr>
      </w:pPr>
    </w:p>
    <w:tbl>
      <w:tblPr>
        <w:tblW w:w="137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260"/>
        <w:gridCol w:w="2040"/>
        <w:gridCol w:w="240"/>
        <w:gridCol w:w="2040"/>
        <w:gridCol w:w="260"/>
        <w:gridCol w:w="2040"/>
        <w:gridCol w:w="240"/>
        <w:gridCol w:w="2040"/>
        <w:gridCol w:w="260"/>
        <w:gridCol w:w="2040"/>
        <w:gridCol w:w="30"/>
      </w:tblGrid>
      <w:tr w:rsidR="009B37BA" w:rsidTr="009B37BA">
        <w:trPr>
          <w:trHeight w:val="299"/>
        </w:trPr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(celujący)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19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 zdobył wiadomości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Wymaga pomocy na-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Wymaga pomocy na-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Liczy od danej liczby po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Liczy (w przód i w tył)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Liczy (w przód i w tył)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umiejętności z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zakre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uczyciela, licząc w za-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uczyciela, licząc w za-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 dziesiątkami w za-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 danej liczby po 1,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 danej liczby po 1,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 osiągnięć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minimal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kresie 1000.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kresie 1000.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kresie 100 i setkami od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dziesiątkami w zakresie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dziesiątkami w zakresie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a braki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uniemoż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Często popełnia błędy,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Czasem popełnia błę-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danej liczby w zakresie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 i setkami od danej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 i setkami od danej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liwiają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mu uzyskanie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zapisując i odczytując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dy, zapisując i odczy-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1000.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liczby w zakresie 1000.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liczby w zakresie 1000.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podstawowej wiedzy.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liczby w zakresie 100.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tując liczby w zakresie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Zapisuje cyframi i od-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Zapisuje cyframi i od-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Zapisuje cyframi i od-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Popełnia błędy, porów-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1000.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czytuje liczby w zakre-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czytuje liczby w zakre-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czytuje liczby w zakre-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56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nując dowolne dwie</w:t>
            </w:r>
          </w:p>
        </w:tc>
        <w:tc>
          <w:tcPr>
            <w:tcW w:w="240" w:type="dxa"/>
            <w:vMerge w:val="restart"/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ogół poprawnie po-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sie 1000.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sie 1000.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sie 1000.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184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vAlign w:val="bottom"/>
          </w:tcPr>
          <w:p w:rsidR="009B37BA" w:rsidRDefault="009B37BA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liczby w zakresie 100.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równuje dowolne dwie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ogół poprawnie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Porównuje dowolne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Słownie i z użyciem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niewielkim zakresie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liczby w zakresie 100.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porównuje dowolne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dwie liczby w zakresie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znaków porównuje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opanował tabliczkę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Popełnia błędy w do-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dwie liczby w zakresie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1000.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dowolne dwie liczby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mnożenia.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dawaniu i odejmowa-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1000.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Dodaje i odejmuje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zakresie 1000.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141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Tylko z pomocą na-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niu liczb w zakresie</w:t>
            </w:r>
          </w:p>
        </w:tc>
        <w:tc>
          <w:tcPr>
            <w:tcW w:w="260" w:type="dxa"/>
            <w:vMerge w:val="restart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Dodając i odejmując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liczby w zakresie 100;</w:t>
            </w:r>
          </w:p>
        </w:tc>
        <w:tc>
          <w:tcPr>
            <w:tcW w:w="260" w:type="dxa"/>
            <w:vMerge w:val="restart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Bezbłędnie dodaje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99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vAlign w:val="bottom"/>
          </w:tcPr>
          <w:p w:rsidR="009B37BA" w:rsidRDefault="009B37BA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vAlign w:val="bottom"/>
          </w:tcPr>
          <w:p w:rsidR="009B37BA" w:rsidRDefault="009B37BA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vAlign w:val="bottom"/>
          </w:tcPr>
          <w:p w:rsidR="009B37BA" w:rsidRDefault="009B37BA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uczyciela rozwiązuje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liczby w zakresie 100,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sprawdza wyniki odej-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odejmuje liczby w za-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łatwe równania jedno-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zawsze popraw-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czasami podaje błędny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mowania za pomocą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kresie 100; sprawdza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działaniowe.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podaje z pamięci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wynik.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dodawania.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wyniki odejmowania za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potrafi samo-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iloczyny w zakresie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tabliczkę mnoże-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tabliczkę mnoże-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pomocą dodawania.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dzielnie rozwiązywać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tabliczki mnożenia.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nia.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nia; sprawdza dzielenie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Podaje z pamięci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prostych zadań teksto-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Zazwyczaj popraw-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 pomocą mnożenia.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iloczyny w zakresie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wych.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 rozwiązuje łatwe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rozwiązuje łatwe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Rozwiązuje łatwe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tabliczki mnożenia;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równania jednodziała-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równania jednodziała-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równania jednodziała-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sprawdza wyniki dzie-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niowe z niewiadomą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niowe z niewiadomą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niowe z niewiadomą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lenia za pomocą mno-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postaci okienka.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postaci okienka.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postaci okienka.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żenia.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Tylko z pomocą na-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Rozwiązuje zadania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rozwią-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uczyciela rozwiązuje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rozwiązuje zadania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tekstowe wymagające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zuje równania jed-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proste zadania tek-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tekstowe wymagające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wykonania jednego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nodziałaniowe z nie-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stowe wymagające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wykonania jednego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działania.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wiadomą w postaci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wykonania jednego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działania.</w:t>
            </w: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okienka.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35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działania.</w:t>
            </w: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3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"/>
                <w:szCs w:val="3"/>
              </w:rPr>
              <w:t>różnicowe).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05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Rozwiązuje zadania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tekstowe wymagające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wykonania jednego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40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działania (w tym zada-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293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B37BA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nia na porównywanie</w:t>
            </w: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  <w:tr w:rsidR="009B37BA" w:rsidTr="009B37BA">
        <w:trPr>
          <w:trHeight w:val="361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37BA" w:rsidRDefault="009B37B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B37BA" w:rsidRDefault="009B37BA">
            <w:pPr>
              <w:rPr>
                <w:sz w:val="1"/>
                <w:szCs w:val="1"/>
              </w:rPr>
            </w:pPr>
          </w:p>
        </w:tc>
      </w:tr>
    </w:tbl>
    <w:p w:rsidR="0051141E" w:rsidRDefault="009B37BA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1"/>
      </w:tblGrid>
      <w:tr w:rsidR="0051141E">
        <w:trPr>
          <w:trHeight w:val="3980"/>
          <w:jc w:val="center"/>
        </w:trPr>
        <w:tc>
          <w:tcPr>
            <w:tcW w:w="281" w:type="dxa"/>
            <w:textDirection w:val="tbRl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</w:tbl>
    <w:p w:rsidR="0051141E" w:rsidRDefault="0051141E">
      <w:pPr>
        <w:rPr>
          <w:sz w:val="20"/>
          <w:szCs w:val="20"/>
        </w:rPr>
        <w:sectPr w:rsidR="0051141E">
          <w:pgSz w:w="16840" w:h="11906" w:orient="landscape"/>
          <w:pgMar w:top="565" w:right="373" w:bottom="1440" w:left="289" w:header="0" w:footer="0" w:gutter="0"/>
          <w:cols w:num="3" w:space="708" w:equalWidth="0">
            <w:col w:w="276" w:space="635"/>
            <w:col w:w="14440" w:space="546"/>
            <w:col w:w="28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00"/>
        <w:gridCol w:w="680"/>
        <w:gridCol w:w="240"/>
        <w:gridCol w:w="2040"/>
        <w:gridCol w:w="260"/>
        <w:gridCol w:w="2040"/>
        <w:gridCol w:w="240"/>
        <w:gridCol w:w="2040"/>
        <w:gridCol w:w="260"/>
        <w:gridCol w:w="2040"/>
        <w:gridCol w:w="240"/>
        <w:gridCol w:w="2040"/>
        <w:gridCol w:w="260"/>
        <w:gridCol w:w="2040"/>
        <w:gridCol w:w="820"/>
        <w:gridCol w:w="20"/>
      </w:tblGrid>
      <w:tr w:rsidR="0051141E">
        <w:trPr>
          <w:trHeight w:val="31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  <w:bookmarkStart w:id="4" w:name="page7"/>
            <w:bookmarkEnd w:id="4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extDirection w:val="tbRl"/>
            <w:vAlign w:val="bottom"/>
          </w:tcPr>
          <w:p w:rsidR="0051141E" w:rsidRDefault="009B37BA">
            <w:pPr>
              <w:ind w:left="80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"/>
                <w:szCs w:val="1"/>
              </w:rPr>
              <w:t>Gra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141E">
        <w:trPr>
          <w:trHeight w:val="279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(celujący)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19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Myli kształty figur geo-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i nazywa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i nazywa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i nazywa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Bezbłędnie rozpo-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i nazywa</w:t>
            </w:r>
          </w:p>
        </w:tc>
        <w:tc>
          <w:tcPr>
            <w:tcW w:w="820" w:type="dxa"/>
            <w:vMerge w:val="restart"/>
            <w:textDirection w:val="tbRl"/>
            <w:vAlign w:val="bottom"/>
          </w:tcPr>
          <w:p w:rsidR="0051141E" w:rsidRDefault="009B37BA">
            <w:pPr>
              <w:spacing w:line="198" w:lineRule="auto"/>
              <w:ind w:left="57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w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48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metrycznych.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tylko niektóre z pozna-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figury geometryczne: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figury geometryczne: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znaje i nazywa figury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figury geometryczne:</w:t>
            </w:r>
          </w:p>
        </w:tc>
        <w:tc>
          <w:tcPr>
            <w:tcW w:w="820" w:type="dxa"/>
            <w:vMerge/>
            <w:vAlign w:val="bottom"/>
          </w:tcPr>
          <w:p w:rsidR="0051141E" w:rsidRDefault="0051141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92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textDirection w:val="tbRl"/>
            <w:vAlign w:val="bottom"/>
          </w:tcPr>
          <w:p w:rsidR="0051141E" w:rsidRDefault="0051141E" w:rsidP="001F2BB2">
            <w:pPr>
              <w:spacing w:line="198" w:lineRule="auto"/>
              <w:ind w:left="578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znaczny sposób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nych figur geometrycz-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koła, kwadraty, prosto-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koła, kwadraty, prosto-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geometryczne: koła,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koła, kwadraty, prosto-</w:t>
            </w:r>
          </w:p>
        </w:tc>
        <w:tc>
          <w:tcPr>
            <w:tcW w:w="820" w:type="dxa"/>
            <w:vMerge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2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zniekształca kreślone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nych.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kąty i trójkąty.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kąty i trójkąty.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kwadraty, prostokąty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kąty i trójkąty, również</w:t>
            </w:r>
          </w:p>
        </w:tc>
        <w:tc>
          <w:tcPr>
            <w:tcW w:w="820" w:type="dxa"/>
            <w:vMerge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64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figury.</w:t>
            </w:r>
          </w:p>
        </w:tc>
        <w:tc>
          <w:tcPr>
            <w:tcW w:w="260" w:type="dxa"/>
            <w:vMerge w:val="restart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 problemy z po-</w:t>
            </w:r>
          </w:p>
        </w:tc>
        <w:tc>
          <w:tcPr>
            <w:tcW w:w="240" w:type="dxa"/>
            <w:vMerge w:val="restart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trudnością rysuje</w:t>
            </w: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 ogół poprawnie ry-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trójkąty.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nietypowe, położone</w:t>
            </w:r>
          </w:p>
        </w:tc>
        <w:tc>
          <w:tcPr>
            <w:tcW w:w="820" w:type="dxa"/>
            <w:textDirection w:val="tbRl"/>
            <w:vAlign w:val="bottom"/>
          </w:tcPr>
          <w:p w:rsidR="0051141E" w:rsidRDefault="009B37BA">
            <w:pPr>
              <w:spacing w:line="198" w:lineRule="auto"/>
              <w:ind w:left="57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2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74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Merge/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Merge w:val="restart"/>
            <w:textDirection w:val="tbRl"/>
            <w:vAlign w:val="bottom"/>
          </w:tcPr>
          <w:p w:rsidR="0051141E" w:rsidRDefault="009B37BA">
            <w:pPr>
              <w:ind w:left="61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74"/>
                <w:sz w:val="17"/>
                <w:szCs w:val="17"/>
              </w:rPr>
              <w:t>Kryteria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potrafi obliczać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prawnym kreśleniem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odcinki o podanej dłu-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suje odcinki o podanej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Rysuje odcinki o poda-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różny sposób oraz</w:t>
            </w:r>
          </w:p>
        </w:tc>
        <w:tc>
          <w:tcPr>
            <w:tcW w:w="820" w:type="dxa"/>
            <w:vMerge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obwodów figur.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linii i figur.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gości.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długości.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nej długości.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sytuacji, gdy figury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75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321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 pomocy nauczy-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Oblicza obwody figur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 obliczaniu ob-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Oblicza obwody trójką-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zachodzą na siebie.</w:t>
            </w:r>
          </w:p>
        </w:tc>
        <w:tc>
          <w:tcPr>
            <w:tcW w:w="820" w:type="dxa"/>
            <w:vMerge w:val="restart"/>
            <w:textDirection w:val="tbRl"/>
            <w:vAlign w:val="bottom"/>
          </w:tcPr>
          <w:p w:rsidR="0051141E" w:rsidRDefault="009B37BA">
            <w:pPr>
              <w:ind w:left="74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3"/>
                <w:sz w:val="6"/>
                <w:szCs w:val="6"/>
              </w:rPr>
              <w:t>klasa</w:t>
            </w:r>
            <w:r>
              <w:rPr>
                <w:rFonts w:ascii="Calibri" w:eastAsia="Calibri" w:hAnsi="Calibri" w:cs="Calibri"/>
                <w:b/>
                <w:bCs/>
                <w:w w:val="73"/>
                <w:sz w:val="6"/>
                <w:szCs w:val="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w w:val="73"/>
                <w:sz w:val="6"/>
                <w:szCs w:val="6"/>
              </w:rPr>
              <w:t>oceniania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c>
          <w:tcPr>
            <w:tcW w:w="82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"/>
                <w:szCs w:val="1"/>
              </w:rPr>
              <w:t>figury w pomniejszeniu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 xml:space="preserve">•  </w:t>
            </w:r>
            <w:r>
              <w:rPr>
                <w:rFonts w:ascii="Calibri" w:eastAsia="Calibri" w:hAnsi="Calibri" w:cs="Calibri"/>
                <w:sz w:val="1"/>
                <w:szCs w:val="1"/>
              </w:rPr>
              <w:t>Rysuje figury w po-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 xml:space="preserve">•  </w:t>
            </w:r>
            <w:r>
              <w:rPr>
                <w:rFonts w:ascii="Calibri" w:eastAsia="Calibri" w:hAnsi="Calibri" w:cs="Calibri"/>
                <w:sz w:val="1"/>
                <w:szCs w:val="1"/>
              </w:rPr>
              <w:t>Rysuje figury w po-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"/>
                <w:szCs w:val="1"/>
              </w:rPr>
              <w:t>większeniu i pomniej-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"/>
                <w:szCs w:val="1"/>
              </w:rPr>
              <w:t>tów.</w:t>
            </w:r>
          </w:p>
        </w:tc>
        <w:tc>
          <w:tcPr>
            <w:tcW w:w="820" w:type="dxa"/>
            <w:vMerge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141E">
        <w:trPr>
          <w:trHeight w:val="205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ciela oblicza obwody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 dodatkowych wyja-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wodów figur czasem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tów, kwadratów i pro-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Rysuje odcinki o poda-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figur.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śnieniach nauczyciela.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potrzebuje pomocy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stokątów.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nej długości.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rozumie pojęcia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Niedokładnie rysuje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nauczyciela.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Rysuje drugą połowę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oblicza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symetrii.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drugą połowę syme-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Rysuje drugą połowę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figury symetrycznej.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obwody trójkątów,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93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Niedokładnie rysuje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trycznej figury.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figury symetrycznej.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Rysuje figury w po-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kwadratów i prostoką-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427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powiększeniu.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większeniu i pomniej-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większeniu i pomniej-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szeniu.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Rysuje drugą połowę</w:t>
            </w:r>
          </w:p>
        </w:tc>
        <w:tc>
          <w:tcPr>
            <w:tcW w:w="820" w:type="dxa"/>
            <w:vMerge w:val="restart"/>
            <w:textDirection w:val="tbRl"/>
            <w:vAlign w:val="bottom"/>
          </w:tcPr>
          <w:p w:rsidR="0051141E" w:rsidRDefault="009B37BA">
            <w:pPr>
              <w:spacing w:line="198" w:lineRule="auto"/>
              <w:ind w:left="57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79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Kontynuuje regular-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szeniu.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szeniu.</w:t>
            </w:r>
          </w:p>
        </w:tc>
        <w:tc>
          <w:tcPr>
            <w:tcW w:w="240" w:type="dxa"/>
            <w:vMerge w:val="restart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Kontynuuje regular-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figury symetrycznej.</w:t>
            </w:r>
          </w:p>
        </w:tc>
        <w:tc>
          <w:tcPr>
            <w:tcW w:w="820" w:type="dxa"/>
            <w:vMerge/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61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/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Merge/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ność tylko w bardzo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Kontynuuje regular-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Kontynuuje regular-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ność w prostych moty-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Rysuje figury w powięk-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43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prostych motywach.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ność w prostych moty-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ność w prostych moty-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wach.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szeniu i pomniejszeniu.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97"/>
        </w:trPr>
        <w:tc>
          <w:tcPr>
            <w:tcW w:w="820" w:type="dxa"/>
            <w:shd w:val="clear" w:color="auto" w:fill="00278F"/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shd w:val="clear" w:color="auto" w:fill="00278F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wach.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wach.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Kontynuuje regularność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shd w:val="clear" w:color="auto" w:fill="00278F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prostych i złożonych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88"/>
        </w:trPr>
        <w:tc>
          <w:tcPr>
            <w:tcW w:w="820" w:type="dxa"/>
            <w:shd w:val="clear" w:color="auto" w:fill="00278F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motywach.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03"/>
        </w:trPr>
        <w:tc>
          <w:tcPr>
            <w:tcW w:w="820" w:type="dxa"/>
            <w:tcBorders>
              <w:bottom w:val="single" w:sz="8" w:space="0" w:color="A6000C"/>
            </w:tcBorders>
            <w:shd w:val="clear" w:color="auto" w:fill="A6000C"/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14"/>
        </w:trPr>
        <w:tc>
          <w:tcPr>
            <w:tcW w:w="820" w:type="dxa"/>
            <w:shd w:val="clear" w:color="auto" w:fill="A6000C"/>
            <w:vAlign w:val="bottom"/>
          </w:tcPr>
          <w:p w:rsidR="0051141E" w:rsidRDefault="0051141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łatwe obli-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łatwe obli-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łatwe obli-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obliczenia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wykonu-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shd w:val="clear" w:color="auto" w:fill="A6000C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275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łatwe obli-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czenia pieniężne.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czenia pieniężne; radzi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czenia pieniężne, zna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pieniężne, zna pojęcia: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 obliczenia pieniężne,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67"/>
        </w:trPr>
        <w:tc>
          <w:tcPr>
            <w:tcW w:w="820" w:type="dxa"/>
            <w:tcBorders>
              <w:bottom w:val="single" w:sz="8" w:space="0" w:color="A6000C"/>
            </w:tcBorders>
            <w:shd w:val="clear" w:color="auto" w:fill="A6000C"/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czenia pieniężne.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Myli jednostki długości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sobie w sytuacjach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pojęcia: cena, liczba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cena, liczba sztuk, war-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pojęcia: cena, licz-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93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Zna tylko niektóre jed-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wagi, nie potrafi sa-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codziennych wymaga-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sztuk, wartość; radzi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tość; radzi sobie w sy-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19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 sztuk, wartość; radzi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nostki długości i wagi;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modzielnie posługiwać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jących takich umiejęt-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sobie w sytuacjach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tuacjach codziennych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sobie w sytuacjach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posługuje się nimi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się nimi w praktyce.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ności.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codziennych wymaga-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wymagających takich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codziennych wymaga-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praktyce.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Myli znaki liczb rzym-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zawsze poprawnie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jących takich umiejęt-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umiejętności.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jących takich umiejęt-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275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 zna liczb zapisy-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skich od I do XII.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określa jednostki dłu-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ności.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jednostki długości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ności.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wanych w systemie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gości i wagi; posługuje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jednostki długości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wagi, umie posługi-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jednostki długości,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rzymskim.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zapisuje datę i wymie-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się nimi w praktyce.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wagi, umie posługi-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wać się nimi w prak-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wagi i umie posługiwać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nia nazwy dni tygodnia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wać się nimi w prak-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tyce.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się nimi w praktyce.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miesięcy.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tyce.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Odczytuje i zapisuje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liczby w systemie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93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rzymskim od I do XII.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0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</w:tbl>
    <w:p w:rsidR="0051141E" w:rsidRDefault="009B37B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289560</wp:posOffset>
            </wp:positionH>
            <wp:positionV relativeFrom="paragraph">
              <wp:posOffset>-2783840</wp:posOffset>
            </wp:positionV>
            <wp:extent cx="130175" cy="4197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92" w:lineRule="exact"/>
        <w:rPr>
          <w:sz w:val="20"/>
          <w:szCs w:val="20"/>
        </w:rPr>
      </w:pPr>
    </w:p>
    <w:tbl>
      <w:tblPr>
        <w:tblW w:w="0" w:type="auto"/>
        <w:jc w:val="center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51141E">
        <w:trPr>
          <w:trHeight w:val="120"/>
          <w:jc w:val="center"/>
        </w:trPr>
        <w:tc>
          <w:tcPr>
            <w:tcW w:w="276" w:type="dxa"/>
            <w:textDirection w:val="tbRl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</w:tbl>
    <w:p w:rsidR="0051141E" w:rsidRDefault="0051141E">
      <w:pPr>
        <w:sectPr w:rsidR="0051141E">
          <w:pgSz w:w="16840" w:h="11906" w:orient="landscape"/>
          <w:pgMar w:top="555" w:right="380" w:bottom="644" w:left="0" w:header="0" w:footer="0" w:gutter="0"/>
          <w:cols w:space="708" w:equalWidth="0">
            <w:col w:w="16460"/>
          </w:cols>
        </w:sectPr>
      </w:pPr>
    </w:p>
    <w:p w:rsidR="0051141E" w:rsidRDefault="0051141E">
      <w:pPr>
        <w:spacing w:line="200" w:lineRule="exact"/>
        <w:rPr>
          <w:sz w:val="20"/>
          <w:szCs w:val="20"/>
        </w:rPr>
      </w:pPr>
      <w:bookmarkStart w:id="5" w:name="page8"/>
      <w:bookmarkEnd w:id="5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51141E">
        <w:trPr>
          <w:trHeight w:val="120"/>
          <w:jc w:val="center"/>
        </w:trPr>
        <w:tc>
          <w:tcPr>
            <w:tcW w:w="276" w:type="dxa"/>
            <w:textDirection w:val="tbRl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:rsidR="0051141E" w:rsidRDefault="009B37B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-182880</wp:posOffset>
            </wp:positionH>
            <wp:positionV relativeFrom="paragraph">
              <wp:posOffset>2668905</wp:posOffset>
            </wp:positionV>
            <wp:extent cx="520700" cy="10979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3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0"/>
      </w:tblGrid>
      <w:tr w:rsidR="0051141E">
        <w:trPr>
          <w:trHeight w:val="2820"/>
          <w:jc w:val="center"/>
        </w:trPr>
        <w:tc>
          <w:tcPr>
            <w:tcW w:w="230" w:type="dxa"/>
            <w:textDirection w:val="btLr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WIADOMOŚCI PRAKTYCZNE</w:t>
            </w:r>
          </w:p>
        </w:tc>
      </w:tr>
    </w:tbl>
    <w:p w:rsidR="0051141E" w:rsidRDefault="0051141E">
      <w:pPr>
        <w:spacing w:line="285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52096;visibility:visible;mso-wrap-distance-left:0;mso-wrap-distance-right:0;mso-position-horizontal-relative:text;mso-position-vertical-relative:text" from="-11.95pt,-271.75pt" to="-11.95pt,112.15pt" o:allowincell="f" strokeweight="1pt"/>
        </w:pict>
      </w:r>
      <w:r w:rsidR="009B37BA">
        <w:rPr>
          <w:sz w:val="20"/>
          <w:szCs w:val="20"/>
        </w:rPr>
        <w:br w:type="column"/>
      </w:r>
    </w:p>
    <w:p w:rsidR="0051141E" w:rsidRDefault="0051141E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2040"/>
        <w:gridCol w:w="260"/>
        <w:gridCol w:w="2040"/>
        <w:gridCol w:w="240"/>
        <w:gridCol w:w="2040"/>
        <w:gridCol w:w="260"/>
        <w:gridCol w:w="2040"/>
        <w:gridCol w:w="240"/>
        <w:gridCol w:w="2040"/>
        <w:gridCol w:w="260"/>
        <w:gridCol w:w="1860"/>
      </w:tblGrid>
      <w:tr w:rsidR="0051141E">
        <w:trPr>
          <w:trHeight w:val="245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51141E">
        <w:trPr>
          <w:trHeight w:val="293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potrafi poprawnie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Popełnia błędy w od-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 ogół poprawnie od-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Podaje i zapisuje daty;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86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Bezbłędnie odczytuje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zapisywać dat, myli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ćwiczenia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czytywaniu i zapisywa-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czytuje i zapisuje liczby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kolejność dni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 zapisuje liczby w sys-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kolejność dni tygodnia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związane z pomiarem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niu liczb w systemie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systemie rzymskim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tygodnia i miesięcy;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temie rzymskim od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miesięcy.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pojemności.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rzymskim od I do XII.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 I do XII.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porządkuje daty chro-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do XII.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Myli jednostki pojem-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Prawidłowo zapisuje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nologicznie; wykonuje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Poprawnie podaje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ności.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odczytuje tempera-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zapisuje datę i wymie-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datę i wymienia nazwy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obliczenia kalenda-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zapisuje daty; zna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potrafi odczytać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turę.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nia nazwy dni tygodnia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dni tygodnia i miesię-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rzowe w sytuacjach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kolejność dni tygodnia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wskazań termometru.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Odczytuje tylko pełne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miesięcy; wykonuje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cy; wykonuje proste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życiowych.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 miesięcy; porządkuje</w:t>
            </w:r>
          </w:p>
        </w:tc>
      </w:tr>
      <w:tr w:rsidR="0051141E">
        <w:trPr>
          <w:trHeight w:val="240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 radzi sobie z wy-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godziny na zegarach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proste obliczenia ka-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obliczenia kalendarzo-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Odmierza płyny różny-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chronologicznie daty;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konywaniem ćwiczeń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wyświetlających go-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lendarzowe.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 miarkami; używa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obliczenia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związanych z odczy-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dziny.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ogół poprawnie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Odmierza płyny róż-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określeń: litr, pół litra,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kalendarzowe w sytu-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tywaniem wskazań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używa określeń: litr,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nymi miarkami; na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ćwierć litra.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acjach życiowych.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zegara.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dokonuje prostych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pół litra, ćwierć litra.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ogół poprawnie używa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Umie zaznaczyć i od-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Odmierza płyny różny-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dokonuje obliczeń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obliczeń zegarowych.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Popełnia błędy w od-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określeń: litr, pół litra,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czytać temperaturę na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 miarkami; używa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pieniężnych.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czytywaniu wskazań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ćwierć litra.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termometrze.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określeń: litr, pół litra,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termometru.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Odczytuje tempera-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Odczytuje wskazania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ćwierć litra.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Odczytuje wskazania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turę.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zegarów w systemach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Odczytuje tempera-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zegarów w systemie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Odczytuje wskazania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12- i 24-godzinnym,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turę.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12-godzinnym, wy-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zegarów w systemach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wyświetlających cyfry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Bezbłędnie odczytuje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świetlających cyfry.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12- i 24-godzinnym,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ze wskazówkami.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wskazania zegarów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Dokonuje prostych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wyświetlających cyfry.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Posługuje się pojęcia-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systemach 12- i 24-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obliczeń zegarowych,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Posługuje się poję-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mi: godzina, pół godzi-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-godzinnym, wyświe-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używa pojęć godzina,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ciami: godzina, pół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ny, kwadrans, minuta;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tlających cyfry i ze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minuta.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godziny, minuta; wyko-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proste obli-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wskazówkami.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nuje proste obliczenia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czenia zegarowe.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Posługuje się pojęcia-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zegarowe.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mi: godzina, pół godzi-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ny, kwadrans, minuta;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wyko-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nuje proste obliczenia</w:t>
            </w:r>
          </w:p>
        </w:tc>
      </w:tr>
      <w:tr w:rsidR="0051141E">
        <w:trPr>
          <w:trHeight w:val="293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zegarowe.</w:t>
            </w:r>
          </w:p>
        </w:tc>
      </w:tr>
      <w:tr w:rsidR="0051141E">
        <w:trPr>
          <w:trHeight w:val="128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</w:tr>
    </w:tbl>
    <w:p w:rsidR="0051141E" w:rsidRDefault="0051141E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53120;visibility:visible;mso-wrap-distance-left:0;mso-wrap-distance-right:0;mso-position-horizontal-relative:text;mso-position-vertical-relative:text" from="-4.95pt,-383.95pt" to="-4.95pt,0" o:allowincell="f" strokeweight="1pt"/>
        </w:pict>
      </w:r>
      <w:r>
        <w:rPr>
          <w:sz w:val="20"/>
          <w:szCs w:val="20"/>
        </w:rPr>
        <w:pict>
          <v:line id="Shape 22" o:spid="_x0000_s1047" style="position:absolute;z-index:251654144;visibility:visible;mso-wrap-distance-left:0;mso-wrap-distance-right:0;mso-position-horizontal-relative:text;mso-position-vertical-relative:text" from="682.15pt,-383.95pt" to="682.15pt,0" o:allowincell="f" strokeweight="1pt"/>
        </w:pict>
      </w:r>
      <w:r>
        <w:rPr>
          <w:sz w:val="20"/>
          <w:szCs w:val="20"/>
        </w:rPr>
        <w:pict>
          <v:line id="Shape 23" o:spid="_x0000_s1048" style="position:absolute;z-index:251655168;visibility:visible;mso-wrap-distance-left:0;mso-wrap-distance-right:0;mso-position-horizontal-relative:text;mso-position-vertical-relative:text" from="-39.45pt,-.5pt" to="682.65pt,-.5pt" o:allowincell="f" strokeweight="1pt"/>
        </w:pict>
      </w:r>
      <w:r>
        <w:rPr>
          <w:sz w:val="20"/>
          <w:szCs w:val="20"/>
        </w:rPr>
        <w:pict>
          <v:line id="Shape 24" o:spid="_x0000_s1049" style="position:absolute;z-index:251656192;visibility:visible;mso-wrap-distance-left:0;mso-wrap-distance-right:0;mso-position-horizontal-relative:text;mso-position-vertical-relative:text" from="-39.45pt,-383.45pt" to="682.65pt,-383.45pt" o:allowincell="f" strokeweight="1pt"/>
        </w:pict>
      </w:r>
      <w:r>
        <w:rPr>
          <w:sz w:val="20"/>
          <w:szCs w:val="20"/>
        </w:rPr>
        <w:pict>
          <v:line id="Shape 25" o:spid="_x0000_s1050" style="position:absolute;z-index:251657216;visibility:visible;mso-wrap-distance-left:0;mso-wrap-distance-right:0;mso-position-horizontal-relative:text;mso-position-vertical-relative:text" from="-39.45pt,-368.5pt" to="682.65pt,-368.5pt" o:allowincell="f" strokeweight=".5pt"/>
        </w:pict>
      </w:r>
      <w:r w:rsidR="009B37BA">
        <w:rPr>
          <w:sz w:val="20"/>
          <w:szCs w:val="20"/>
        </w:rPr>
        <w:br w:type="column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1"/>
      </w:tblGrid>
      <w:tr w:rsidR="0051141E">
        <w:trPr>
          <w:trHeight w:val="3980"/>
          <w:jc w:val="center"/>
        </w:trPr>
        <w:tc>
          <w:tcPr>
            <w:tcW w:w="281" w:type="dxa"/>
            <w:textDirection w:val="tbRl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</w:tbl>
    <w:p w:rsidR="0051141E" w:rsidRDefault="0051141E">
      <w:pPr>
        <w:rPr>
          <w:sz w:val="20"/>
          <w:szCs w:val="20"/>
        </w:rPr>
        <w:sectPr w:rsidR="0051141E">
          <w:pgSz w:w="16840" w:h="11906" w:orient="landscape"/>
          <w:pgMar w:top="565" w:right="373" w:bottom="1440" w:left="289" w:header="0" w:footer="0" w:gutter="0"/>
          <w:cols w:num="4" w:space="708" w:equalWidth="0">
            <w:col w:w="276" w:space="875"/>
            <w:col w:w="230" w:space="310"/>
            <w:col w:w="13480" w:space="726"/>
            <w:col w:w="281"/>
          </w:cols>
        </w:sectPr>
      </w:pPr>
    </w:p>
    <w:p w:rsidR="0051141E" w:rsidRDefault="0051141E">
      <w:pPr>
        <w:spacing w:line="200" w:lineRule="exact"/>
        <w:rPr>
          <w:sz w:val="20"/>
          <w:szCs w:val="20"/>
        </w:rPr>
      </w:pPr>
      <w:bookmarkStart w:id="6" w:name="page9"/>
      <w:bookmarkEnd w:id="6"/>
      <w:r>
        <w:rPr>
          <w:sz w:val="20"/>
          <w:szCs w:val="20"/>
        </w:rPr>
        <w:lastRenderedPageBreak/>
        <w:pict>
          <v:line id="Shape 27" o:spid="_x0000_s1052" style="position:absolute;z-index:251658240;visibility:visible;mso-wrap-distance-left:0;mso-wrap-distance-right:0;mso-position-horizontal-relative:page;mso-position-vertical-relative:page" from="59.5pt,75.8pt" to="781.65pt,75.8pt" o:allowincell="f" strokeweight="1pt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59264;visibility:visible;mso-wrap-distance-left:0;mso-wrap-distance-right:0;mso-position-horizontal-relative:page;mso-position-vertical-relative:page" from="60pt,60.35pt" to="60pt,455.35pt" o:allowincell="f" strokeweight="1pt">
            <w10:wrap anchorx="page" anchory="page"/>
          </v:line>
        </w:pict>
      </w: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34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0"/>
      </w:tblGrid>
      <w:tr w:rsidR="0051141E">
        <w:trPr>
          <w:trHeight w:val="6000"/>
          <w:jc w:val="center"/>
        </w:trPr>
        <w:tc>
          <w:tcPr>
            <w:tcW w:w="230" w:type="dxa"/>
            <w:textDirection w:val="btLr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ROZUMIENIE I POSZANOWANIE ŚWIATA ROŚLIN I ZWIERZĄT</w:t>
            </w:r>
          </w:p>
        </w:tc>
      </w:tr>
    </w:tbl>
    <w:p w:rsidR="0051141E" w:rsidRDefault="009B37BA">
      <w:pPr>
        <w:spacing w:line="14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-2042160</wp:posOffset>
            </wp:positionV>
            <wp:extent cx="520700" cy="109791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51141E" w:rsidRDefault="009B37BA">
      <w:pPr>
        <w:ind w:left="49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EDUKACJA PRZYRODNICZA</w:t>
      </w:r>
    </w:p>
    <w:p w:rsidR="0051141E" w:rsidRDefault="0051141E">
      <w:pPr>
        <w:spacing w:line="27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60288;visibility:visible;mso-wrap-distance-left:0;mso-wrap-distance-right:0" from="-4.95pt,13.5pt" to="-4.95pt,408.5pt" o:allowincell="f" strokeweight="1pt"/>
        </w:pict>
      </w:r>
      <w:r>
        <w:rPr>
          <w:sz w:val="20"/>
          <w:szCs w:val="20"/>
        </w:rPr>
        <w:pict>
          <v:line id="Shape 31" o:spid="_x0000_s1056" style="position:absolute;z-index:251661312;visibility:visible;mso-wrap-distance-left:0;mso-wrap-distance-right:0" from="682.15pt,13.5pt" to="682.15pt,408.5pt" o:allowincell="f" strokeweight="1pt"/>
        </w:pict>
      </w:r>
      <w:r>
        <w:rPr>
          <w:sz w:val="20"/>
          <w:szCs w:val="20"/>
        </w:rPr>
        <w:pict>
          <v:line id="Shape 32" o:spid="_x0000_s1057" style="position:absolute;z-index:251662336;visibility:visible;mso-wrap-distance-left:0;mso-wrap-distance-right:0" from="-39.45pt,14pt" to="682.65pt,14pt" o:allowincell="f" strokeweight="1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2040"/>
        <w:gridCol w:w="260"/>
        <w:gridCol w:w="2040"/>
        <w:gridCol w:w="240"/>
        <w:gridCol w:w="2040"/>
        <w:gridCol w:w="260"/>
        <w:gridCol w:w="2040"/>
        <w:gridCol w:w="240"/>
        <w:gridCol w:w="2040"/>
        <w:gridCol w:w="260"/>
        <w:gridCol w:w="1920"/>
      </w:tblGrid>
      <w:tr w:rsidR="0051141E">
        <w:trPr>
          <w:trHeight w:val="245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51141E">
        <w:trPr>
          <w:trHeight w:val="293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opanował nie-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Obserwuje zjawiska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Obserwuje zjawiska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Obserwuje zjawiska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obser-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zbędnych wiadomości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prowadzi obserwacje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przyrodnicze i prowa-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przyrodnicze i prowa-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przyrodnicze i prowa-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wuje zjawiska przyrod-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umiejętności.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przyrodnicze.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 proste doświad-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 proste doświadcze-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 proste doświadcze-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nicze i prowadzi proste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przyswoił prostych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czenia.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nia oraz analizuje je.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nia, analizuje je i wiąże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doświadczenia, anali-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pojęć, które służą do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opisuje życie w wybra-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Opisuje życie w niektó-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Opisuje życie w pozna-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przyczynę ze skutkiem.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zuje je i wiąże przyczy-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orientacji w rzeczywi-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nych ekosystemach.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rych ekosystemach.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nych ekosystemach.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Opisuje życie w wybra-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nę ze skutkiem.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stości i stanowią pod-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charaktery-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charakte-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i nazywa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nych ekosystemach.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Opisuje życie w ekosys-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stawę dalszej nauki.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styczne elementy nie-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rystyczne elementy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charakterystyczne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i nazywa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temach.</w:t>
            </w:r>
          </w:p>
        </w:tc>
      </w:tr>
      <w:tr w:rsidR="0051141E">
        <w:trPr>
          <w:trHeight w:val="240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 jest w stanie,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których krajobrazów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typowych krajobrazów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elementy typowych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charakterystyczne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i nazywa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nawet przy pomocy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Polski.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Polski.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krajobrazów Polski.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elementy typowych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charakterystyczne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nauczyciela, rozwiązy-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i nazywa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zwierzęta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zwierzęta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krajobrazów Polski.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elementy typowych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wać problemów o ele-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zwierzęta i rośliny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rośliny typowe dla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rośliny typowe dla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i nazywa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krajobrazów Polski: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mentarnym stopniu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najbliższym środowi-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wybranych regionów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wybranych regionów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zwierzęta i rośliny ty-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nadmorskiego, nizinne-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trudności.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sku; wymienia niektóre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Polski; wymienia nie-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Polski; wymienia nie-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powe dla wybranych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go, górskiego.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zwierzęta egzotyczne.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które zwierzęta egzo-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które zwierzęta egzo-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regionów Polski; wy-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wskazać na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tyczne.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tyczne.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mienia niektóre zwie-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mapie swoje miejsce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wymienia typowe za-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Wymienia typowe za-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Dostrzega zależności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rzęta egzotyczne.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zamieszkania.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leżności między funk-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leżności między funk-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między funkcjonowa-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Nabył umiejętność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 rolę stolicy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cjonowaniem przyrody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cjonowaniem przyrody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niem przyrody a pora-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dostrzegania zależności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państwie; wymienia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porami roku.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porami roku.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 roku.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między funkcjonowa-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najstarsze i największe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niem przyrody a pora-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miasta w Polsce.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 roku.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Bezbłędnie rozpoznaje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nazywa zwierzęta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rośliny typowe dla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wybranych regionów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Polski; wymienia nie-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które zwierzęta egzo-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tyczne.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 zależności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funkcjonowania przy-</w:t>
            </w:r>
          </w:p>
        </w:tc>
      </w:tr>
      <w:tr w:rsidR="0051141E">
        <w:trPr>
          <w:trHeight w:val="293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rody od pór roku.</w:t>
            </w:r>
          </w:p>
        </w:tc>
      </w:tr>
      <w:tr w:rsidR="0051141E">
        <w:trPr>
          <w:trHeight w:val="109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</w:tr>
    </w:tbl>
    <w:p w:rsidR="0051141E" w:rsidRDefault="0051141E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63360;visibility:visible;mso-wrap-distance-left:0;mso-wrap-distance-right:0;mso-position-horizontal-relative:text;mso-position-vertical-relative:text" from="-39.45pt,-.5pt" to="682.65pt,-.5pt" o:allowincell="f" strokeweight="1pt"/>
        </w:pict>
      </w:r>
      <w:r w:rsidR="009B37BA">
        <w:rPr>
          <w:sz w:val="20"/>
          <w:szCs w:val="20"/>
        </w:rPr>
        <w:br w:type="column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1"/>
      </w:tblGrid>
      <w:tr w:rsidR="0051141E">
        <w:trPr>
          <w:trHeight w:val="3980"/>
          <w:jc w:val="center"/>
        </w:trPr>
        <w:tc>
          <w:tcPr>
            <w:tcW w:w="281" w:type="dxa"/>
            <w:textDirection w:val="tbRl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</w:tbl>
    <w:p w:rsidR="0051141E" w:rsidRDefault="0051141E">
      <w:pPr>
        <w:rPr>
          <w:sz w:val="20"/>
          <w:szCs w:val="20"/>
        </w:rPr>
        <w:sectPr w:rsidR="0051141E">
          <w:pgSz w:w="16840" w:h="11906" w:orient="landscape"/>
          <w:pgMar w:top="565" w:right="373" w:bottom="644" w:left="1440" w:header="0" w:footer="0" w:gutter="0"/>
          <w:cols w:num="3" w:space="708" w:equalWidth="0">
            <w:col w:w="230" w:space="310"/>
            <w:col w:w="13540" w:space="666"/>
            <w:col w:w="281"/>
          </w:cols>
        </w:sect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358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51141E">
        <w:trPr>
          <w:trHeight w:val="120"/>
          <w:jc w:val="center"/>
        </w:trPr>
        <w:tc>
          <w:tcPr>
            <w:tcW w:w="276" w:type="dxa"/>
            <w:textDirection w:val="tbRl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</w:tbl>
    <w:p w:rsidR="0051141E" w:rsidRDefault="0051141E">
      <w:pPr>
        <w:sectPr w:rsidR="0051141E">
          <w:type w:val="continuous"/>
          <w:pgSz w:w="16840" w:h="11906" w:orient="landscape"/>
          <w:pgMar w:top="565" w:right="16275" w:bottom="644" w:left="289" w:header="0" w:footer="0" w:gutter="0"/>
          <w:cols w:space="708" w:equalWidth="0">
            <w:col w:w="276"/>
          </w:cols>
        </w:sectPr>
      </w:pPr>
    </w:p>
    <w:p w:rsidR="0051141E" w:rsidRDefault="0051141E">
      <w:pPr>
        <w:spacing w:line="200" w:lineRule="exact"/>
        <w:rPr>
          <w:sz w:val="20"/>
          <w:szCs w:val="20"/>
        </w:rPr>
      </w:pPr>
      <w:bookmarkStart w:id="7" w:name="page10"/>
      <w:bookmarkEnd w:id="7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51141E">
        <w:trPr>
          <w:trHeight w:val="240"/>
          <w:jc w:val="center"/>
        </w:trPr>
        <w:tc>
          <w:tcPr>
            <w:tcW w:w="276" w:type="dxa"/>
            <w:textDirection w:val="tbRl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51141E" w:rsidRDefault="009B37B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-182880</wp:posOffset>
            </wp:positionH>
            <wp:positionV relativeFrom="paragraph">
              <wp:posOffset>2592705</wp:posOffset>
            </wp:positionV>
            <wp:extent cx="520700" cy="109791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36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0"/>
      </w:tblGrid>
      <w:tr w:rsidR="0051141E">
        <w:trPr>
          <w:trHeight w:val="2920"/>
          <w:jc w:val="center"/>
        </w:trPr>
        <w:tc>
          <w:tcPr>
            <w:tcW w:w="230" w:type="dxa"/>
            <w:textDirection w:val="btLr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DBAŁOŚĆ O SWOJE ZDROWIE</w:t>
            </w:r>
          </w:p>
        </w:tc>
      </w:tr>
    </w:tbl>
    <w:p w:rsidR="0051141E" w:rsidRDefault="0051141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6" o:spid="_x0000_s1061" style="position:absolute;z-index:251664384;visibility:visible;mso-wrap-distance-left:0;mso-wrap-distance-right:0;mso-position-horizontal-relative:text;mso-position-vertical-relative:text" from="-12.45pt,-204.85pt" to="709.65pt,-204.85pt" o:allowincell="f" strokeweight="1pt"/>
        </w:pict>
      </w:r>
      <w:r>
        <w:rPr>
          <w:sz w:val="20"/>
          <w:szCs w:val="20"/>
        </w:rPr>
        <w:pict>
          <v:line id="Shape 37" o:spid="_x0000_s1062" style="position:absolute;z-index:251665408;visibility:visible;mso-wrap-distance-left:0;mso-wrap-distance-right:0;mso-position-horizontal-relative:text;mso-position-vertical-relative:text" from="-11.95pt,-220.3pt" to="-11.95pt,243.2pt" o:allowincell="f" strokeweight="1pt"/>
        </w:pict>
      </w:r>
      <w:r>
        <w:rPr>
          <w:sz w:val="20"/>
          <w:szCs w:val="20"/>
        </w:rPr>
        <w:pict>
          <v:line id="Shape 38" o:spid="_x0000_s1063" style="position:absolute;z-index:251666432;visibility:visible;mso-wrap-distance-left:0;mso-wrap-distance-right:0;mso-position-horizontal-relative:text;mso-position-vertical-relative:text" from="-12.45pt,54.35pt" to="22.5pt,54.35pt" o:allowincell="f" strokeweight="1pt"/>
        </w:pict>
      </w: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38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0"/>
      </w:tblGrid>
      <w:tr w:rsidR="0051141E">
        <w:trPr>
          <w:trHeight w:val="3660"/>
          <w:jc w:val="center"/>
        </w:trPr>
        <w:tc>
          <w:tcPr>
            <w:tcW w:w="230" w:type="dxa"/>
            <w:textDirection w:val="btLr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KONIECZNOŚĆ OCHRONY PRZYRODY</w:t>
            </w:r>
          </w:p>
        </w:tc>
      </w:tr>
    </w:tbl>
    <w:p w:rsidR="0051141E" w:rsidRDefault="009B37BA">
      <w:pPr>
        <w:spacing w:line="274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1141E" w:rsidRDefault="0051141E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040"/>
        <w:gridCol w:w="260"/>
        <w:gridCol w:w="2040"/>
        <w:gridCol w:w="240"/>
        <w:gridCol w:w="2040"/>
        <w:gridCol w:w="260"/>
        <w:gridCol w:w="2040"/>
        <w:gridCol w:w="240"/>
        <w:gridCol w:w="2040"/>
        <w:gridCol w:w="260"/>
        <w:gridCol w:w="2040"/>
      </w:tblGrid>
      <w:tr w:rsidR="0051141E">
        <w:trPr>
          <w:trHeight w:val="245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51141E">
        <w:trPr>
          <w:trHeight w:val="293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opanował nie-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Nazywa części ciała.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Nazywa najważniejsze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Nazywa części ciała,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Nazywa części ciała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Bezbłędnie nazywa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zbędnych wiadomości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Wie, że trzeba się ra-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części ciała i organy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nazwy kilku orga-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organy wewnętrzne.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części ciała i organy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umiejętności.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cjonalnie odżywiać.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wewnętrzne.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nów wewnętrznych.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Przestrzega podstawo-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wewnętrzne.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przyswoił prostych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Wymaga przypomi-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Wie, że trzeba racjo-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dlaczego trzeba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wych zasad racjonalne-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Zna i przestrzega pod-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pojęć, które służą do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nania o konieczności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nalnie się odżywiać.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racjonalnie się odży-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 odżywiania się.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stawowych zasad ra-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orientacji w rzeczywi-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stosowania profilaktyki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 konieczność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wiać.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 konieczność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cjonalnego odżywiania.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stości i stanowią pod-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zdrowotnej.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profilaktyki zdrowot-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 konieczność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profilaktyki zdrowot-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 konieczność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stawę dalszej nauki.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zawsze rozumie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nej.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profilaktyki zdrowot-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nej, przestrzega pod-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profilaktyki zdrowot-</w:t>
            </w:r>
          </w:p>
        </w:tc>
      </w:tr>
      <w:tr w:rsidR="0051141E">
        <w:trPr>
          <w:trHeight w:val="24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 jest w stanie,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istotę zagrożeń ze stro-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Wie, że istnieją zagro-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nej.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stawowych zaleceń.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nej; stosuje się do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nawet przy pomocy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 świata przyrody.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żenia ze strony świata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Orientuje się w zagro-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Orientuje się w zagro-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zaleceń stomatologa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nauczyciela, rozwiązy-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przyrody.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żeniach ze strony świa-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żeniach ze strony świa-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lekarza.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wać problemów o ele-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 przyrody.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 przyrody; wymienia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Dba o zdrowie i bez-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mentarnym stopniu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niektóre z nich.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pieczeństwo swoje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trudności.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innych.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Orientuje się w zagro-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żeniach ze strony świa-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 przyrody, wymienia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je.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Wie, jak trzeba zacho-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wać się w sytuacjach</w:t>
            </w:r>
          </w:p>
        </w:tc>
      </w:tr>
      <w:tr w:rsidR="0051141E">
        <w:trPr>
          <w:trHeight w:val="293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zagrożeń.</w:t>
            </w:r>
          </w:p>
        </w:tc>
      </w:tr>
      <w:tr w:rsidR="0051141E">
        <w:trPr>
          <w:trHeight w:val="133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</w:tr>
      <w:tr w:rsidR="0051141E">
        <w:trPr>
          <w:trHeight w:val="179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9B37BA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17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Nie opanował nie-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Wie, że należy chronić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17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Wie, że należy chronić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• 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Wie, że należy chronić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17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Uzasadnia konieczność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17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Wie, jakie zniszczenia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zbędnych wiadomości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przyrodę.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przyrodę.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przyrodę.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ochrony przyrody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przyrodzie powodu-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umiejętności.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Wymienia niektóre za-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Dostrzega niektóre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Dostrzega związki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swoim środowisku.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 człowiek.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przyswoił prostych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leżności w przyrodzie.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związki przyczynowo-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przyczynowo-skutkowe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Nabył umiejętności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Dostrzega wpływ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pojęć, które służą do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że powietrze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-skutkowe w przyro-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przyrodzie.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charakteryzowania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światła słonecznego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orientacji w rzeczywi-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woda są konieczne do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dzie.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że powietrze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zmian zachodzących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cykliczność życia na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stości i stanowią pod-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życia.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że powietrze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woda są konieczne do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życiu roślin i zwierząt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Ziemi.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stawę dalszej nauki.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woda są konieczne do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życia.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różnych porach roku.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 znaczenie</w:t>
            </w:r>
          </w:p>
        </w:tc>
      </w:tr>
      <w:tr w:rsidR="0051141E">
        <w:trPr>
          <w:trHeight w:val="24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 jest w stanie,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życia.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 świadomość wpły-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 znaczenie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powietrza i wody dla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nawet przy pomocy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Podaje nieliczne przy-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wu przyrody nieoży-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powietrza i wody dla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życia, podaje przykła-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nauczyciela, rozwiązy-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kłady wpływu przyrody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wionej na życie ludzi,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życia.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dy.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wać problemów o ele-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nieożywionej na życie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zwierząt i roślin.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Dostrzega wpływ przy-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Dostrzega znaczenie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mentarnym stopniu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ludzi, zwierząt i roślin.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rody nieożywionej na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wybranych skał i mine-</w:t>
            </w:r>
          </w:p>
        </w:tc>
      </w:tr>
      <w:tr w:rsidR="0051141E">
        <w:trPr>
          <w:trHeight w:val="240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trudności.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życie ludzi, zwierząt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rałów dla człowieka.</w:t>
            </w:r>
          </w:p>
        </w:tc>
      </w:tr>
      <w:tr w:rsidR="0051141E">
        <w:trPr>
          <w:trHeight w:val="293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roślin.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</w:tr>
      <w:tr w:rsidR="0051141E">
        <w:trPr>
          <w:trHeight w:val="135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</w:tr>
    </w:tbl>
    <w:p w:rsidR="0051141E" w:rsidRDefault="0051141E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67456;visibility:visible;mso-wrap-distance-left:0;mso-wrap-distance-right:0;mso-position-horizontal-relative:text;mso-position-vertical-relative:text" from="-34.45pt,-.5pt" to="687.65pt,-.5pt" o:allowincell="f" strokeweight="1pt"/>
        </w:pict>
      </w:r>
      <w:r>
        <w:rPr>
          <w:sz w:val="20"/>
          <w:szCs w:val="20"/>
        </w:rPr>
        <w:pict>
          <v:line id="Shape 40" o:spid="_x0000_s1065" style="position:absolute;z-index:251668480;visibility:visible;mso-wrap-distance-left:0;mso-wrap-distance-right:0;mso-position-horizontal-relative:text;mso-position-vertical-relative:text" from="-34.45pt,-463.05pt" to="687.65pt,-463.05pt" o:allowincell="f" strokeweight="1pt"/>
        </w:pict>
      </w:r>
      <w:r w:rsidR="009B37BA">
        <w:rPr>
          <w:sz w:val="20"/>
          <w:szCs w:val="20"/>
        </w:rPr>
        <w:br w:type="column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1"/>
      </w:tblGrid>
      <w:tr w:rsidR="0051141E">
        <w:trPr>
          <w:trHeight w:val="3980"/>
          <w:jc w:val="center"/>
        </w:trPr>
        <w:tc>
          <w:tcPr>
            <w:tcW w:w="281" w:type="dxa"/>
            <w:textDirection w:val="tbRl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</w:tbl>
    <w:p w:rsidR="0051141E" w:rsidRDefault="0051141E">
      <w:pPr>
        <w:rPr>
          <w:sz w:val="20"/>
          <w:szCs w:val="20"/>
        </w:rPr>
        <w:sectPr w:rsidR="0051141E">
          <w:pgSz w:w="16840" w:h="11906" w:orient="landscape"/>
          <w:pgMar w:top="565" w:right="373" w:bottom="1440" w:left="289" w:header="0" w:footer="0" w:gutter="0"/>
          <w:cols w:num="4" w:space="708" w:equalWidth="0">
            <w:col w:w="276" w:space="875"/>
            <w:col w:w="230" w:space="210"/>
            <w:col w:w="13760" w:space="546"/>
            <w:col w:w="281"/>
          </w:cols>
        </w:sectPr>
      </w:pPr>
    </w:p>
    <w:p w:rsidR="0051141E" w:rsidRDefault="0051141E">
      <w:pPr>
        <w:spacing w:line="200" w:lineRule="exact"/>
        <w:rPr>
          <w:sz w:val="20"/>
          <w:szCs w:val="20"/>
        </w:rPr>
      </w:pPr>
      <w:bookmarkStart w:id="8" w:name="page11"/>
      <w:bookmarkEnd w:id="8"/>
      <w:r>
        <w:rPr>
          <w:sz w:val="20"/>
          <w:szCs w:val="20"/>
        </w:rPr>
        <w:lastRenderedPageBreak/>
        <w:pict>
          <v:line id="Shape 42" o:spid="_x0000_s1067" style="position:absolute;z-index:251669504;visibility:visible;mso-wrap-distance-left:0;mso-wrap-distance-right:0;mso-position-horizontal-relative:page;mso-position-vertical-relative:page" from="59.5pt,75.8pt" to="781.65pt,75.8pt" o:allowincell="f" strokeweight="1pt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68" style="position:absolute;z-index:251670528;visibility:visible;mso-wrap-distance-left:0;mso-wrap-distance-right:0;mso-position-horizontal-relative:page;mso-position-vertical-relative:page" from="60pt,60.35pt" to="60pt,455pt" o:allowincell="f" strokeweight="1pt">
            <w10:wrap anchorx="page" anchory="page"/>
          </v:line>
        </w:pict>
      </w: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35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60"/>
        <w:gridCol w:w="240"/>
        <w:gridCol w:w="20"/>
      </w:tblGrid>
      <w:tr w:rsidR="0051141E">
        <w:trPr>
          <w:trHeight w:val="3164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extDirection w:val="btLr"/>
            <w:vAlign w:val="bottom"/>
          </w:tcPr>
          <w:p w:rsidR="0051141E" w:rsidRDefault="009B37BA">
            <w:pPr>
              <w:ind w:left="397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ZGODNEGO WSPÓŁDZIAŁANIA Z RÓWIEŚNIKAMI</w:t>
            </w:r>
          </w:p>
        </w:tc>
        <w:tc>
          <w:tcPr>
            <w:tcW w:w="240" w:type="dxa"/>
            <w:vMerge w:val="restart"/>
            <w:textDirection w:val="btLr"/>
            <w:vAlign w:val="bottom"/>
          </w:tcPr>
          <w:p w:rsidR="0051141E" w:rsidRDefault="009B37BA">
            <w:pPr>
              <w:ind w:left="1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DOROSŁYMI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865"/>
        </w:trPr>
        <w:tc>
          <w:tcPr>
            <w:tcW w:w="820" w:type="dxa"/>
            <w:shd w:val="clear" w:color="auto" w:fill="00278F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882"/>
        </w:trPr>
        <w:tc>
          <w:tcPr>
            <w:tcW w:w="820" w:type="dxa"/>
            <w:shd w:val="clear" w:color="auto" w:fill="A6000C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858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extDirection w:val="btLr"/>
            <w:vAlign w:val="bottom"/>
          </w:tcPr>
          <w:p w:rsidR="0051141E" w:rsidRDefault="001F2BB2">
            <w:pPr>
              <w:ind w:left="397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WYCHOWANIE </w:t>
            </w:r>
            <w:r w:rsidR="009B37BA">
              <w:rPr>
                <w:rFonts w:eastAsia="Times New Roman"/>
                <w:sz w:val="20"/>
                <w:szCs w:val="20"/>
              </w:rPr>
              <w:t>DO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</w:tbl>
    <w:p w:rsidR="0051141E" w:rsidRDefault="009B37BA">
      <w:pPr>
        <w:spacing w:line="14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289560</wp:posOffset>
            </wp:positionH>
            <wp:positionV relativeFrom="paragraph">
              <wp:posOffset>-2224405</wp:posOffset>
            </wp:positionV>
            <wp:extent cx="130175" cy="41973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51141E" w:rsidRDefault="009B37BA">
      <w:pPr>
        <w:ind w:left="52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EDUKACJA SPOŁECZNA</w:t>
      </w:r>
    </w:p>
    <w:p w:rsidR="0051141E" w:rsidRDefault="0051141E">
      <w:pPr>
        <w:spacing w:line="27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671552;visibility:visible;mso-wrap-distance-left:0;mso-wrap-distance-right:0" from="-4.95pt,13.5pt" to="-4.95pt,408.15pt" o:allowincell="f" strokeweight="1pt"/>
        </w:pict>
      </w:r>
      <w:r>
        <w:rPr>
          <w:sz w:val="20"/>
          <w:szCs w:val="20"/>
        </w:rPr>
        <w:pict>
          <v:line id="Shape 46" o:spid="_x0000_s1071" style="position:absolute;z-index:251672576;visibility:visible;mso-wrap-distance-left:0;mso-wrap-distance-right:0" from="682.15pt,13.5pt" to="682.15pt,408.15pt" o:allowincell="f" strokeweight="1pt"/>
        </w:pict>
      </w:r>
      <w:r>
        <w:rPr>
          <w:sz w:val="20"/>
          <w:szCs w:val="20"/>
        </w:rPr>
        <w:pict>
          <v:line id="Shape 47" o:spid="_x0000_s1072" style="position:absolute;z-index:251673600;visibility:visible;mso-wrap-distance-left:0;mso-wrap-distance-right:0" from="-39.45pt,14pt" to="682.65pt,14pt" o:allowincell="f" strokeweight="1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2040"/>
        <w:gridCol w:w="260"/>
        <w:gridCol w:w="2040"/>
        <w:gridCol w:w="240"/>
        <w:gridCol w:w="2040"/>
        <w:gridCol w:w="260"/>
        <w:gridCol w:w="2040"/>
        <w:gridCol w:w="240"/>
        <w:gridCol w:w="2040"/>
        <w:gridCol w:w="260"/>
        <w:gridCol w:w="1880"/>
      </w:tblGrid>
      <w:tr w:rsidR="0051141E">
        <w:trPr>
          <w:trHeight w:val="245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51141E">
        <w:trPr>
          <w:trHeight w:val="293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Wymaga częstego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zawsze odróżnia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Odróżnia dobro od zła,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Odróżnia dobro od zła,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Odróżnia dobro od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88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Odróżnia dobro od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przypominania zasad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dobro od zła.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stara się nie krzywdzić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krzywdzi słabszych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zła, stara się być spra-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zła, jest sprawiedliwy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zachowania się wobec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Identyfikuje się ze swo-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słabszych i pomagać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pomaga potrzebują-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wiedliwym i prawdo-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prawdomówny; nie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innych.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ją rodziną, podejmuje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potrzebującym.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cym.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mównym; nie krzywdzi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krzywdzi słabszych</w:t>
            </w:r>
          </w:p>
        </w:tc>
      </w:tr>
      <w:tr w:rsidR="0051141E">
        <w:trPr>
          <w:trHeight w:val="240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Identyfikuje się ze swo-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obowiązki domowe.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Identyfikuje się ze swo-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Identyfikuje się ze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słabszych i pomaga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pomaga potrzebują-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ją rodziną.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rozumie sytuacji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ją rodziną, podejmuje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swoją rodziną i jej tra-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potrzebującym.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cym.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rozumie sytuacji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ekonomicznej rodziny.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obowiązki domowe.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dycjami; podejmuje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Identyfikuje się ze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Identyfikuje się ze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ekonomicznej rodziny.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Czasami nie przestrze-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zawsze rozumie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obowiązki domowe.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swoją rodziną i jej tra-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swoją rodziną i jej tra-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przestrzega zasad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 zasad zachowania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sytuację ekonomiczną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 sytuację eko-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dycjami; podejmuje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dycjami; podejmuje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zachowania w stosun-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stosunku do doro-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rodziny.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nomiczną rodziny i sta-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obowiązki domowe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obowiązki domowe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 do dorosłych i ró-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słych i rówieśników.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zawsze pamięta,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 się dostosować do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wypełnia je.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i rzetelnie je wypełnia.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wieśników.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Wymaga częstego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jak należy zachowywać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niej swe oczekiwania.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 sytuację eko-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Rozumie sytuację eko-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rozumie potrzeby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przypominania o po-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się w stosunku do do-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 ogół wie, jak należy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nomiczną rodziny i do-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nomiczną rodziny i do-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utrzymywania dobrych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trzebie utrzymywania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rosłych i rówieśników.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zachowywać się w sto-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stosowuje do niej swe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stosowuje do niej swe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relacji z sąsiadami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dobrych relacji z są-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Wymaga przypomina-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sunku do dorosłych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oczekiwania.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oczekiwania.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miejscu zamieszka-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siadami w miejscu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nia o potrzebie utrzy-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rówieśników.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jak należy zacho-</w:t>
            </w:r>
          </w:p>
        </w:tc>
        <w:tc>
          <w:tcPr>
            <w:tcW w:w="2140" w:type="dxa"/>
            <w:gridSpan w:val="2"/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Zawsze wie, jak należy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zamieszkania.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mywania dobrych rela-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 potrzebę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wywać się w stosunku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zachowywać się w sto-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rozumie znaczenia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 rozumie w pełni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cji z sąsiadami w miej-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utrzymywania dobrych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dorosłych i rówie-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sunku do dorosłych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tolerancji wobec osób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znaczenia tolerancji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scu zamieszkania.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relacji z sąsiadami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śników.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rówieśników.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innej narodowości.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wobec osób innej na-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Stara się być toleran-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miejscu zamieszka-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 potrzebę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 potrzebę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rodowości.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cyjny wobec osób innej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nia.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utrzymywania dobrych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utrzymywania dobrych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narodowości, tradycji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Jest tolerancyjny wo-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relacji z sąsiadami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relacji z sąsiadami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kulturowej.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bec osób innej narodo-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miejscu zamieszka-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miejscu zamiesz-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wości.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nia; respektuje prawo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kania; jest chętny do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innych do pracy i wy-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pomocy, respektuje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poczynku.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prawo innych do pracy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Jest tolerancyjny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wypoczynku.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wobec osób innej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Jest tolerancyjny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narodowości, tradycji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wobec osób innej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kulturowej.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narodowości, tradycji</w:t>
            </w:r>
          </w:p>
        </w:tc>
      </w:tr>
      <w:tr w:rsidR="0051141E">
        <w:trPr>
          <w:trHeight w:val="293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kulturowej.</w:t>
            </w:r>
          </w:p>
        </w:tc>
      </w:tr>
      <w:tr w:rsidR="0051141E">
        <w:trPr>
          <w:trHeight w:val="102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Align w:val="bottom"/>
          </w:tcPr>
          <w:p w:rsidR="0051141E" w:rsidRDefault="0051141E">
            <w:pPr>
              <w:rPr>
                <w:sz w:val="8"/>
                <w:szCs w:val="8"/>
              </w:rPr>
            </w:pPr>
          </w:p>
        </w:tc>
      </w:tr>
    </w:tbl>
    <w:p w:rsidR="0051141E" w:rsidRDefault="0051141E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073" style="position:absolute;z-index:251674624;visibility:visible;mso-wrap-distance-left:0;mso-wrap-distance-right:0;mso-position-horizontal-relative:text;mso-position-vertical-relative:text" from="-39.45pt,-.25pt" to="682.65pt,-.25pt" o:allowincell="f" strokeweight=".5pt"/>
        </w:pict>
      </w:r>
      <w:r w:rsidR="009B37BA">
        <w:rPr>
          <w:sz w:val="20"/>
          <w:szCs w:val="20"/>
        </w:rPr>
        <w:br w:type="column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1"/>
      </w:tblGrid>
      <w:tr w:rsidR="0051141E">
        <w:trPr>
          <w:trHeight w:val="3980"/>
          <w:jc w:val="center"/>
        </w:trPr>
        <w:tc>
          <w:tcPr>
            <w:tcW w:w="281" w:type="dxa"/>
            <w:textDirection w:val="tbRl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</w:tbl>
    <w:p w:rsidR="0051141E" w:rsidRDefault="0051141E">
      <w:pPr>
        <w:rPr>
          <w:sz w:val="20"/>
          <w:szCs w:val="20"/>
        </w:rPr>
        <w:sectPr w:rsidR="0051141E">
          <w:pgSz w:w="16840" w:h="11906" w:orient="landscape"/>
          <w:pgMar w:top="565" w:right="373" w:bottom="644" w:left="0" w:header="0" w:footer="0" w:gutter="0"/>
          <w:cols w:num="3" w:space="708" w:equalWidth="0">
            <w:col w:w="1720" w:space="260"/>
            <w:col w:w="13500" w:space="706"/>
            <w:col w:w="281"/>
          </w:cols>
        </w:sect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45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51141E">
        <w:trPr>
          <w:trHeight w:val="240"/>
          <w:jc w:val="center"/>
        </w:trPr>
        <w:tc>
          <w:tcPr>
            <w:tcW w:w="276" w:type="dxa"/>
            <w:textDirection w:val="tbRl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</w:tbl>
    <w:p w:rsidR="0051141E" w:rsidRDefault="0051141E">
      <w:pPr>
        <w:sectPr w:rsidR="0051141E">
          <w:type w:val="continuous"/>
          <w:pgSz w:w="16840" w:h="11906" w:orient="landscape"/>
          <w:pgMar w:top="565" w:right="16275" w:bottom="644" w:left="289" w:header="0" w:footer="0" w:gutter="0"/>
          <w:cols w:space="708" w:equalWidth="0">
            <w:col w:w="276"/>
          </w:cols>
        </w:sectPr>
      </w:pPr>
    </w:p>
    <w:p w:rsidR="0051141E" w:rsidRDefault="0051141E">
      <w:pPr>
        <w:spacing w:line="200" w:lineRule="exact"/>
        <w:rPr>
          <w:sz w:val="20"/>
          <w:szCs w:val="20"/>
        </w:rPr>
      </w:pPr>
      <w:bookmarkStart w:id="9" w:name="page12"/>
      <w:bookmarkEnd w:id="9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51141E">
        <w:trPr>
          <w:trHeight w:val="240"/>
          <w:jc w:val="center"/>
        </w:trPr>
        <w:tc>
          <w:tcPr>
            <w:tcW w:w="276" w:type="dxa"/>
            <w:textDirection w:val="tbRl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</w:tbl>
    <w:p w:rsidR="0051141E" w:rsidRDefault="009B37BA">
      <w:pPr>
        <w:spacing w:line="265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1141E" w:rsidRDefault="0051141E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280"/>
        <w:gridCol w:w="2300"/>
        <w:gridCol w:w="2280"/>
        <w:gridCol w:w="2300"/>
        <w:gridCol w:w="2280"/>
        <w:gridCol w:w="2300"/>
      </w:tblGrid>
      <w:tr w:rsidR="0051141E">
        <w:trPr>
          <w:trHeight w:val="29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(celujący)</w:t>
            </w:r>
          </w:p>
        </w:tc>
      </w:tr>
    </w:tbl>
    <w:p w:rsidR="0051141E" w:rsidRDefault="0051141E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0" o:spid="_x0000_s1075" style="position:absolute;z-index:251675648;visibility:visible;mso-wrap-distance-left:0;mso-wrap-distance-right:0;mso-position-horizontal-relative:text;mso-position-vertical-relative:text" from="-.2pt,492.6pt" to="721.4pt,492.6pt" o:allowincell="f" strokeweight=".5pt"/>
        </w:pict>
      </w:r>
      <w:r>
        <w:rPr>
          <w:sz w:val="20"/>
          <w:szCs w:val="20"/>
        </w:rPr>
        <w:pict>
          <v:line id="Shape 51" o:spid="_x0000_s1076" style="position:absolute;z-index:251676672;visibility:visible;mso-wrap-distance-left:0;mso-wrap-distance-right:0;mso-position-horizontal-relative:text;mso-position-vertical-relative:text" from="0,-.5pt" to="0,492.85pt" o:allowincell="f" strokeweight=".5pt"/>
        </w:pict>
      </w:r>
      <w:r>
        <w:rPr>
          <w:sz w:val="20"/>
          <w:szCs w:val="20"/>
        </w:rPr>
        <w:pict>
          <v:line id="Shape 52" o:spid="_x0000_s1077" style="position:absolute;z-index:251677696;visibility:visible;mso-wrap-distance-left:0;mso-wrap-distance-right:0;mso-position-horizontal-relative:text;mso-position-vertical-relative:text" from="34pt,-.5pt" to="34pt,492.85pt" o:allowincell="f" strokeweight=".5pt"/>
        </w:pict>
      </w:r>
      <w:r>
        <w:rPr>
          <w:sz w:val="20"/>
          <w:szCs w:val="20"/>
        </w:rPr>
        <w:pict>
          <v:line id="Shape 53" o:spid="_x0000_s1078" style="position:absolute;z-index:251678720;visibility:visible;mso-wrap-distance-left:0;mso-wrap-distance-right:0;mso-position-horizontal-relative:text;mso-position-vertical-relative:text" from="148.55pt,-.5pt" to="148.55pt,492.85pt" o:allowincell="f" strokeweight=".5pt"/>
        </w:pict>
      </w:r>
      <w:r>
        <w:rPr>
          <w:sz w:val="20"/>
          <w:szCs w:val="20"/>
        </w:rPr>
        <w:pict>
          <v:line id="Shape 54" o:spid="_x0000_s1079" style="position:absolute;z-index:251679744;visibility:visible;mso-wrap-distance-left:0;mso-wrap-distance-right:0;mso-position-horizontal-relative:text;mso-position-vertical-relative:text" from="263.05pt,-.5pt" to="263.05pt,492.85pt" o:allowincell="f" strokeweight=".5pt"/>
        </w:pict>
      </w:r>
      <w:r>
        <w:rPr>
          <w:sz w:val="20"/>
          <w:szCs w:val="20"/>
        </w:rPr>
        <w:pict>
          <v:line id="Shape 55" o:spid="_x0000_s1080" style="position:absolute;z-index:251680768;visibility:visible;mso-wrap-distance-left:0;mso-wrap-distance-right:0;mso-position-horizontal-relative:text;mso-position-vertical-relative:text" from="377.6pt,-.5pt" to="377.6pt,492.85pt" o:allowincell="f" strokeweight=".5pt"/>
        </w:pict>
      </w:r>
      <w:r>
        <w:rPr>
          <w:sz w:val="20"/>
          <w:szCs w:val="20"/>
        </w:rPr>
        <w:pict>
          <v:line id="Shape 56" o:spid="_x0000_s1081" style="position:absolute;z-index:251681792;visibility:visible;mso-wrap-distance-left:0;mso-wrap-distance-right:0;mso-position-horizontal-relative:text;mso-position-vertical-relative:text" from="492.1pt,-.5pt" to="492.1pt,492.85pt" o:allowincell="f" strokeweight=".5pt"/>
        </w:pict>
      </w:r>
      <w:r>
        <w:rPr>
          <w:sz w:val="20"/>
          <w:szCs w:val="20"/>
        </w:rPr>
        <w:pict>
          <v:line id="Shape 57" o:spid="_x0000_s1082" style="position:absolute;z-index:251682816;visibility:visible;mso-wrap-distance-left:0;mso-wrap-distance-right:0;mso-position-horizontal-relative:text;mso-position-vertical-relative:text" from="606.6pt,-.5pt" to="606.6pt,492.85pt" o:allowincell="f" strokeweight=".5pt"/>
        </w:pict>
      </w:r>
      <w:r>
        <w:rPr>
          <w:sz w:val="20"/>
          <w:szCs w:val="20"/>
        </w:rPr>
        <w:pict>
          <v:line id="Shape 58" o:spid="_x0000_s1083" style="position:absolute;z-index:251683840;visibility:visible;mso-wrap-distance-left:0;mso-wrap-distance-right:0;mso-position-horizontal-relative:text;mso-position-vertical-relative:text" from="721.15pt,-.5pt" to="721.15pt,492.85pt" o:allowincell="f" strokeweight=".5pt"/>
        </w:pict>
      </w:r>
      <w:r w:rsidR="009B37BA">
        <w:rPr>
          <w:sz w:val="20"/>
          <w:szCs w:val="20"/>
        </w:rPr>
        <w:br w:type="column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93"/>
      </w:tblGrid>
      <w:tr w:rsidR="0051141E">
        <w:trPr>
          <w:trHeight w:val="600"/>
          <w:jc w:val="center"/>
        </w:trPr>
        <w:tc>
          <w:tcPr>
            <w:tcW w:w="293" w:type="dxa"/>
            <w:textDirection w:val="tbRl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</w:tbl>
    <w:p w:rsidR="0051141E" w:rsidRDefault="0051141E">
      <w:pPr>
        <w:sectPr w:rsidR="0051141E">
          <w:pgSz w:w="16840" w:h="11906" w:orient="landscape"/>
          <w:pgMar w:top="565" w:right="373" w:bottom="1111" w:left="289" w:header="0" w:footer="0" w:gutter="0"/>
          <w:cols w:num="3" w:space="708" w:equalWidth="0">
            <w:col w:w="276" w:space="635"/>
            <w:col w:w="14440" w:space="534"/>
            <w:col w:w="293"/>
          </w:cols>
        </w:sect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2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0"/>
      </w:tblGrid>
      <w:tr w:rsidR="0051141E">
        <w:trPr>
          <w:trHeight w:val="8200"/>
          <w:jc w:val="center"/>
        </w:trPr>
        <w:tc>
          <w:tcPr>
            <w:tcW w:w="230" w:type="dxa"/>
            <w:textDirection w:val="btLr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WYCHOWANIE DO ZGODNEGO WSPÓŁDZIAŁANIA Z RÓWIEŚNIKAMI I DOROSŁYMI</w:t>
            </w:r>
          </w:p>
        </w:tc>
      </w:tr>
    </w:tbl>
    <w:p w:rsidR="0051141E" w:rsidRDefault="009B37BA">
      <w:pPr>
        <w:spacing w:line="1" w:lineRule="exact"/>
        <w:rPr>
          <w:sz w:val="1"/>
          <w:szCs w:val="1"/>
        </w:rPr>
      </w:pPr>
      <w:r>
        <w:rPr>
          <w:noProof/>
          <w:sz w:val="1"/>
          <w:szCs w:val="1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-810260</wp:posOffset>
            </wp:positionH>
            <wp:positionV relativeFrom="paragraph">
              <wp:posOffset>-3235960</wp:posOffset>
            </wp:positionV>
            <wp:extent cx="520700" cy="109791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"/>
          <w:szCs w:val="1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2000"/>
        <w:gridCol w:w="300"/>
        <w:gridCol w:w="2000"/>
        <w:gridCol w:w="280"/>
        <w:gridCol w:w="2040"/>
        <w:gridCol w:w="260"/>
        <w:gridCol w:w="1920"/>
      </w:tblGrid>
      <w:tr w:rsidR="0051141E">
        <w:trPr>
          <w:trHeight w:val="224"/>
        </w:trPr>
        <w:tc>
          <w:tcPr>
            <w:tcW w:w="2160" w:type="dxa"/>
            <w:gridSpan w:val="2"/>
            <w:vAlign w:val="bottom"/>
          </w:tcPr>
          <w:p w:rsidR="0051141E" w:rsidRDefault="009B37BA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 zna i nie przestrze-</w:t>
            </w:r>
          </w:p>
        </w:tc>
        <w:tc>
          <w:tcPr>
            <w:tcW w:w="300" w:type="dxa"/>
            <w:vAlign w:val="bottom"/>
          </w:tcPr>
          <w:p w:rsidR="0051141E" w:rsidRDefault="009B37BA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Wymaga przypomina-</w:t>
            </w:r>
          </w:p>
        </w:tc>
        <w:tc>
          <w:tcPr>
            <w:tcW w:w="280" w:type="dxa"/>
            <w:vAlign w:val="bottom"/>
          </w:tcPr>
          <w:p w:rsidR="0051141E" w:rsidRDefault="009B37BA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prawa ucznia i jego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prawa i obowiązki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 praw i obowiązków</w:t>
            </w: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nia praw i obowiązków</w:t>
            </w: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obowiązki, ale nie za-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ucznia oraz respektuje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ucznia.</w:t>
            </w: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ucznia oraz konieczno-</w:t>
            </w: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wsze je respektuje.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ma dostatecznych</w:t>
            </w: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ści ich respektowania.</w:t>
            </w:r>
          </w:p>
        </w:tc>
        <w:tc>
          <w:tcPr>
            <w:tcW w:w="280" w:type="dxa"/>
            <w:vAlign w:val="bottom"/>
          </w:tcPr>
          <w:p w:rsidR="0051141E" w:rsidRDefault="009B37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najbliższą okolicę;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najbliższą okolicę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informacji o swojej</w:t>
            </w:r>
          </w:p>
        </w:tc>
        <w:tc>
          <w:tcPr>
            <w:tcW w:w="300" w:type="dxa"/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najbliższą okolicę.</w:t>
            </w: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w jakim regionie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i jej ważniejsze obiekty;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okolicy i regionie.</w:t>
            </w:r>
          </w:p>
        </w:tc>
        <w:tc>
          <w:tcPr>
            <w:tcW w:w="300" w:type="dxa"/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symbole narodo-</w:t>
            </w: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mieszka.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w jakim regionie</w:t>
            </w:r>
          </w:p>
        </w:tc>
      </w:tr>
      <w:tr w:rsidR="0051141E">
        <w:trPr>
          <w:trHeight w:val="240"/>
        </w:trPr>
        <w:tc>
          <w:tcPr>
            <w:tcW w:w="2160" w:type="dxa"/>
            <w:gridSpan w:val="2"/>
            <w:vAlign w:val="bottom"/>
          </w:tcPr>
          <w:p w:rsidR="0051141E" w:rsidRDefault="009B37B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 zna państw leżą-</w:t>
            </w: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we.</w:t>
            </w:r>
          </w:p>
        </w:tc>
        <w:tc>
          <w:tcPr>
            <w:tcW w:w="280" w:type="dxa"/>
            <w:vAlign w:val="bottom"/>
          </w:tcPr>
          <w:p w:rsidR="0051141E" w:rsidRDefault="009B37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symbole naro-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mieszka.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cych w Europie.</w:t>
            </w:r>
          </w:p>
        </w:tc>
        <w:tc>
          <w:tcPr>
            <w:tcW w:w="300" w:type="dxa"/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</w:t>
            </w: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dowe; z pomocą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symbole narodo-</w:t>
            </w:r>
          </w:p>
        </w:tc>
      </w:tr>
      <w:tr w:rsidR="0051141E">
        <w:trPr>
          <w:trHeight w:val="240"/>
        </w:trPr>
        <w:tc>
          <w:tcPr>
            <w:tcW w:w="2160" w:type="dxa"/>
            <w:gridSpan w:val="2"/>
            <w:vAlign w:val="bottom"/>
          </w:tcPr>
          <w:p w:rsidR="0051141E" w:rsidRDefault="009B37B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Wie, jaki zawód wyko-</w:t>
            </w: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wymienia nazwy nie-</w:t>
            </w: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nauczyciela wymienia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we i niektóre z najważ-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nują jego najbliżsi.</w:t>
            </w: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których państw sąsia-</w:t>
            </w: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niektóre spośród naj-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niejszych wydarzeń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rozumie zagrożeń</w:t>
            </w: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dujących z Polską.</w:t>
            </w: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ważniejszych wydarzeń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historycznych.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 strony innych ludzi.</w:t>
            </w:r>
          </w:p>
        </w:tc>
        <w:tc>
          <w:tcPr>
            <w:tcW w:w="300" w:type="dxa"/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jaki zawód wyko-</w:t>
            </w: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historycznych.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Orientuje się w tym, że</w:t>
            </w:r>
          </w:p>
        </w:tc>
      </w:tr>
      <w:tr w:rsidR="0051141E">
        <w:trPr>
          <w:trHeight w:val="240"/>
        </w:trPr>
        <w:tc>
          <w:tcPr>
            <w:tcW w:w="2160" w:type="dxa"/>
            <w:gridSpan w:val="2"/>
            <w:vAlign w:val="bottom"/>
          </w:tcPr>
          <w:p w:rsidR="0051141E" w:rsidRDefault="009B37B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 zna numerów alar-</w:t>
            </w: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nują jego najbliżsi oraz</w:t>
            </w:r>
          </w:p>
        </w:tc>
        <w:tc>
          <w:tcPr>
            <w:tcW w:w="280" w:type="dxa"/>
            <w:vAlign w:val="bottom"/>
          </w:tcPr>
          <w:p w:rsidR="0051141E" w:rsidRDefault="009B37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Orientuje się, że są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są ludzie szczególnie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mowych.</w:t>
            </w: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czym zajmuje się oso-</w:t>
            </w: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ludzie szczególnie za-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zasłużeni dla miejsco-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 wykonująca dany</w:t>
            </w: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służeni dla Polski.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wości, w której miesz-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zawód.</w:t>
            </w:r>
          </w:p>
        </w:tc>
        <w:tc>
          <w:tcPr>
            <w:tcW w:w="280" w:type="dxa"/>
            <w:vAlign w:val="bottom"/>
          </w:tcPr>
          <w:p w:rsidR="0051141E" w:rsidRDefault="009B37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Wymienia nazwy nie-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 i dla Polski.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51141E" w:rsidRDefault="009B37BA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 w pełni rozumie</w:t>
            </w: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których z państw sąsia-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Wymienia nazwy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zagrożenia ze strony</w:t>
            </w: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dujących z Polską.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państw sąsiadujących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ludzi.</w:t>
            </w:r>
          </w:p>
        </w:tc>
        <w:tc>
          <w:tcPr>
            <w:tcW w:w="280" w:type="dxa"/>
            <w:vAlign w:val="bottom"/>
          </w:tcPr>
          <w:p w:rsidR="0051141E" w:rsidRDefault="009B37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znaczenie pracy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Polską, zna ich sym-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Myli numery alarmo-</w:t>
            </w: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życiu człowieka; wie,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bole.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we.</w:t>
            </w: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jaki zawód wykonują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jak ważna jest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jego najbliżsi oraz czym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praca w życiu człowie-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zajmuje się osoba wy-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ka, jaki zawód wykonu-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konująca dany zawód.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ją jego najbliżsi i czym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9B37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niektóre zagroże-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zajmuje się osoba wy-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nia ze strony ludzi; wie,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konująca dany zawód.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że należy powiadomić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zagrożenia ze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dorosłych o niebezpie-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strony ludzi; potrafi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czeństwie.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powiadomić dorosłych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9B37B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Myli numery alarmowe.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 niebezpieczeństwie.</w:t>
            </w:r>
          </w:p>
        </w:tc>
      </w:tr>
      <w:tr w:rsidR="0051141E">
        <w:trPr>
          <w:trHeight w:val="293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Zna numery alarmowe.</w:t>
            </w:r>
          </w:p>
        </w:tc>
      </w:tr>
    </w:tbl>
    <w:p w:rsidR="0051141E" w:rsidRDefault="009B37BA">
      <w:pPr>
        <w:numPr>
          <w:ilvl w:val="0"/>
          <w:numId w:val="1"/>
        </w:numPr>
        <w:tabs>
          <w:tab w:val="left" w:pos="230"/>
        </w:tabs>
        <w:spacing w:line="244" w:lineRule="auto"/>
        <w:ind w:left="230" w:hanging="230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br w:type="column"/>
      </w:r>
      <w:r>
        <w:rPr>
          <w:rFonts w:ascii="Calibri" w:eastAsia="Calibri" w:hAnsi="Calibri" w:cs="Calibri"/>
          <w:sz w:val="19"/>
          <w:szCs w:val="19"/>
        </w:rPr>
        <w:lastRenderedPageBreak/>
        <w:t>Zna prawa ucznia i jego obowiązki, respektuje je; aktywnie uczestni-czy w życiu szkoły.</w:t>
      </w:r>
    </w:p>
    <w:p w:rsidR="0051141E" w:rsidRDefault="0051141E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51141E" w:rsidRDefault="009B37BA">
      <w:pPr>
        <w:numPr>
          <w:ilvl w:val="0"/>
          <w:numId w:val="1"/>
        </w:numPr>
        <w:tabs>
          <w:tab w:val="left" w:pos="230"/>
        </w:tabs>
        <w:spacing w:line="248" w:lineRule="auto"/>
        <w:ind w:left="230" w:right="20" w:hanging="230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Zna najbliższą okolicę, jej ważniejsze obiekty i tradycje; wie, w jakim regionie mieszka.</w:t>
      </w:r>
    </w:p>
    <w:p w:rsidR="0051141E" w:rsidRDefault="0051141E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51141E" w:rsidRDefault="009B37BA">
      <w:pPr>
        <w:numPr>
          <w:ilvl w:val="0"/>
          <w:numId w:val="1"/>
        </w:numPr>
        <w:tabs>
          <w:tab w:val="left" w:pos="230"/>
        </w:tabs>
        <w:spacing w:line="248" w:lineRule="auto"/>
        <w:ind w:left="230" w:hanging="230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Zna symbole narodowe i najważniejsze wyda-rzenia historyczne.</w:t>
      </w:r>
    </w:p>
    <w:p w:rsidR="0051141E" w:rsidRDefault="009B37BA">
      <w:pPr>
        <w:numPr>
          <w:ilvl w:val="0"/>
          <w:numId w:val="1"/>
        </w:numPr>
        <w:tabs>
          <w:tab w:val="left" w:pos="230"/>
        </w:tabs>
        <w:spacing w:line="248" w:lineRule="auto"/>
        <w:ind w:left="230" w:right="20" w:hanging="230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Wie, że są ludzie szcze-gólnie zasłużeni dla miejscowości, w której mieszka, dla Polski</w:t>
      </w:r>
    </w:p>
    <w:p w:rsidR="0051141E" w:rsidRDefault="0051141E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51141E" w:rsidRDefault="009B37BA">
      <w:pPr>
        <w:spacing w:line="235" w:lineRule="auto"/>
        <w:ind w:left="2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20"/>
          <w:szCs w:val="20"/>
        </w:rPr>
        <w:t>i świata.</w:t>
      </w:r>
    </w:p>
    <w:p w:rsidR="0051141E" w:rsidRDefault="009B37BA">
      <w:pPr>
        <w:numPr>
          <w:ilvl w:val="0"/>
          <w:numId w:val="1"/>
        </w:numPr>
        <w:tabs>
          <w:tab w:val="left" w:pos="230"/>
        </w:tabs>
        <w:spacing w:line="235" w:lineRule="auto"/>
        <w:ind w:left="230" w:right="20" w:hanging="2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Wymienia kilka państw europejskich i ich sym-bole.</w:t>
      </w:r>
    </w:p>
    <w:p w:rsidR="0051141E" w:rsidRDefault="0051141E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51141E" w:rsidRDefault="009B37BA">
      <w:pPr>
        <w:numPr>
          <w:ilvl w:val="0"/>
          <w:numId w:val="1"/>
        </w:numPr>
        <w:tabs>
          <w:tab w:val="left" w:pos="230"/>
        </w:tabs>
        <w:spacing w:line="248" w:lineRule="auto"/>
        <w:ind w:left="230" w:right="20" w:hanging="230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Wie, jak ważna jest praca w życiu człowie-ka, jaki zawód wykonu-ją jego najbliżsi i znajo-mi; wie, czym zajmuje się osoba wykonująca dany zawód.</w:t>
      </w:r>
    </w:p>
    <w:p w:rsidR="0051141E" w:rsidRDefault="0051141E">
      <w:pPr>
        <w:spacing w:line="2" w:lineRule="exact"/>
        <w:rPr>
          <w:rFonts w:ascii="Arial" w:eastAsia="Arial" w:hAnsi="Arial" w:cs="Arial"/>
          <w:sz w:val="19"/>
          <w:szCs w:val="19"/>
        </w:rPr>
      </w:pPr>
    </w:p>
    <w:p w:rsidR="0051141E" w:rsidRDefault="009B37BA">
      <w:pPr>
        <w:numPr>
          <w:ilvl w:val="0"/>
          <w:numId w:val="1"/>
        </w:numPr>
        <w:tabs>
          <w:tab w:val="left" w:pos="230"/>
        </w:tabs>
        <w:spacing w:line="248" w:lineRule="auto"/>
        <w:ind w:left="230" w:right="60" w:hanging="230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Zna zagrożenia ze strony ludzi; potrafi powiadomić dorosłych o wypadku, zagrożeniu i niebezpieczeństwie.</w:t>
      </w:r>
    </w:p>
    <w:p w:rsidR="0051141E" w:rsidRDefault="0051141E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51141E" w:rsidRDefault="009B37BA">
      <w:pPr>
        <w:numPr>
          <w:ilvl w:val="0"/>
          <w:numId w:val="1"/>
        </w:numPr>
        <w:tabs>
          <w:tab w:val="left" w:pos="230"/>
        </w:tabs>
        <w:spacing w:line="250" w:lineRule="auto"/>
        <w:ind w:left="230" w:right="220" w:hanging="230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Zna numery tele-fonów: pogotowia ratunkowego, straży pożarnej, policji oraz ogólnopolski numer alarmowy 112.</w:t>
      </w:r>
    </w:p>
    <w:p w:rsidR="0051141E" w:rsidRDefault="009B37BA">
      <w:pPr>
        <w:numPr>
          <w:ilvl w:val="0"/>
          <w:numId w:val="2"/>
        </w:numPr>
        <w:tabs>
          <w:tab w:val="left" w:pos="219"/>
        </w:tabs>
        <w:spacing w:line="232" w:lineRule="auto"/>
        <w:ind w:left="219" w:hanging="219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column"/>
      </w:r>
      <w:r>
        <w:rPr>
          <w:rFonts w:ascii="Calibri" w:eastAsia="Calibri" w:hAnsi="Calibri" w:cs="Calibri"/>
          <w:sz w:val="20"/>
          <w:szCs w:val="20"/>
        </w:rPr>
        <w:lastRenderedPageBreak/>
        <w:t>Zna prawa ucznia i jego obowiązki, zawsze respektuje je; aktywnie uczestniczy w życiu szkoły.</w:t>
      </w:r>
    </w:p>
    <w:p w:rsidR="0051141E" w:rsidRDefault="0051141E">
      <w:pPr>
        <w:spacing w:line="4" w:lineRule="exact"/>
        <w:rPr>
          <w:rFonts w:ascii="Arial" w:eastAsia="Arial" w:hAnsi="Arial" w:cs="Arial"/>
          <w:sz w:val="20"/>
          <w:szCs w:val="20"/>
        </w:rPr>
      </w:pPr>
    </w:p>
    <w:p w:rsidR="0051141E" w:rsidRDefault="009B37BA">
      <w:pPr>
        <w:numPr>
          <w:ilvl w:val="0"/>
          <w:numId w:val="2"/>
        </w:numPr>
        <w:tabs>
          <w:tab w:val="left" w:pos="219"/>
        </w:tabs>
        <w:spacing w:line="235" w:lineRule="auto"/>
        <w:ind w:left="219" w:right="20" w:hanging="219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Doskonale zna najbliż-szą okolicę, jej ważniej-sze obiekty, tradycje; wie, w jakim regionie mieszka.</w:t>
      </w:r>
    </w:p>
    <w:p w:rsidR="0051141E" w:rsidRDefault="0051141E">
      <w:pPr>
        <w:spacing w:line="4" w:lineRule="exact"/>
        <w:rPr>
          <w:rFonts w:ascii="Arial" w:eastAsia="Arial" w:hAnsi="Arial" w:cs="Arial"/>
          <w:sz w:val="20"/>
          <w:szCs w:val="20"/>
        </w:rPr>
      </w:pPr>
    </w:p>
    <w:p w:rsidR="0051141E" w:rsidRDefault="009B37BA">
      <w:pPr>
        <w:numPr>
          <w:ilvl w:val="0"/>
          <w:numId w:val="2"/>
        </w:numPr>
        <w:tabs>
          <w:tab w:val="left" w:pos="219"/>
        </w:tabs>
        <w:spacing w:line="248" w:lineRule="auto"/>
        <w:ind w:left="219" w:hanging="219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Zna symbole narodowe i najważniejsze wyda-rzenia historyczne.</w:t>
      </w:r>
    </w:p>
    <w:p w:rsidR="0051141E" w:rsidRDefault="009B37BA">
      <w:pPr>
        <w:numPr>
          <w:ilvl w:val="0"/>
          <w:numId w:val="2"/>
        </w:numPr>
        <w:tabs>
          <w:tab w:val="left" w:pos="219"/>
        </w:tabs>
        <w:spacing w:line="248" w:lineRule="auto"/>
        <w:ind w:left="219" w:right="60" w:hanging="219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Wymienia nazwiska ludzi szczególnie zasłu-żonych dla miejscowo-ści, w której mieszka, dla Polski i świata.</w:t>
      </w:r>
    </w:p>
    <w:p w:rsidR="0051141E" w:rsidRDefault="0051141E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51141E" w:rsidRDefault="009B37BA">
      <w:pPr>
        <w:numPr>
          <w:ilvl w:val="0"/>
          <w:numId w:val="2"/>
        </w:numPr>
        <w:tabs>
          <w:tab w:val="left" w:pos="219"/>
        </w:tabs>
        <w:spacing w:line="248" w:lineRule="auto"/>
        <w:ind w:left="219" w:right="220" w:hanging="219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Wymienia państwa położone w Europie, zna ich symbole.</w:t>
      </w:r>
    </w:p>
    <w:p w:rsidR="0051141E" w:rsidRDefault="009B37BA">
      <w:pPr>
        <w:numPr>
          <w:ilvl w:val="0"/>
          <w:numId w:val="2"/>
        </w:numPr>
        <w:tabs>
          <w:tab w:val="left" w:pos="219"/>
        </w:tabs>
        <w:spacing w:line="248" w:lineRule="auto"/>
        <w:ind w:left="219" w:right="40" w:hanging="219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Wie, jak ważna jest praca w życiu czło-wieka oraz jaki zawód wykonują jego najbliżsi i znajomi; wie, czym zajmuje się osoba wy-konująca dany zawód.</w:t>
      </w:r>
    </w:p>
    <w:p w:rsidR="0051141E" w:rsidRDefault="0051141E">
      <w:pPr>
        <w:spacing w:line="2" w:lineRule="exact"/>
        <w:rPr>
          <w:rFonts w:ascii="Arial" w:eastAsia="Arial" w:hAnsi="Arial" w:cs="Arial"/>
          <w:sz w:val="19"/>
          <w:szCs w:val="19"/>
        </w:rPr>
      </w:pPr>
    </w:p>
    <w:p w:rsidR="0051141E" w:rsidRDefault="009B37BA">
      <w:pPr>
        <w:numPr>
          <w:ilvl w:val="0"/>
          <w:numId w:val="2"/>
        </w:numPr>
        <w:tabs>
          <w:tab w:val="left" w:pos="219"/>
        </w:tabs>
        <w:spacing w:line="248" w:lineRule="auto"/>
        <w:ind w:left="219" w:right="80" w:hanging="219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Zna zagrożenia ze strony ludzi; potrafi powiadomić dorosłych o wypadku, zagrożeniu i niebezpieczeństwie.</w:t>
      </w:r>
    </w:p>
    <w:p w:rsidR="0051141E" w:rsidRDefault="0051141E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51141E" w:rsidRDefault="009B37BA">
      <w:pPr>
        <w:numPr>
          <w:ilvl w:val="0"/>
          <w:numId w:val="2"/>
        </w:numPr>
        <w:tabs>
          <w:tab w:val="left" w:pos="219"/>
        </w:tabs>
        <w:spacing w:line="250" w:lineRule="auto"/>
        <w:ind w:left="219" w:right="220" w:hanging="219"/>
        <w:rPr>
          <w:rFonts w:ascii="Arial" w:eastAsia="Arial" w:hAnsi="Arial" w:cs="Aria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Zna numery tele-fonów: pogotowia ratunkowego, straży pożarnej, policji oraz ogólnopolski numer alarmowy 112.</w:t>
      </w:r>
    </w:p>
    <w:p w:rsidR="0051141E" w:rsidRDefault="009B37BA">
      <w:pPr>
        <w:spacing w:line="6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1"/>
      </w:tblGrid>
      <w:tr w:rsidR="0051141E">
        <w:trPr>
          <w:trHeight w:val="3320"/>
          <w:jc w:val="center"/>
        </w:trPr>
        <w:tc>
          <w:tcPr>
            <w:tcW w:w="281" w:type="dxa"/>
            <w:textDirection w:val="tbRl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</w:tbl>
    <w:p w:rsidR="0051141E" w:rsidRDefault="0051141E">
      <w:pPr>
        <w:rPr>
          <w:sz w:val="20"/>
          <w:szCs w:val="20"/>
        </w:rPr>
        <w:sectPr w:rsidR="0051141E">
          <w:type w:val="continuous"/>
          <w:pgSz w:w="16840" w:h="11906" w:orient="landscape"/>
          <w:pgMar w:top="565" w:right="373" w:bottom="1111" w:left="1277" w:header="0" w:footer="0" w:gutter="0"/>
          <w:cols w:num="5" w:space="708" w:equalWidth="0">
            <w:col w:w="230" w:space="473"/>
            <w:col w:w="8960" w:space="210"/>
            <w:col w:w="2070" w:space="221"/>
            <w:col w:w="2079" w:space="666"/>
            <w:col w:w="281"/>
          </w:cols>
        </w:sectPr>
      </w:pPr>
    </w:p>
    <w:p w:rsidR="0051141E" w:rsidRDefault="0051141E">
      <w:pPr>
        <w:spacing w:line="200" w:lineRule="exact"/>
        <w:rPr>
          <w:sz w:val="20"/>
          <w:szCs w:val="20"/>
        </w:rPr>
      </w:pPr>
      <w:bookmarkStart w:id="10" w:name="page13"/>
      <w:bookmarkEnd w:id="10"/>
      <w:r>
        <w:rPr>
          <w:sz w:val="20"/>
          <w:szCs w:val="20"/>
        </w:rPr>
        <w:lastRenderedPageBreak/>
        <w:pict>
          <v:line id="Shape 61" o:spid="_x0000_s1086" style="position:absolute;z-index:251684864;visibility:visible;mso-wrap-distance-left:0;mso-wrap-distance-right:0;mso-position-horizontal-relative:page;mso-position-vertical-relative:page" from="59.5pt,75.8pt" to="781.65pt,75.8pt" o:allowincell="f" strokeweight="1pt">
            <w10:wrap anchorx="page" anchory="page"/>
          </v:line>
        </w:pict>
      </w:r>
      <w:r>
        <w:rPr>
          <w:sz w:val="20"/>
          <w:szCs w:val="20"/>
        </w:rPr>
        <w:pict>
          <v:line id="Shape 62" o:spid="_x0000_s1087" style="position:absolute;z-index:251685888;visibility:visible;mso-wrap-distance-left:0;mso-wrap-distance-right:0;mso-position-horizontal-relative:page;mso-position-vertical-relative:page" from="60pt,60.35pt" to="60pt,535.7pt" o:allowincell="f" strokeweight="1pt">
            <w10:wrap anchorx="page" anchory="page"/>
          </v:line>
        </w:pict>
      </w: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4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0"/>
      </w:tblGrid>
      <w:tr w:rsidR="0051141E">
        <w:trPr>
          <w:trHeight w:val="3100"/>
          <w:jc w:val="center"/>
        </w:trPr>
        <w:tc>
          <w:tcPr>
            <w:tcW w:w="230" w:type="dxa"/>
            <w:textDirection w:val="btLr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ODBIÓR I TWORZENIE MUZYKI</w:t>
            </w:r>
          </w:p>
        </w:tc>
      </w:tr>
    </w:tbl>
    <w:p w:rsidR="0051141E" w:rsidRDefault="009B37BA">
      <w:pPr>
        <w:spacing w:line="14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-1635760</wp:posOffset>
            </wp:positionV>
            <wp:extent cx="520700" cy="109791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51141E" w:rsidRDefault="009B37BA">
      <w:pPr>
        <w:ind w:left="52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EDUKACJA MUZYCZNA</w:t>
      </w:r>
    </w:p>
    <w:p w:rsidR="0051141E" w:rsidRDefault="0051141E">
      <w:pPr>
        <w:spacing w:line="27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4" o:spid="_x0000_s1089" style="position:absolute;z-index:251686912;visibility:visible;mso-wrap-distance-left:0;mso-wrap-distance-right:0" from="-4.95pt,13.5pt" to="-4.95pt,488.85pt" o:allowincell="f" strokeweight="1pt"/>
        </w:pict>
      </w:r>
      <w:r>
        <w:rPr>
          <w:sz w:val="20"/>
          <w:szCs w:val="20"/>
        </w:rPr>
        <w:pict>
          <v:line id="Shape 65" o:spid="_x0000_s1090" style="position:absolute;z-index:251687936;visibility:visible;mso-wrap-distance-left:0;mso-wrap-distance-right:0" from="682.15pt,13.5pt" to="682.15pt,488.85pt" o:allowincell="f" strokeweight="1pt"/>
        </w:pict>
      </w:r>
      <w:r>
        <w:rPr>
          <w:sz w:val="20"/>
          <w:szCs w:val="20"/>
        </w:rPr>
        <w:pict>
          <v:line id="Shape 66" o:spid="_x0000_s1091" style="position:absolute;z-index:251688960;visibility:visible;mso-wrap-distance-left:0;mso-wrap-distance-right:0" from="-39.45pt,14pt" to="682.65pt,14pt" o:allowincell="f" strokeweight="1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2040"/>
        <w:gridCol w:w="260"/>
        <w:gridCol w:w="2040"/>
        <w:gridCol w:w="240"/>
        <w:gridCol w:w="2040"/>
        <w:gridCol w:w="260"/>
        <w:gridCol w:w="2040"/>
        <w:gridCol w:w="240"/>
        <w:gridCol w:w="2040"/>
        <w:gridCol w:w="260"/>
        <w:gridCol w:w="1920"/>
      </w:tblGrid>
      <w:tr w:rsidR="0051141E">
        <w:trPr>
          <w:trHeight w:val="245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51141E">
        <w:trPr>
          <w:trHeight w:val="293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Słabo zna słowa pio-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Śpiewa piosenki tylko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Śpiewa w zespole wy-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Śpiewa indywidualnie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Śpiewa indywidualnie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Śpiewa indywidualnie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senek.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zespole; nie zna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brane piosenki; śpiewa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 zespole wybrane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 zespole; śpiewa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 zespole; śpiewa</w:t>
            </w:r>
          </w:p>
        </w:tc>
      </w:tr>
      <w:tr w:rsidR="0051141E">
        <w:trPr>
          <w:trHeight w:val="240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 trudności z za-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wszystkich zwrotek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pamięci hymn naro-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piosenki; śpiewa z pa-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pamięci hymn naro-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pamięci hymn naro-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pisem rytmicznym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hymnu narodowego.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dowy.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mięci hymn narodowy.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dowy.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dowy.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zakresie głównych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 łatwe ćwiczenia (z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 ćwiczenia o śred-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 proste utwory na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 na wybranych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 na instrumentach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wartości i zapisem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pomocą nauczyciela).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nim stopniu trudności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wybranych instrumen-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instrumentach perku-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perkusyjnych.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poznanych dźwięków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Reaguje ruchem na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(z pomocą nauczyciela).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tach perkusyjnych.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syjnych.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Odtwarza sylabami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pięciolinii.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zmiany tempa.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Odtwarza gestem oraz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Odtwarza sylabami ryt-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Odtwarza sylabami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rytmicznymi, gestem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Rozwiązuje ćwiczenia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 pomocy nauczy-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ruchem proste rytmy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micznymi, gestem oraz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rytmicznymi, gestem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oraz ruchem rytmy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 niewielkim stopniu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ciela rozróżnia niektóre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wzory rytmiczne;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ruchem proste rytmy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oraz ruchem proste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wzory rytmiczne;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trudności z częstą po-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elementy muzyki i zna-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reaguje ruchem na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wzory rytmiczne; re-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rytmy i wzory rytmicz-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reaguje ruchem na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mocą nauczyciela.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 notacji muzycznej.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zmiany tempa.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aguje ruchem na puls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ne; reaguje ruchem na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puls rytmiczny i jego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 niechętny stosunek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Próbuje wyrażać ru-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Rozróżnia niektóre ele-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rytmiczny i jego zmiany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puls rytmiczny i jego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zmiany, zmiany tempa,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przedmiotu.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chem czas trwania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menty muzyki i znaki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oraz zmiany tempa.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zmiany, zmiany tempa,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metrum i dynamiki.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wartości rytmicznych.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notacji muzycznej.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Tańczy, wykonując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metrum i dynamiki.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Tańczy poznane tańce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łatwe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Wyraża ruchowo czas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podstawowe kroki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Tańczy poznane tańce.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różnych układach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utwory wykonane solo.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trwania wartości ryt-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figury poznanych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Rozróżnia podstawowe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tanecznych.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niektóre rodzaje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micznych.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tańców.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elementy muzyki (me-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Rozróżnia elementy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głosów śpiewaków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Wyraża środkami poza-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Rozróżnia podstawowe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lodia, rytm, wysokość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muzyki: melodia, rytm,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oraz podstawowe in-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muzycznymi charakter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elementy muzyki i zna-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dźwięku, akompania-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wysokość dźwięku,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strumenty.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emocjonalny muzyki.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 notacji muzycznej.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ment, tempo, dyna-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akompaniament, tem-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Odtwarza proste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łatwe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Wyraża ruchowo czas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mika) i znaki notacji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po, dynamika oraz zna-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improwizacje ruchowe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utwory wykonane solo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trwania wartości ryt-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muzycznej.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 notacji muzycznej.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muzyki.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zespołowo.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micznych, nut.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Wyraża ruchowo czas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Wyraża ruchowo czas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Improwizuje na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niektóre rodzaje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Rozróżnia i wyraża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trwania wartości ryt-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trwania wartości ryt-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instrumentach.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głosów śpiewaków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charakter emocjonalny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micznych, nut i pauz.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micznych, nut i pauz.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oraz podstawowe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muzyki środkami poza-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Rozróżnia i wyraża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Rozróżnia i wyraża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instrumenty, myli pod-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muzycznymi.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charakter emocjonalny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charakter emocjonalny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stawowe formy mu-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utwory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muzyki środkami poza-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muzyki środkami poza-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zyczne – AB, ABA.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wykonane solo i zespo-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muzycznymi.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muzycznymi.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proste impro-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łowo.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utwory wy-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Rozpoznaje utwory wy-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wizacje ruchowe do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konane solo i zespoło-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konane solo i zespoło-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muzyki.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wo, na chór i orkiestrę.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wo, na chór i orkiestrę.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Improwizuje na instru-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mentach według usta-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lonych zasad.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proste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  <w:tr w:rsidR="0051141E">
        <w:trPr>
          <w:trHeight w:val="293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utwory.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</w:tr>
      <w:tr w:rsidR="0051141E">
        <w:trPr>
          <w:trHeight w:val="36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</w:tr>
    </w:tbl>
    <w:p w:rsidR="0051141E" w:rsidRDefault="0051141E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7" o:spid="_x0000_s1092" style="position:absolute;z-index:251689984;visibility:visible;mso-wrap-distance-left:0;mso-wrap-distance-right:0;mso-position-horizontal-relative:text;mso-position-vertical-relative:text" from="-39.45pt,-.5pt" to="682.65pt,-.5pt" o:allowincell="f" strokeweight="1pt"/>
        </w:pict>
      </w:r>
      <w:r w:rsidR="009B37BA">
        <w:rPr>
          <w:sz w:val="20"/>
          <w:szCs w:val="20"/>
        </w:rPr>
        <w:br w:type="column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1"/>
      </w:tblGrid>
      <w:tr w:rsidR="0051141E">
        <w:trPr>
          <w:trHeight w:val="3980"/>
          <w:jc w:val="center"/>
        </w:trPr>
        <w:tc>
          <w:tcPr>
            <w:tcW w:w="281" w:type="dxa"/>
            <w:textDirection w:val="tbRl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</w:tbl>
    <w:p w:rsidR="0051141E" w:rsidRDefault="0051141E">
      <w:pPr>
        <w:rPr>
          <w:sz w:val="20"/>
          <w:szCs w:val="20"/>
        </w:rPr>
        <w:sectPr w:rsidR="0051141E">
          <w:pgSz w:w="16840" w:h="11906" w:orient="landscape"/>
          <w:pgMar w:top="565" w:right="373" w:bottom="644" w:left="1440" w:header="0" w:footer="0" w:gutter="0"/>
          <w:cols w:num="3" w:space="708" w:equalWidth="0">
            <w:col w:w="230" w:space="310"/>
            <w:col w:w="13540" w:space="666"/>
            <w:col w:w="281"/>
          </w:cols>
        </w:sectPr>
      </w:pPr>
    </w:p>
    <w:p w:rsidR="0051141E" w:rsidRDefault="0051141E">
      <w:pPr>
        <w:spacing w:line="31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51141E">
        <w:trPr>
          <w:trHeight w:val="240"/>
          <w:jc w:val="center"/>
        </w:trPr>
        <w:tc>
          <w:tcPr>
            <w:tcW w:w="276" w:type="dxa"/>
            <w:textDirection w:val="tbRl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</w:tbl>
    <w:p w:rsidR="0051141E" w:rsidRDefault="0051141E">
      <w:pPr>
        <w:sectPr w:rsidR="0051141E">
          <w:type w:val="continuous"/>
          <w:pgSz w:w="16840" w:h="11906" w:orient="landscape"/>
          <w:pgMar w:top="565" w:right="16275" w:bottom="644" w:left="289" w:header="0" w:footer="0" w:gutter="0"/>
          <w:cols w:space="708" w:equalWidth="0">
            <w:col w:w="276"/>
          </w:cols>
        </w:sectPr>
      </w:pPr>
    </w:p>
    <w:p w:rsidR="0051141E" w:rsidRDefault="0051141E">
      <w:pPr>
        <w:spacing w:line="200" w:lineRule="exact"/>
        <w:rPr>
          <w:sz w:val="20"/>
          <w:szCs w:val="20"/>
        </w:rPr>
      </w:pPr>
      <w:bookmarkStart w:id="11" w:name="page14"/>
      <w:bookmarkEnd w:id="1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51141E">
        <w:trPr>
          <w:trHeight w:val="240"/>
          <w:jc w:val="center"/>
        </w:trPr>
        <w:tc>
          <w:tcPr>
            <w:tcW w:w="276" w:type="dxa"/>
            <w:textDirection w:val="tbRl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</w:tr>
    </w:tbl>
    <w:p w:rsidR="0051141E" w:rsidRDefault="009B37B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-182880</wp:posOffset>
            </wp:positionH>
            <wp:positionV relativeFrom="paragraph">
              <wp:posOffset>2592705</wp:posOffset>
            </wp:positionV>
            <wp:extent cx="520700" cy="109791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6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0"/>
      </w:tblGrid>
      <w:tr w:rsidR="0051141E">
        <w:trPr>
          <w:trHeight w:val="3100"/>
          <w:jc w:val="center"/>
        </w:trPr>
        <w:tc>
          <w:tcPr>
            <w:tcW w:w="230" w:type="dxa"/>
            <w:textDirection w:val="btLr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ODBIÓR I TWORZENIE MUZYKI</w:t>
            </w:r>
          </w:p>
        </w:tc>
      </w:tr>
    </w:tbl>
    <w:p w:rsidR="0051141E" w:rsidRDefault="0051141E">
      <w:pPr>
        <w:spacing w:line="285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0" o:spid="_x0000_s1095" style="position:absolute;z-index:251691008;visibility:visible;mso-wrap-distance-left:0;mso-wrap-distance-right:0;mso-position-horizontal-relative:text;mso-position-vertical-relative:text" from="-12.45pt,53.4pt" to="709.65pt,53.4pt" o:allowincell="f" strokeweight="1pt"/>
        </w:pict>
      </w:r>
      <w:r>
        <w:rPr>
          <w:sz w:val="20"/>
          <w:szCs w:val="20"/>
        </w:rPr>
        <w:pict>
          <v:line id="Shape 71" o:spid="_x0000_s1096" style="position:absolute;z-index:251692032;visibility:visible;mso-wrap-distance-left:0;mso-wrap-distance-right:0;mso-position-horizontal-relative:text;mso-position-vertical-relative:text" from="-12.45pt,-223.25pt" to="709.65pt,-223.25pt" o:allowincell="f" strokeweight="1pt"/>
        </w:pict>
      </w:r>
      <w:r>
        <w:rPr>
          <w:sz w:val="20"/>
          <w:szCs w:val="20"/>
        </w:rPr>
        <w:pict>
          <v:line id="Shape 72" o:spid="_x0000_s1097" style="position:absolute;z-index:251693056;visibility:visible;mso-wrap-distance-left:0;mso-wrap-distance-right:0;mso-position-horizontal-relative:text;mso-position-vertical-relative:text" from="-11.95pt,-223.75pt" to="-11.95pt,53.9pt" o:allowincell="f" strokeweight="1pt"/>
        </w:pict>
      </w:r>
      <w:r>
        <w:rPr>
          <w:sz w:val="20"/>
          <w:szCs w:val="20"/>
        </w:rPr>
        <w:pict>
          <v:line id="Shape 73" o:spid="_x0000_s1098" style="position:absolute;z-index:251694080;visibility:visible;mso-wrap-distance-left:0;mso-wrap-distance-right:0;mso-position-horizontal-relative:text;mso-position-vertical-relative:text" from="22pt,-223.75pt" to="22pt,53.9pt" o:allowincell="f" strokeweight="1pt"/>
        </w:pict>
      </w:r>
      <w:r w:rsidR="009B37BA">
        <w:rPr>
          <w:sz w:val="20"/>
          <w:szCs w:val="20"/>
        </w:rPr>
        <w:br w:type="column"/>
      </w:r>
    </w:p>
    <w:p w:rsidR="0051141E" w:rsidRDefault="0051141E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2300"/>
        <w:gridCol w:w="2280"/>
        <w:gridCol w:w="240"/>
        <w:gridCol w:w="2060"/>
        <w:gridCol w:w="220"/>
        <w:gridCol w:w="2060"/>
        <w:gridCol w:w="240"/>
        <w:gridCol w:w="1960"/>
      </w:tblGrid>
      <w:tr w:rsidR="0051141E">
        <w:trPr>
          <w:trHeight w:val="245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51141E" w:rsidRDefault="009B37B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51141E">
        <w:trPr>
          <w:trHeight w:val="293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niektóre rodzaje</w:t>
            </w:r>
          </w:p>
        </w:tc>
        <w:tc>
          <w:tcPr>
            <w:tcW w:w="22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niektóre rodzaje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6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rodzaje głosów</w:t>
            </w:r>
          </w:p>
        </w:tc>
      </w:tr>
      <w:tr w:rsidR="0051141E">
        <w:trPr>
          <w:trHeight w:val="240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głosów śpiewaków oraz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głosów śpiewaków oraz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śpiewaków oraz instru-</w:t>
            </w:r>
          </w:p>
        </w:tc>
      </w:tr>
      <w:tr w:rsidR="0051141E">
        <w:trPr>
          <w:trHeight w:val="240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niektóre instrumenty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niektóre instrumenty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menty muzyczne, roz-</w:t>
            </w:r>
          </w:p>
        </w:tc>
      </w:tr>
      <w:tr w:rsidR="0051141E">
        <w:trPr>
          <w:trHeight w:val="240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muzyczne (np. forte-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muzyczne (np. forte-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poznaje podstawowe</w:t>
            </w:r>
          </w:p>
        </w:tc>
      </w:tr>
      <w:tr w:rsidR="0051141E">
        <w:trPr>
          <w:trHeight w:val="240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pian, gitarę, skrzypce,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pian, gitarę, skrzypce,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formy muzyczne – AB,</w:t>
            </w:r>
          </w:p>
        </w:tc>
      </w:tr>
      <w:tr w:rsidR="0051141E">
        <w:trPr>
          <w:trHeight w:val="240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trąbkę, flet, perkusję);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trąbkę, flet, perkusję);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ABA.</w:t>
            </w:r>
          </w:p>
        </w:tc>
      </w:tr>
      <w:tr w:rsidR="0051141E">
        <w:trPr>
          <w:trHeight w:val="240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podstawo-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podstawo-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Tworzy ilustracje dźwię-</w:t>
            </w:r>
          </w:p>
        </w:tc>
      </w:tr>
      <w:tr w:rsidR="0051141E">
        <w:trPr>
          <w:trHeight w:val="240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 formy muzyczne –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 formy muzyczne –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kowe do tekstów i obra-</w:t>
            </w:r>
          </w:p>
        </w:tc>
      </w:tr>
      <w:tr w:rsidR="0051141E">
        <w:trPr>
          <w:trHeight w:val="240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AB, ABA.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AB, ABA.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zów oraz improwizacje</w:t>
            </w:r>
          </w:p>
        </w:tc>
      </w:tr>
      <w:tr w:rsidR="0051141E">
        <w:trPr>
          <w:trHeight w:val="240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proste ilustracje</w:t>
            </w:r>
          </w:p>
        </w:tc>
        <w:tc>
          <w:tcPr>
            <w:tcW w:w="22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proste ilustracje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ruchowe do muzyki.</w:t>
            </w:r>
          </w:p>
        </w:tc>
      </w:tr>
      <w:tr w:rsidR="0051141E">
        <w:trPr>
          <w:trHeight w:val="240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dźwiękowe do obrazów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dźwiękowe do tekstów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Improwizuje głosem</w:t>
            </w:r>
          </w:p>
        </w:tc>
      </w:tr>
      <w:tr w:rsidR="0051141E">
        <w:trPr>
          <w:trHeight w:val="240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oraz improwizacje ru-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obrazów oraz impro-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na instrumentach.</w:t>
            </w:r>
          </w:p>
        </w:tc>
      </w:tr>
      <w:tr w:rsidR="0051141E">
        <w:trPr>
          <w:trHeight w:val="240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chowe do muzyki.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wizacje ruchowe do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utwory, in-</w:t>
            </w:r>
          </w:p>
        </w:tc>
      </w:tr>
      <w:tr w:rsidR="0051141E">
        <w:trPr>
          <w:trHeight w:val="240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Improwizuje głosem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muzyki.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terpretuje je zgodnie</w:t>
            </w:r>
          </w:p>
        </w:tc>
      </w:tr>
      <w:tr w:rsidR="0051141E">
        <w:trPr>
          <w:trHeight w:val="240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na instrumentach we-</w:t>
            </w:r>
          </w:p>
        </w:tc>
        <w:tc>
          <w:tcPr>
            <w:tcW w:w="22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Improwizuje głosem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z ich rodzajem i funkcją.</w:t>
            </w:r>
          </w:p>
        </w:tc>
      </w:tr>
      <w:tr w:rsidR="0051141E">
        <w:trPr>
          <w:trHeight w:val="240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dług ustalonych zasad.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na instrumentach we-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  <w:tr w:rsidR="0051141E">
        <w:trPr>
          <w:trHeight w:val="240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proste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dług ustalonych zasad.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  <w:tr w:rsidR="0051141E">
        <w:trPr>
          <w:trHeight w:val="240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utwory, interpretuje je</w:t>
            </w:r>
          </w:p>
        </w:tc>
        <w:tc>
          <w:tcPr>
            <w:tcW w:w="22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proste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  <w:tr w:rsidR="0051141E">
        <w:trPr>
          <w:trHeight w:val="240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zgodnie z ich rodzajem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utwory, interpretuje je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  <w:tr w:rsidR="0051141E">
        <w:trPr>
          <w:trHeight w:val="240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funkcją.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zgodnie z ich rodzajem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  <w:tr w:rsidR="0051141E">
        <w:trPr>
          <w:trHeight w:val="293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funkcją.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</w:tr>
      <w:tr w:rsidR="0051141E">
        <w:trPr>
          <w:trHeight w:val="162"/>
        </w:trPr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51141E" w:rsidRDefault="0051141E">
            <w:pPr>
              <w:rPr>
                <w:sz w:val="14"/>
                <w:szCs w:val="14"/>
              </w:rPr>
            </w:pPr>
          </w:p>
        </w:tc>
      </w:tr>
    </w:tbl>
    <w:p w:rsidR="0051141E" w:rsidRDefault="0051141E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4" o:spid="_x0000_s1099" style="position:absolute;z-index:251695104;visibility:visible;mso-wrap-distance-left:0;mso-wrap-distance-right:0;mso-position-horizontal-relative:text;mso-position-vertical-relative:text" from="667.15pt,-277.65pt" to="667.15pt,0" o:allowincell="f" strokeweight="1pt"/>
        </w:pict>
      </w:r>
      <w:r>
        <w:rPr>
          <w:sz w:val="20"/>
          <w:szCs w:val="20"/>
        </w:rPr>
        <w:pict>
          <v:line id="Shape 75" o:spid="_x0000_s1100" style="position:absolute;z-index:251696128;visibility:visible;mso-wrap-distance-left:0;mso-wrap-distance-right:0;mso-position-horizontal-relative:text;mso-position-vertical-relative:text" from="-54.45pt,-262.25pt" to="667.65pt,-262.25pt" o:allowincell="f" strokeweight="1pt"/>
        </w:pict>
      </w:r>
      <w:r w:rsidR="009B37BA">
        <w:rPr>
          <w:sz w:val="20"/>
          <w:szCs w:val="20"/>
        </w:rPr>
        <w:br w:type="column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1"/>
      </w:tblGrid>
      <w:tr w:rsidR="0051141E">
        <w:trPr>
          <w:trHeight w:val="3980"/>
          <w:jc w:val="center"/>
        </w:trPr>
        <w:tc>
          <w:tcPr>
            <w:tcW w:w="281" w:type="dxa"/>
            <w:textDirection w:val="tbRl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</w:tbl>
    <w:p w:rsidR="0051141E" w:rsidRDefault="0051141E">
      <w:pPr>
        <w:rPr>
          <w:sz w:val="20"/>
          <w:szCs w:val="20"/>
        </w:rPr>
        <w:sectPr w:rsidR="0051141E">
          <w:pgSz w:w="16840" w:h="11906" w:orient="landscape"/>
          <w:pgMar w:top="565" w:right="373" w:bottom="1440" w:left="289" w:header="0" w:footer="0" w:gutter="0"/>
          <w:cols w:num="4" w:space="708" w:equalWidth="0">
            <w:col w:w="276" w:space="875"/>
            <w:col w:w="230" w:space="610"/>
            <w:col w:w="13260" w:space="646"/>
            <w:col w:w="281"/>
          </w:cols>
        </w:sectPr>
      </w:pPr>
    </w:p>
    <w:p w:rsidR="0051141E" w:rsidRDefault="0051141E">
      <w:pPr>
        <w:spacing w:line="142" w:lineRule="exact"/>
        <w:rPr>
          <w:sz w:val="20"/>
          <w:szCs w:val="20"/>
        </w:rPr>
      </w:pPr>
      <w:bookmarkStart w:id="12" w:name="page15"/>
      <w:bookmarkEnd w:id="12"/>
    </w:p>
    <w:p w:rsidR="0051141E" w:rsidRDefault="009B37BA">
      <w:pPr>
        <w:ind w:left="7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EDUKACJA PLASTYCZNA</w:t>
      </w:r>
    </w:p>
    <w:p w:rsidR="0051141E" w:rsidRDefault="0051141E">
      <w:pPr>
        <w:spacing w:line="2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00"/>
        <w:gridCol w:w="680"/>
        <w:gridCol w:w="240"/>
        <w:gridCol w:w="2040"/>
        <w:gridCol w:w="260"/>
        <w:gridCol w:w="2040"/>
        <w:gridCol w:w="240"/>
        <w:gridCol w:w="2040"/>
        <w:gridCol w:w="260"/>
        <w:gridCol w:w="2040"/>
        <w:gridCol w:w="240"/>
        <w:gridCol w:w="2040"/>
        <w:gridCol w:w="260"/>
        <w:gridCol w:w="2040"/>
        <w:gridCol w:w="30"/>
      </w:tblGrid>
      <w:tr w:rsidR="0051141E">
        <w:trPr>
          <w:trHeight w:val="299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(celujący)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19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9B37BA">
            <w:pPr>
              <w:ind w:left="267"/>
              <w:rPr>
                <w:sz w:val="20"/>
                <w:szCs w:val="20"/>
              </w:rPr>
            </w:pPr>
            <w:r>
              <w:rPr>
                <w:rFonts w:eastAsia="Times New Roman"/>
                <w:w w:val="63"/>
                <w:sz w:val="1"/>
                <w:szCs w:val="1"/>
              </w:rPr>
              <w:t>WYRAŻANIEWŁASNYCHMYŚLIIUCZUĆWRÓŻNORODNYCHFORMACHPLASTYCZNYCH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przejawia zaintere-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Próbuje określać swoją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Określa swoją przy-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Określa swoją przyna-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Określa swoją przynależ-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Określa swoją przy-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35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sowania dziełami sztuki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przynależność kultu-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należność kulturową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3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"/>
                <w:szCs w:val="3"/>
              </w:rPr>
              <w:t>o prawach autora).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3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"/>
                <w:szCs w:val="3"/>
              </w:rPr>
              <w:t>tora).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3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"/>
                <w:szCs w:val="3"/>
              </w:rPr>
              <w:t>autora).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141E">
        <w:trPr>
          <w:trHeight w:val="205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leżność kulturową po-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ność kulturową poprzez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należność kulturową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zabytkami, nie potrafi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rową poprzez kontakt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poprzez kontakt z za-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przez kontakt z wybra-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kontakt z wybranymi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poprzez kontakt z dzie-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korzystać z przekazów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zabytkami i z tradycją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bytkami i z tradycją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nymi dziełami sztuki,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dziełami sztuki, zabyt-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łami sztuki, zabytkami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medialnych.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środowisku rodzin-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środowisku rodzin-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zabytkami i z tradycją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kami i z tradycją w śro-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z tradycją w środowi-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nym i szkolnym.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nym i szkolnym.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środowisku rodzin-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dowisku rodzinnym,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sku rodzinnym, szkol-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 uczestniczy w życiu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Sporadycznie uczest-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nym i szkolnym.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szkolnym i lokalnym.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nym i lokalnym.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kulturalnym – nie bie-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niczy w życiu kultural-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Uczestniczy w życiu kul-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Uczestniczy w życiu kul-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Aktywnie uczestniczy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rze udziału w impre-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nym, biorąc czasem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turalnym, biorąc udział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turalnym, biorąc udział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życiu kulturalnym,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zach organizowanych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udział w imprezach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imprezach organizo-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imprezach organizo-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biorąc udział w impre-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placówkach kultury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organizowanych w pla-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wanych w placówkach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wanych w placówkach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zach organizowanych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działających w najbliż-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cówkach kultury dzia-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kultury działających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kultury działających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placówkach kultury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szym środowisku.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łających w najbliższym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najbliższym środo-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najbliższym środowi-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działających w najbliż-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potrafi korzystać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środowisku.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wisku.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sku.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szym środowisku.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23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przekazów medial-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Czasem korzysta z prze-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z przekazów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z przekazów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57"/>
        </w:trPr>
        <w:tc>
          <w:tcPr>
            <w:tcW w:w="820" w:type="dxa"/>
            <w:shd w:val="clear" w:color="auto" w:fill="00278F"/>
            <w:vAlign w:val="bottom"/>
          </w:tcPr>
          <w:p w:rsidR="0051141E" w:rsidRDefault="0051141E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/>
        </w:tc>
        <w:tc>
          <w:tcPr>
            <w:tcW w:w="240" w:type="dxa"/>
            <w:vAlign w:val="bottom"/>
          </w:tcPr>
          <w:p w:rsidR="0051141E" w:rsidRDefault="0051141E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/>
        </w:tc>
        <w:tc>
          <w:tcPr>
            <w:tcW w:w="260" w:type="dxa"/>
            <w:vAlign w:val="bottom"/>
          </w:tcPr>
          <w:p w:rsidR="0051141E" w:rsidRDefault="0051141E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nych i stosować ich</w:t>
            </w:r>
          </w:p>
        </w:tc>
        <w:tc>
          <w:tcPr>
            <w:tcW w:w="240" w:type="dxa"/>
            <w:vAlign w:val="bottom"/>
          </w:tcPr>
          <w:p w:rsidR="0051141E" w:rsidRDefault="0051141E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z przekazów</w:t>
            </w:r>
          </w:p>
        </w:tc>
        <w:tc>
          <w:tcPr>
            <w:tcW w:w="260" w:type="dxa"/>
            <w:vAlign w:val="bottom"/>
          </w:tcPr>
          <w:p w:rsidR="0051141E" w:rsidRDefault="0051141E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kazów medialnych,</w:t>
            </w:r>
          </w:p>
        </w:tc>
        <w:tc>
          <w:tcPr>
            <w:tcW w:w="240" w:type="dxa"/>
            <w:vAlign w:val="bottom"/>
          </w:tcPr>
          <w:p w:rsidR="0051141E" w:rsidRDefault="0051141E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medialnych, stosuje</w:t>
            </w:r>
          </w:p>
        </w:tc>
        <w:tc>
          <w:tcPr>
            <w:tcW w:w="260" w:type="dxa"/>
            <w:vAlign w:val="bottom"/>
          </w:tcPr>
          <w:p w:rsidR="0051141E" w:rsidRDefault="0051141E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medialnych, stosuje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shd w:val="clear" w:color="auto" w:fill="00278F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wytworów w swojej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medialnych i stosuje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stosuje ich wytwory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ich wytwory w swojej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ich wytwory w swojej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shd w:val="clear" w:color="auto" w:fill="00278F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działalności twórczej.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ich wytwory w swojej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swojej działalności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działalności twórczej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działalności twórczej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27"/>
        </w:trPr>
        <w:tc>
          <w:tcPr>
            <w:tcW w:w="820" w:type="dxa"/>
            <w:shd w:val="clear" w:color="auto" w:fill="00278F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działalności twórczej.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twórczej (zgodnie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(zgodnie z elementarną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(zgodnie z elementar-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13"/>
        </w:trPr>
        <w:tc>
          <w:tcPr>
            <w:tcW w:w="820" w:type="dxa"/>
            <w:shd w:val="clear" w:color="auto" w:fill="A6000C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93"/>
        </w:trPr>
        <w:tc>
          <w:tcPr>
            <w:tcW w:w="820" w:type="dxa"/>
            <w:shd w:val="clear" w:color="auto" w:fill="A6000C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elementarną wiedzą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wiedzą o prawach au-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ną wiedzą o prawach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331"/>
        </w:trPr>
        <w:tc>
          <w:tcPr>
            <w:tcW w:w="820" w:type="dxa"/>
            <w:tcBorders>
              <w:bottom w:val="single" w:sz="8" w:space="0" w:color="A6000C"/>
            </w:tcBorders>
            <w:shd w:val="clear" w:color="auto" w:fill="A6000C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08"/>
        </w:trPr>
        <w:tc>
          <w:tcPr>
            <w:tcW w:w="820" w:type="dxa"/>
            <w:shd w:val="clear" w:color="auto" w:fill="A6000C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51141E" w:rsidRDefault="009B37B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 trudności w posłu-</w:t>
            </w:r>
          </w:p>
        </w:tc>
        <w:tc>
          <w:tcPr>
            <w:tcW w:w="260" w:type="dxa"/>
            <w:vMerge w:val="restart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Potrzebuje zachęty do</w:t>
            </w:r>
          </w:p>
        </w:tc>
        <w:tc>
          <w:tcPr>
            <w:tcW w:w="240" w:type="dxa"/>
            <w:vMerge w:val="restart"/>
            <w:vAlign w:val="bottom"/>
          </w:tcPr>
          <w:p w:rsidR="0051141E" w:rsidRDefault="009B37B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Podejmuje działalność</w:t>
            </w:r>
          </w:p>
        </w:tc>
        <w:tc>
          <w:tcPr>
            <w:tcW w:w="260" w:type="dxa"/>
            <w:vMerge w:val="restart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Podejmuje działalność</w:t>
            </w:r>
          </w:p>
        </w:tc>
        <w:tc>
          <w:tcPr>
            <w:tcW w:w="240" w:type="dxa"/>
            <w:vMerge w:val="restart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Podejmuje działalność</w:t>
            </w:r>
          </w:p>
        </w:tc>
        <w:tc>
          <w:tcPr>
            <w:tcW w:w="260" w:type="dxa"/>
            <w:vMerge w:val="restart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Podejmuje działalność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11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Merge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Merge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Merge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giwaniu się niektórymi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podjęcia działalności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twórczą, posługując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twórczą, posługując się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twórczą, posługując się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twórczą, posługując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right="39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narzędziami i przybo-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twórczej.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się łatwymi środkami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wybranymi środkami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środkami wyrazu pla-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się różnorodnymi środ-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rami.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zespole realizuje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wyrazu plastycznego,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wyrazu plastycznego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stycznego, takimi jak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kami wyrazu plastycz-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Myli podstawowe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proste projekty form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kompozycji na płasz-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kompozycji na płasz-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kształt, barwa, faktura,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nego w kompozycji na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materiały, nie zna ich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użytkowych służące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czyźnie i w przestrzeni.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czyźnie i w przestrzeni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kompozycji na płasz-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płaszczyźnie i w prze-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right="74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zastosowania.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kształtowaniu wyglądu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Realizuje proste pro-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(stosując określone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czyźnie i w przestrzeni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strzeni, samodzielnie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potrafi dłużej skon-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otoczenia, stosując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jekty form użytkowych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materiały, narzędzia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(stosując określone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dobierając materiały,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centrować uwagi na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proste narzędzia.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służące kształtowaniu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techniki plastyczne).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materiały, narzędzia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narzędzia i techniki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wykonywanej pracy.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wyglądu otoczenia,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Realizuje proste pro-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techniki plastyczne).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plastyczne.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35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Merge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3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"/>
                <w:szCs w:val="3"/>
              </w:rPr>
              <w:t>Prace wykonuje nie-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stosując proste narzę-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3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"/>
                <w:szCs w:val="3"/>
              </w:rPr>
              <w:t>stosując wybrane na-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141E">
        <w:trPr>
          <w:trHeight w:val="205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Wymaga ciągłej pomo-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jekty form użytkowych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cy ze strony nauczy-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służące kształtowaniu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93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ciela.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wyglądu otoczenia,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427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chętnie i niedbale.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rzędzia i wytwory prze-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93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kazów medialnych.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41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</w:tbl>
    <w:p w:rsidR="0051141E" w:rsidRDefault="009B37BA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289560</wp:posOffset>
            </wp:positionH>
            <wp:positionV relativeFrom="paragraph">
              <wp:posOffset>-3526155</wp:posOffset>
            </wp:positionV>
            <wp:extent cx="130175" cy="41973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1"/>
      </w:tblGrid>
      <w:tr w:rsidR="0051141E">
        <w:trPr>
          <w:trHeight w:val="3980"/>
          <w:jc w:val="center"/>
        </w:trPr>
        <w:tc>
          <w:tcPr>
            <w:tcW w:w="281" w:type="dxa"/>
            <w:textDirection w:val="tbRl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</w:tbl>
    <w:p w:rsidR="0051141E" w:rsidRDefault="0051141E">
      <w:pPr>
        <w:rPr>
          <w:sz w:val="20"/>
          <w:szCs w:val="20"/>
        </w:rPr>
        <w:sectPr w:rsidR="0051141E">
          <w:pgSz w:w="16840" w:h="11906" w:orient="landscape"/>
          <w:pgMar w:top="565" w:right="373" w:bottom="644" w:left="0" w:header="0" w:footer="0" w:gutter="0"/>
          <w:cols w:num="2" w:space="708" w:equalWidth="0">
            <w:col w:w="15640" w:space="546"/>
            <w:col w:w="281"/>
          </w:cols>
        </w:sectPr>
      </w:pPr>
    </w:p>
    <w:p w:rsidR="0051141E" w:rsidRDefault="0051141E">
      <w:pPr>
        <w:spacing w:line="3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51141E">
        <w:trPr>
          <w:trHeight w:val="240"/>
          <w:jc w:val="center"/>
        </w:trPr>
        <w:tc>
          <w:tcPr>
            <w:tcW w:w="276" w:type="dxa"/>
            <w:textDirection w:val="tbRl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</w:tbl>
    <w:p w:rsidR="0051141E" w:rsidRDefault="0051141E">
      <w:pPr>
        <w:sectPr w:rsidR="0051141E">
          <w:type w:val="continuous"/>
          <w:pgSz w:w="16840" w:h="11906" w:orient="landscape"/>
          <w:pgMar w:top="565" w:right="16275" w:bottom="644" w:left="289" w:header="0" w:footer="0" w:gutter="0"/>
          <w:cols w:space="708" w:equalWidth="0">
            <w:col w:w="276"/>
          </w:cols>
        </w:sectPr>
      </w:pPr>
    </w:p>
    <w:p w:rsidR="0051141E" w:rsidRDefault="0051141E">
      <w:pPr>
        <w:spacing w:line="200" w:lineRule="exact"/>
        <w:rPr>
          <w:sz w:val="20"/>
          <w:szCs w:val="20"/>
        </w:rPr>
      </w:pPr>
      <w:bookmarkStart w:id="13" w:name="page16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00"/>
        <w:gridCol w:w="680"/>
        <w:gridCol w:w="2280"/>
        <w:gridCol w:w="260"/>
        <w:gridCol w:w="2040"/>
        <w:gridCol w:w="240"/>
        <w:gridCol w:w="2040"/>
        <w:gridCol w:w="260"/>
        <w:gridCol w:w="2040"/>
        <w:gridCol w:w="240"/>
        <w:gridCol w:w="2040"/>
        <w:gridCol w:w="260"/>
        <w:gridCol w:w="2040"/>
        <w:gridCol w:w="30"/>
      </w:tblGrid>
      <w:tr w:rsidR="0051141E">
        <w:trPr>
          <w:trHeight w:val="85"/>
        </w:trPr>
        <w:tc>
          <w:tcPr>
            <w:tcW w:w="820" w:type="dxa"/>
            <w:vMerge w:val="restart"/>
            <w:textDirection w:val="tbRl"/>
            <w:vAlign w:val="bottom"/>
          </w:tcPr>
          <w:p w:rsidR="0051141E" w:rsidRDefault="009B37BA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00" w:type="dxa"/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35"/>
        </w:trPr>
        <w:tc>
          <w:tcPr>
            <w:tcW w:w="820" w:type="dxa"/>
            <w:vMerge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1 (niedostateczny)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(celujący)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44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19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195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Realizuje proste pro-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Realizuje projekty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jekty form użytko-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 użytkowych,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wych, służące między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służące kształtowaniu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innymi kształtowaniu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własnego wizerunku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własnego wizerunku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wyglądu otoczenia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wyglądu otoczenia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oraz upowszechnianiu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oraz upowszechnianiu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kultury w środowisku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75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31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kultury w środowisku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szkolnym.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c>
          <w:tcPr>
            <w:tcW w:w="82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"/>
                <w:szCs w:val="1"/>
              </w:rPr>
              <w:t>medialnych).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141E">
        <w:trPr>
          <w:trHeight w:val="205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szkolnym (stosując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określone narzędzia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93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wytwory przekazów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365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19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Jego wiadomości doty-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Wyłącznie z pomocą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nielicznymi błędami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nielicznymi błędami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Rozróżnia dziedziny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Rozróżnia dziedziny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czące dziedzin działal-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nauczyciela rozróżnia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rozróżnia podstawowe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rozróżnia dziedziny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działalności twórczej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działalności twórczej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ności twórczej człowie-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podstawowe dziedziny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dziedziny działalności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działalności twórczej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człowieka, takie jak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człowieka, sztuki pla-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62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 są bardzo ubogie.</w:t>
            </w:r>
          </w:p>
        </w:tc>
        <w:tc>
          <w:tcPr>
            <w:tcW w:w="260" w:type="dxa"/>
            <w:vMerge w:val="restart"/>
            <w:vAlign w:val="bottom"/>
          </w:tcPr>
          <w:p w:rsidR="0051141E" w:rsidRDefault="0051141E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działalności twórczej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twórczej człowieka,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człowieka, takie jak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architektura, sztuki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styczne oraz inne okre-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78"/>
        </w:trPr>
        <w:tc>
          <w:tcPr>
            <w:tcW w:w="820" w:type="dxa"/>
            <w:shd w:val="clear" w:color="auto" w:fill="00278F"/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Merge/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shd w:val="clear" w:color="auto" w:fill="00278F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człowieka.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także rzemiosło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architektura, sztuki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plastyczne oraz inne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ślone dyscypliny sztuki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shd w:val="clear" w:color="auto" w:fill="00278F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Myli poznane dzieła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artystyczne i sztukę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plastyczne oraz inne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określone dyscypliny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przekazy medialne,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shd w:val="clear" w:color="auto" w:fill="00278F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architektury i sztuk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ludową.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określone dyscypliny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sztuki (fotografika,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także rzemiosło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66"/>
        </w:trPr>
        <w:tc>
          <w:tcPr>
            <w:tcW w:w="820" w:type="dxa"/>
            <w:shd w:val="clear" w:color="auto" w:fill="00278F"/>
            <w:vAlign w:val="bottom"/>
          </w:tcPr>
          <w:p w:rsidR="0051141E" w:rsidRDefault="0051141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plastycznych.</w:t>
            </w:r>
          </w:p>
        </w:tc>
        <w:tc>
          <w:tcPr>
            <w:tcW w:w="240" w:type="dxa"/>
            <w:vMerge w:val="restart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Myli dzieła architektu-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sztuki (fotografika,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film) i przekazy medial-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artystyczne i sztukę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74"/>
        </w:trPr>
        <w:tc>
          <w:tcPr>
            <w:tcW w:w="820" w:type="dxa"/>
            <w:shd w:val="clear" w:color="auto" w:fill="A6000C"/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Merge/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shd w:val="clear" w:color="auto" w:fill="A6000C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ry i sztuk plastycznych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film) i przekazy medial-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 (telewizja, internet),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ludową.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shd w:val="clear" w:color="auto" w:fill="A6000C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183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należące do polskiego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 (telewizja, internet),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także rzemiosło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dzieła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11"/>
        </w:trPr>
        <w:tc>
          <w:tcPr>
            <w:tcW w:w="820" w:type="dxa"/>
            <w:shd w:val="clear" w:color="auto" w:fill="A6000C"/>
            <w:vAlign w:val="bottom"/>
          </w:tcPr>
          <w:p w:rsidR="0051141E" w:rsidRDefault="0051141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europejskiego dzie-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także rzemiosło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artystyczne i sztukę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architektury i sztuk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9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dzictwa kultury.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artystyczne i sztukę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ludową.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plastycznych należące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ludową.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wybrane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polskiego i euro-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najbar-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dzieła architektury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pejskiego dziedzictwa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dziej znane dzieła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sztuk plastycznych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kultury; opisuje ich ce-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architektury i sztuk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należące do polskiego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chy charakterystyczne,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plastycznych należące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europejskiego dzie-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posługując się termina-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polskiego i euro-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dzictwa kultury; opisu-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 właściwymi dla tych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pejskiego dziedzictwa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 ich cechy charakte-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dziedzin działalności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kultury; opisuje ich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rystyczne, posługując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twórczej.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cechy charakterystycz-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się podstawowymi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ne, posługując się pod-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terminami właściwymi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stawowymi terminami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dla tych dziedzin dzia-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właściwymi dla tych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łalności twórczej.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dziedzin działalności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93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twórczej.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07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</w:tbl>
    <w:p w:rsidR="0051141E" w:rsidRDefault="009B37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289560</wp:posOffset>
            </wp:positionH>
            <wp:positionV relativeFrom="paragraph">
              <wp:posOffset>-3452495</wp:posOffset>
            </wp:positionV>
            <wp:extent cx="130175" cy="41973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1"/>
      </w:tblGrid>
      <w:tr w:rsidR="0051141E">
        <w:trPr>
          <w:trHeight w:val="3980"/>
          <w:jc w:val="center"/>
        </w:trPr>
        <w:tc>
          <w:tcPr>
            <w:tcW w:w="281" w:type="dxa"/>
            <w:textDirection w:val="tbRl"/>
            <w:vAlign w:val="bottom"/>
          </w:tcPr>
          <w:p w:rsidR="0051141E" w:rsidRDefault="009B37BA" w:rsidP="001F2BB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3"/>
                <w:szCs w:val="23"/>
              </w:rPr>
              <w:lastRenderedPageBreak/>
              <w:br w:type="column"/>
            </w:r>
          </w:p>
        </w:tc>
      </w:tr>
    </w:tbl>
    <w:p w:rsidR="0051141E" w:rsidRDefault="0051141E">
      <w:pPr>
        <w:rPr>
          <w:sz w:val="20"/>
          <w:szCs w:val="20"/>
        </w:rPr>
        <w:sectPr w:rsidR="0051141E">
          <w:pgSz w:w="16840" w:h="11906" w:orient="landscape"/>
          <w:pgMar w:top="565" w:right="373" w:bottom="1003" w:left="0" w:header="0" w:footer="0" w:gutter="0"/>
          <w:cols w:num="2" w:space="708" w:equalWidth="0">
            <w:col w:w="15640" w:space="546"/>
            <w:col w:w="281"/>
          </w:cols>
        </w:sectPr>
      </w:pPr>
    </w:p>
    <w:p w:rsidR="0051141E" w:rsidRDefault="0051141E">
      <w:pPr>
        <w:spacing w:line="200" w:lineRule="exact"/>
        <w:rPr>
          <w:sz w:val="20"/>
          <w:szCs w:val="20"/>
        </w:rPr>
      </w:pPr>
      <w:bookmarkStart w:id="14" w:name="page17"/>
      <w:bookmarkEnd w:id="14"/>
      <w:r>
        <w:rPr>
          <w:sz w:val="20"/>
          <w:szCs w:val="20"/>
        </w:rPr>
        <w:lastRenderedPageBreak/>
        <w:pict>
          <v:line id="Shape 81" o:spid="_x0000_s1106" style="position:absolute;z-index:251697152;visibility:visible;mso-wrap-distance-left:0;mso-wrap-distance-right:0;mso-position-horizontal-relative:page;mso-position-vertical-relative:page" from="59.5pt,75.8pt" to="781.65pt,75.8pt" o:allowincell="f" strokeweight="1pt">
            <w10:wrap anchorx="page" anchory="page"/>
          </v:line>
        </w:pict>
      </w:r>
      <w:r>
        <w:rPr>
          <w:sz w:val="20"/>
          <w:szCs w:val="20"/>
        </w:rPr>
        <w:pict>
          <v:line id="Shape 82" o:spid="_x0000_s1107" style="position:absolute;z-index:251698176;visibility:visible;mso-wrap-distance-left:0;mso-wrap-distance-right:0;mso-position-horizontal-relative:page;mso-position-vertical-relative:page" from="60pt,60.35pt" to="60pt,535.7pt" o:allowincell="f" strokeweight="1pt">
            <w10:wrap anchorx="page" anchory="page"/>
          </v:line>
        </w:pict>
      </w: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8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0"/>
      </w:tblGrid>
      <w:tr w:rsidR="0051141E">
        <w:trPr>
          <w:trHeight w:val="2140"/>
          <w:jc w:val="center"/>
        </w:trPr>
        <w:tc>
          <w:tcPr>
            <w:tcW w:w="230" w:type="dxa"/>
            <w:textDirection w:val="btLr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ŚWIECIE TECHNIKI</w:t>
            </w:r>
          </w:p>
        </w:tc>
      </w:tr>
    </w:tbl>
    <w:p w:rsidR="0051141E" w:rsidRDefault="009B37BA">
      <w:pPr>
        <w:spacing w:line="14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-1330960</wp:posOffset>
            </wp:positionV>
            <wp:extent cx="520700" cy="109791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51141E" w:rsidRDefault="009B37BA">
      <w:pPr>
        <w:ind w:left="51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EDUKACJA TECHNICZNA</w:t>
      </w:r>
    </w:p>
    <w:p w:rsidR="0051141E" w:rsidRDefault="0051141E">
      <w:pPr>
        <w:spacing w:line="27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4" o:spid="_x0000_s1109" style="position:absolute;z-index:251699200;visibility:visible;mso-wrap-distance-left:0;mso-wrap-distance-right:0" from="-4.95pt,13.5pt" to="-4.95pt,488.85pt" o:allowincell="f" strokeweight="1pt"/>
        </w:pict>
      </w:r>
      <w:r>
        <w:rPr>
          <w:sz w:val="20"/>
          <w:szCs w:val="20"/>
        </w:rPr>
        <w:pict>
          <v:line id="Shape 85" o:spid="_x0000_s1110" style="position:absolute;z-index:251700224;visibility:visible;mso-wrap-distance-left:0;mso-wrap-distance-right:0" from="682.15pt,13.5pt" to="682.15pt,488.85pt" o:allowincell="f" strokeweight="1pt"/>
        </w:pict>
      </w:r>
      <w:r>
        <w:rPr>
          <w:sz w:val="20"/>
          <w:szCs w:val="20"/>
        </w:rPr>
        <w:pict>
          <v:line id="Shape 86" o:spid="_x0000_s1111" style="position:absolute;z-index:251701248;visibility:visible;mso-wrap-distance-left:0;mso-wrap-distance-right:0" from="-39.45pt,14pt" to="682.65pt,14pt" o:allowincell="f" strokeweight="1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2040"/>
        <w:gridCol w:w="260"/>
        <w:gridCol w:w="2040"/>
        <w:gridCol w:w="240"/>
        <w:gridCol w:w="2040"/>
        <w:gridCol w:w="260"/>
        <w:gridCol w:w="2040"/>
        <w:gridCol w:w="240"/>
        <w:gridCol w:w="2040"/>
        <w:gridCol w:w="260"/>
        <w:gridCol w:w="1920"/>
      </w:tblGrid>
      <w:tr w:rsidR="0051141E">
        <w:trPr>
          <w:trHeight w:val="245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51141E">
        <w:trPr>
          <w:trHeight w:val="293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prace nie-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środki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Wie, w jaki sposób wy-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Orientuje się w spo-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Orientuje się w spo-</w:t>
            </w:r>
          </w:p>
        </w:tc>
        <w:tc>
          <w:tcPr>
            <w:tcW w:w="2180" w:type="dxa"/>
            <w:gridSpan w:val="2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Wie, w jaki sposób wy-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chętnie i niedbale.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transportu.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twarzane są niektóre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sobach wytwarzania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sobach wytwarzania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twarza się przedmioty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Wymaga w wielu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wymienić na-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przedmioty codzienne-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podstawowych przed-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przedmiotów codzien-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codziennego użytku: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czynnościach pomocy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zwy podstawowych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 użytku.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miotów codziennego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nego użytku: meble,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meble, domy, samo-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nauczyciela.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urządzeń elektrycz-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środki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użytku.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domy, samochody,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chody, sprzęt gospo-</w:t>
            </w:r>
          </w:p>
        </w:tc>
      </w:tr>
      <w:tr w:rsidR="0051141E">
        <w:trPr>
          <w:trHeight w:val="240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 zawsze stosuje za-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nych.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transportu.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środki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sprzęt gospodarstwa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darstwa domowego.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sady bezpieczeństwa.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wymienić na-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transportu, urządzenia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domowego.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Bezbłędnie rozpozna-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Myli podstawowe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ciela określa wartość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zwy podstawowych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informatyczne.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Rozpoznaje środki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 środki transportu,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materiały, nie zna ich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niektórych urządzeń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urządzeń elektrycz-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 orientację w ro-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transportu, urządzenia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urządzenia wytwórcze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zastosowania.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technicznych z punktu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nych.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dzajach urządzeń elek-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wytwórcze i informa-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informatyczne.</w:t>
            </w:r>
          </w:p>
        </w:tc>
      </w:tr>
      <w:tr w:rsidR="0051141E">
        <w:trPr>
          <w:trHeight w:val="240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 trudności w posłu-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widzenia ich cech użyt-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Określa wartość nie-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trycznych.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tyczne.</w:t>
            </w:r>
          </w:p>
        </w:tc>
        <w:tc>
          <w:tcPr>
            <w:tcW w:w="2180" w:type="dxa"/>
            <w:gridSpan w:val="2"/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Orientuje się w rodza-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giwaniu się niektórymi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kowych.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których urządzeń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Określa wartość urzą-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Orientuje się w rodza-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jach budowli.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narzędziami i przyrzą-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Czasami przedstawia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technicznych z punktu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dzeń technicznych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jach budowli.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rodzaje urządzeń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dami.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proste pomysły rozwią-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widzenia ich cech użyt-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punktu widzenia ich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 orientację w ro-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elektrycznych.</w:t>
            </w:r>
          </w:p>
        </w:tc>
      </w:tr>
      <w:tr w:rsidR="0051141E">
        <w:trPr>
          <w:trHeight w:val="240"/>
        </w:trPr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 potrafi dłużej skon-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zań technicznych.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kowych.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cech użytkowych.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dzajach urządzeń elek-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Określa wartość urzą-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centrować uwagi na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pracować w ze-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Przedstawia proste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Przedstawia proste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trycznych.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dzeń technicznych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wykonywanej pracy.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spole.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pomysły rozwiązań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pomysły rozwiązań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Określa wartość urzą-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z punktu widzenia cech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miarę poprawnie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technicznych.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technicznych: planuje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dzeń technicznych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użytkowych, ekono-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odmierza potrzebną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Potrafi pracować w ze-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kolejne czynności,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punktu widzenia cech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micznych i estetycz-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ilość materiału, tnie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spole.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dobiera odpowiednie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użytkowych, ekono-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nych.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papier, tekturę itp.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Odmierza potrzebną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materiały i narzędzia.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micznych i estetycz-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Proponuje swoje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ilość materiału, tnie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 potrzebę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nych.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pomysły rozwiązań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z prostych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papier, tekturę itp.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organizowania pracy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Przedstawia pomysły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technicznych: planuje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instrukcji i schematów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Korzystając z prostych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indywidualnej i zespo-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rozwiązań technicz-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kolejne czynności,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rysunkowych.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instrukcji i schematów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łowej.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nych: planuje kolejne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wykorzystuje odpo-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rysunkowych, potrze-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Odmierza potrzebną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czynności, dobiera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wiednie materiały oraz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buje czasem pomocy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ilość materiału, tnie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odpowiednie materiały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narzędzia.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ich odczytaniu.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papier, tekturę itp.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narzędzia.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 potrzebę or-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Tworząc modele,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 potrzebę or-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ganizowania działania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z prostych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ganizowania działania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technicznego – pracy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instrukcji i schematów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technicznego: pracy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indywidualnej i zespo-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rysunkowych.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indywidualnej i zespo-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łowej.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montować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łowej.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obwody elektryczne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Posiada umiejętności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odmierzyć potrzebną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wykorzystaniem go-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odmierzania potrzeb-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ilość materiału, ciąć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towych zestawów.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nej ilości materiału,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papier, tekturę itp.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cięcia papieru, tektury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  <w:tr w:rsidR="0051141E">
        <w:trPr>
          <w:trHeight w:val="293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itp.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</w:tr>
      <w:tr w:rsidR="0051141E">
        <w:trPr>
          <w:trHeight w:val="36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</w:tr>
    </w:tbl>
    <w:p w:rsidR="0051141E" w:rsidRDefault="0051141E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" o:spid="_x0000_s1112" style="position:absolute;z-index:251702272;visibility:visible;mso-wrap-distance-left:0;mso-wrap-distance-right:0;mso-position-horizontal-relative:text;mso-position-vertical-relative:text" from="-39.45pt,-.5pt" to="682.65pt,-.5pt" o:allowincell="f" strokeweight="1pt"/>
        </w:pict>
      </w:r>
      <w:r w:rsidR="009B37BA">
        <w:rPr>
          <w:sz w:val="20"/>
          <w:szCs w:val="20"/>
        </w:rPr>
        <w:br w:type="column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1"/>
      </w:tblGrid>
      <w:tr w:rsidR="0051141E">
        <w:trPr>
          <w:trHeight w:val="3980"/>
          <w:jc w:val="center"/>
        </w:trPr>
        <w:tc>
          <w:tcPr>
            <w:tcW w:w="281" w:type="dxa"/>
            <w:textDirection w:val="tbRl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</w:tbl>
    <w:p w:rsidR="0051141E" w:rsidRDefault="0051141E">
      <w:pPr>
        <w:rPr>
          <w:sz w:val="20"/>
          <w:szCs w:val="20"/>
        </w:rPr>
        <w:sectPr w:rsidR="0051141E">
          <w:pgSz w:w="16840" w:h="11906" w:orient="landscape"/>
          <w:pgMar w:top="565" w:right="373" w:bottom="644" w:left="1440" w:header="0" w:footer="0" w:gutter="0"/>
          <w:cols w:num="3" w:space="708" w:equalWidth="0">
            <w:col w:w="230" w:space="310"/>
            <w:col w:w="13540" w:space="666"/>
            <w:col w:w="281"/>
          </w:cols>
        </w:sectPr>
      </w:pPr>
    </w:p>
    <w:p w:rsidR="0051141E" w:rsidRDefault="0051141E">
      <w:pPr>
        <w:spacing w:line="31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51141E">
        <w:trPr>
          <w:trHeight w:val="240"/>
          <w:jc w:val="center"/>
        </w:trPr>
        <w:tc>
          <w:tcPr>
            <w:tcW w:w="276" w:type="dxa"/>
            <w:textDirection w:val="tbRl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</w:tr>
    </w:tbl>
    <w:p w:rsidR="0051141E" w:rsidRDefault="0051141E">
      <w:pPr>
        <w:sectPr w:rsidR="0051141E">
          <w:type w:val="continuous"/>
          <w:pgSz w:w="16840" w:h="11906" w:orient="landscape"/>
          <w:pgMar w:top="565" w:right="16275" w:bottom="644" w:left="289" w:header="0" w:footer="0" w:gutter="0"/>
          <w:cols w:space="708" w:equalWidth="0">
            <w:col w:w="276"/>
          </w:cols>
        </w:sectPr>
      </w:pPr>
    </w:p>
    <w:p w:rsidR="0051141E" w:rsidRDefault="0051141E">
      <w:pPr>
        <w:spacing w:line="200" w:lineRule="exact"/>
        <w:rPr>
          <w:sz w:val="20"/>
          <w:szCs w:val="20"/>
        </w:rPr>
      </w:pPr>
      <w:bookmarkStart w:id="15" w:name="page18"/>
      <w:bookmarkEnd w:id="1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00"/>
        <w:gridCol w:w="680"/>
        <w:gridCol w:w="2280"/>
        <w:gridCol w:w="260"/>
        <w:gridCol w:w="2040"/>
        <w:gridCol w:w="2280"/>
        <w:gridCol w:w="260"/>
        <w:gridCol w:w="2040"/>
        <w:gridCol w:w="240"/>
        <w:gridCol w:w="2040"/>
        <w:gridCol w:w="240"/>
        <w:gridCol w:w="2060"/>
        <w:gridCol w:w="30"/>
      </w:tblGrid>
      <w:tr w:rsidR="0051141E">
        <w:trPr>
          <w:trHeight w:val="85"/>
        </w:trPr>
        <w:tc>
          <w:tcPr>
            <w:tcW w:w="820" w:type="dxa"/>
            <w:vMerge w:val="restart"/>
            <w:textDirection w:val="tbRl"/>
            <w:vAlign w:val="bottom"/>
          </w:tcPr>
          <w:p w:rsidR="0051141E" w:rsidRDefault="009B37BA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00" w:type="dxa"/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35"/>
        </w:trPr>
        <w:tc>
          <w:tcPr>
            <w:tcW w:w="820" w:type="dxa"/>
            <w:vMerge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(celujący)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44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55"/>
        </w:trPr>
        <w:tc>
          <w:tcPr>
            <w:tcW w:w="820" w:type="dxa"/>
            <w:vAlign w:val="bottom"/>
          </w:tcPr>
          <w:p w:rsidR="0051141E" w:rsidRDefault="0051141E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/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31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/>
        </w:tc>
        <w:tc>
          <w:tcPr>
            <w:tcW w:w="260" w:type="dxa"/>
            <w:vAlign w:val="bottom"/>
          </w:tcPr>
          <w:p w:rsidR="0051141E" w:rsidRDefault="0051141E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/>
        </w:tc>
        <w:tc>
          <w:tcPr>
            <w:tcW w:w="260" w:type="dxa"/>
            <w:vAlign w:val="bottom"/>
          </w:tcPr>
          <w:p w:rsidR="0051141E" w:rsidRDefault="0051141E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/>
        </w:tc>
        <w:tc>
          <w:tcPr>
            <w:tcW w:w="24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z prostych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korzysta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c>
          <w:tcPr>
            <w:tcW w:w="82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"/>
                <w:szCs w:val="1"/>
              </w:rPr>
              <w:t>Potrafi montować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"/>
                <w:szCs w:val="1"/>
              </w:rPr>
              <w:t>i makiety.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141E">
        <w:trPr>
          <w:trHeight w:val="205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instrukcji i schematów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prostych instrukcji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rysunkowych, tworząc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schematów rysunko-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93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modele i makiety.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wych, tworząc modele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427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obwody elektryczne,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montować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szeregowe i równoległe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obwody elektryczne,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wykorzystaniem goto-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szeregowe i równoległe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wych zestawów.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wykorzystaniem goto-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83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wych zestawów.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1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71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19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 dba o porządek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zawsze pamię-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Utrzymuje ład i porzą-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Utrzymuje porządek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Utrzymuje porządek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Utrzymuje porządek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miejscu pracy, nie-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 o utrzymywaniu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dek w miejscu pracy.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wokół siebie, sprząta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wokół siebie, sprząta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wokół siebie, sprząta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chętnie sprząta po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porządku w miejscu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Właściwie używa na-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 sobie.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 sobie i pomaga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 sobie i pomaga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sobie.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pracy.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rzędzi i urządzeń tech-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zagrożenia wyni-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innym w utrzymywaniu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innym w utrzymywaniu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218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 zdaje sobie sprawy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zdaje sobie w peł-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nicznych.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kające z niewłaściwego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porządku.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porządku.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20"/>
        </w:trPr>
        <w:tc>
          <w:tcPr>
            <w:tcW w:w="820" w:type="dxa"/>
            <w:tcBorders>
              <w:bottom w:val="single" w:sz="8" w:space="0" w:color="00278F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20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zagrożeń wynikają-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 sprawy z zagrożeń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Wie, jak należy bez-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używania sprzętów,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zagrożenia wyni-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Doskonale zna zagro-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shd w:val="clear" w:color="auto" w:fill="00278F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cych z niewłaściwego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wynikających z nie-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piecznie poruszać się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urządzeń, leków, środ-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kające z niewłaściwego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żenia wynikające z nie-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shd w:val="clear" w:color="auto" w:fill="00278F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używania sprzętów,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właściwego używania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 drogach (w tym na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ków czystości.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używania sprzętów,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właściwego używania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shd w:val="clear" w:color="auto" w:fill="00278F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urządzeń, leków, środ-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sprzętów, urządzeń,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rowerze) i korzystać ze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podstawowe zasa-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urządzeń, leków, środ-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sprzętów, urządzeń,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20"/>
        </w:trPr>
        <w:tc>
          <w:tcPr>
            <w:tcW w:w="820" w:type="dxa"/>
            <w:shd w:val="clear" w:color="auto" w:fill="00278F"/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ków czystości, środków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leków, środków czysto-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środków komunikacji.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dy ruchu drogowego;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ków czystości, środków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leków, środków czysto-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20"/>
        </w:trPr>
        <w:tc>
          <w:tcPr>
            <w:tcW w:w="820" w:type="dxa"/>
            <w:shd w:val="clear" w:color="auto" w:fill="A6000C"/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shd w:val="clear" w:color="auto" w:fill="A6000C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ochrony roślin itp.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ści, środków ochrony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Wie, jak trzeba za-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jak należy bez-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ochrony roślin itp.;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ści, środków ochrony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shd w:val="clear" w:color="auto" w:fill="A6000C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roślin itp.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chować się w sytuacji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piecznie poruszać się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ostrożnie się z nimi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roślin itp.; ostrożnie się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5"/>
        </w:trPr>
        <w:tc>
          <w:tcPr>
            <w:tcW w:w="820" w:type="dxa"/>
            <w:tcBorders>
              <w:bottom w:val="single" w:sz="8" w:space="0" w:color="A6000C"/>
            </w:tcBorders>
            <w:shd w:val="clear" w:color="auto" w:fill="A6000C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zasady przecho-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wypadku.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 drogach (w tym na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obchodzi.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nimi obchodzi.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15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356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dzenia przez jezdnię.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rowerze) i korzystać ze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Zna podstawowe zasady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Zna zasady ruchu dro-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środków komunikacji.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ruchu drogowego, znaki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gowego, oraz znaki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Wie, jak trzeba się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drogowe występujące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drogowe występujące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zachować w sytuacji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pobliżu miejsca za-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pobliżu miejsca za-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wypadku, np. powia-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mieszkania i szkoły.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mieszkania i szkoły.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domić dorosłych.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Bezpiecznie porusza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Bezpiecznie porusza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numery alarmowe.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się po drogach (w tym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się po drogach (w tym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rowerze) i korzysta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rowerze) i korzysta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13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ze środków komunikacji.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 środków komuni-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27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264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jak trzeba zacho-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kacji.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wać się w razie wypad-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Wie, jak trzeba zacho-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ku, np. powiadomić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wać się w razie wy-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dorosłych.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padku.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numery telefonów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numery telefonów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służb prewencyjnych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służb prewencyjnych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(policji, pogotowia,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(policji, pogotowia,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93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straży pożarnej).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straży pożarnej).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75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</w:tbl>
    <w:p w:rsidR="0051141E" w:rsidRDefault="009B37B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289560</wp:posOffset>
            </wp:positionH>
            <wp:positionV relativeFrom="paragraph">
              <wp:posOffset>-3702685</wp:posOffset>
            </wp:positionV>
            <wp:extent cx="130175" cy="41973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1"/>
      </w:tblGrid>
      <w:tr w:rsidR="0051141E">
        <w:trPr>
          <w:trHeight w:val="3980"/>
          <w:jc w:val="center"/>
        </w:trPr>
        <w:tc>
          <w:tcPr>
            <w:tcW w:w="281" w:type="dxa"/>
            <w:textDirection w:val="tbRl"/>
            <w:vAlign w:val="bottom"/>
          </w:tcPr>
          <w:p w:rsidR="0051141E" w:rsidRDefault="009B37BA" w:rsidP="001F2BB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3"/>
                <w:szCs w:val="23"/>
              </w:rPr>
              <w:lastRenderedPageBreak/>
              <w:br w:type="column"/>
            </w:r>
          </w:p>
        </w:tc>
      </w:tr>
    </w:tbl>
    <w:p w:rsidR="0051141E" w:rsidRDefault="0051141E">
      <w:pPr>
        <w:rPr>
          <w:sz w:val="20"/>
          <w:szCs w:val="20"/>
        </w:rPr>
        <w:sectPr w:rsidR="0051141E">
          <w:pgSz w:w="16840" w:h="11906" w:orient="landscape"/>
          <w:pgMar w:top="565" w:right="373" w:bottom="608" w:left="0" w:header="0" w:footer="0" w:gutter="0"/>
          <w:cols w:num="2" w:space="708" w:equalWidth="0">
            <w:col w:w="15640" w:space="546"/>
            <w:col w:w="281"/>
          </w:cols>
        </w:sectPr>
      </w:pPr>
    </w:p>
    <w:p w:rsidR="0051141E" w:rsidRDefault="0051141E">
      <w:pPr>
        <w:spacing w:line="200" w:lineRule="exact"/>
        <w:rPr>
          <w:sz w:val="20"/>
          <w:szCs w:val="20"/>
        </w:rPr>
      </w:pPr>
      <w:bookmarkStart w:id="16" w:name="page19"/>
      <w:bookmarkEnd w:id="16"/>
      <w:r>
        <w:rPr>
          <w:sz w:val="20"/>
          <w:szCs w:val="20"/>
        </w:rPr>
        <w:lastRenderedPageBreak/>
        <w:pict>
          <v:line id="Shape 91" o:spid="_x0000_s1116" style="position:absolute;z-index:251703296;visibility:visible;mso-wrap-distance-left:0;mso-wrap-distance-right:0;mso-position-horizontal-relative:page;mso-position-vertical-relative:page" from="59.5pt,75.8pt" to="781.65pt,75.8pt" o:allowincell="f" strokeweight="1pt">
            <w10:wrap anchorx="page" anchory="page"/>
          </v:line>
        </w:pict>
      </w:r>
      <w:r>
        <w:rPr>
          <w:sz w:val="20"/>
          <w:szCs w:val="20"/>
        </w:rPr>
        <w:pict>
          <v:line id="Shape 92" o:spid="_x0000_s1117" style="position:absolute;z-index:251704320;visibility:visible;mso-wrap-distance-left:0;mso-wrap-distance-right:0;mso-position-horizontal-relative:page;mso-position-vertical-relative:page" from="60pt,60.35pt" to="60pt,348.65pt" o:allowincell="f" strokeweight="1pt">
            <w10:wrap anchorx="page" anchory="page"/>
          </v:line>
        </w:pict>
      </w: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2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0"/>
      </w:tblGrid>
      <w:tr w:rsidR="0051141E">
        <w:trPr>
          <w:trHeight w:val="4200"/>
          <w:jc w:val="center"/>
        </w:trPr>
        <w:tc>
          <w:tcPr>
            <w:tcW w:w="230" w:type="dxa"/>
            <w:textDirection w:val="btLr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BEZPIECZNE KORZYSTANIE ZKOMPUTERA</w:t>
            </w:r>
          </w:p>
        </w:tc>
      </w:tr>
    </w:tbl>
    <w:p w:rsidR="0051141E" w:rsidRDefault="009B37BA">
      <w:pPr>
        <w:spacing w:line="14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-822960</wp:posOffset>
            </wp:positionV>
            <wp:extent cx="520700" cy="109791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51141E" w:rsidRDefault="009B37BA">
      <w:pPr>
        <w:ind w:left="50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ZAJĘCIA KOMPUTEROWE</w:t>
      </w:r>
    </w:p>
    <w:p w:rsidR="0051141E" w:rsidRDefault="0051141E">
      <w:pPr>
        <w:spacing w:line="27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4" o:spid="_x0000_s1119" style="position:absolute;z-index:251705344;visibility:visible;mso-wrap-distance-left:0;mso-wrap-distance-right:0" from="-4.95pt,13.5pt" to="-4.95pt,301.8pt" o:allowincell="f" strokeweight="1pt"/>
        </w:pict>
      </w:r>
      <w:r>
        <w:rPr>
          <w:sz w:val="20"/>
          <w:szCs w:val="20"/>
        </w:rPr>
        <w:pict>
          <v:line id="Shape 95" o:spid="_x0000_s1120" style="position:absolute;z-index:251706368;visibility:visible;mso-wrap-distance-left:0;mso-wrap-distance-right:0" from="682.15pt,13.5pt" to="682.15pt,301.8pt" o:allowincell="f" strokeweight="1pt"/>
        </w:pict>
      </w:r>
      <w:r>
        <w:rPr>
          <w:sz w:val="20"/>
          <w:szCs w:val="20"/>
        </w:rPr>
        <w:pict>
          <v:line id="Shape 96" o:spid="_x0000_s1121" style="position:absolute;z-index:251707392;visibility:visible;mso-wrap-distance-left:0;mso-wrap-distance-right:0" from="-39.45pt,14pt" to="682.65pt,14pt" o:allowincell="f" strokeweight="1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2040"/>
        <w:gridCol w:w="2300"/>
        <w:gridCol w:w="240"/>
        <w:gridCol w:w="2040"/>
        <w:gridCol w:w="260"/>
        <w:gridCol w:w="2040"/>
        <w:gridCol w:w="240"/>
        <w:gridCol w:w="2040"/>
        <w:gridCol w:w="260"/>
        <w:gridCol w:w="1920"/>
      </w:tblGrid>
      <w:tr w:rsidR="0051141E">
        <w:trPr>
          <w:trHeight w:val="245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51141E">
        <w:trPr>
          <w:trHeight w:val="293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Posługuje się myszką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Posługuje się myszką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Prawidłowo włącza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posługiwać się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Sprawnie posługuje się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Sprawnie posługuje się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klawiaturą.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klawiaturą.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wyłącza komputer.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myszką i klawiaturą.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myszką i klawiaturą.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myszką i klawiaturą.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rozumie zagrożeń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 w pełni rozumie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posługiwać się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Nazywa główne ele-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Zna i nazywa główne</w:t>
            </w:r>
          </w:p>
        </w:tc>
        <w:tc>
          <w:tcPr>
            <w:tcW w:w="2180" w:type="dxa"/>
            <w:gridSpan w:val="2"/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Zna i nazywa główne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wynikających z niepra-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zagrożenie dla zdrowia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myszką i klawiaturą.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menty zestawu kom-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elementy zestawu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elementy zestawu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widłowego korzystania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wynikające z nieprawi-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Nazywa główne ele-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puterowego.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komputerowego.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komputerowego.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komputera.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dłowego korzystania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menty zestawu kom-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Podaje przykłady za-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że długotrwała</w:t>
            </w:r>
          </w:p>
        </w:tc>
        <w:tc>
          <w:tcPr>
            <w:tcW w:w="2180" w:type="dxa"/>
            <w:gridSpan w:val="2"/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Korzysta z opcji stop-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komputera.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puterowego.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grożeń wynikających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praca przy kompu-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niowania trudności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 zagrożenie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nieprawidłowego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terze męczy wzrok,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programach.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dla zdrowia wynikające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korzystania z kompu-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nadwyręża kręgosłup,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że długotrwała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nieprawidłowego ko-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tera.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ogranicza kontakty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praca przy kompu-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rzystania z komputera.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że korzystając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społeczne.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terze męczy wzrok,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internetu nie należy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 świadomość nie-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nadwyręża kręgosłup,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podawać swojego ad-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bezpieczeństw wynika-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ogranicza kontakty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resu.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jących z anonimowości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społeczne.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kontaktów i podawania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 świadomość nie-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swojego adresu.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bezpieczeństw wynika-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Wie, jak groźne jest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jących z anonimowości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uzależnienie od kom-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kontaktów i podawania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putera.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swojego adresu.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Wie, jak groźne jest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uzależnienie od kom-</w:t>
            </w:r>
          </w:p>
        </w:tc>
      </w:tr>
      <w:tr w:rsidR="0051141E">
        <w:trPr>
          <w:trHeight w:val="293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putera.</w:t>
            </w:r>
          </w:p>
        </w:tc>
      </w:tr>
      <w:tr w:rsidR="0051141E">
        <w:trPr>
          <w:trHeight w:val="134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</w:tr>
    </w:tbl>
    <w:p w:rsidR="0051141E" w:rsidRDefault="0051141E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7" o:spid="_x0000_s1122" style="position:absolute;z-index:251708416;visibility:visible;mso-wrap-distance-left:0;mso-wrap-distance-right:0;mso-position-horizontal-relative:text;mso-position-vertical-relative:text" from="-39.45pt,-.5pt" to="682.65pt,-.5pt" o:allowincell="f" strokeweight="1pt"/>
        </w:pict>
      </w:r>
      <w:r w:rsidR="009B37BA">
        <w:rPr>
          <w:sz w:val="20"/>
          <w:szCs w:val="20"/>
        </w:rPr>
        <w:br w:type="column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1"/>
      </w:tblGrid>
      <w:tr w:rsidR="0051141E">
        <w:trPr>
          <w:trHeight w:val="3980"/>
          <w:jc w:val="center"/>
        </w:trPr>
        <w:tc>
          <w:tcPr>
            <w:tcW w:w="281" w:type="dxa"/>
            <w:textDirection w:val="tbRl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</w:tbl>
    <w:p w:rsidR="0051141E" w:rsidRDefault="0051141E">
      <w:pPr>
        <w:rPr>
          <w:sz w:val="20"/>
          <w:szCs w:val="20"/>
        </w:rPr>
        <w:sectPr w:rsidR="0051141E">
          <w:pgSz w:w="16840" w:h="11906" w:orient="landscape"/>
          <w:pgMar w:top="565" w:right="373" w:bottom="644" w:left="1440" w:header="0" w:footer="0" w:gutter="0"/>
          <w:cols w:num="3" w:space="708" w:equalWidth="0">
            <w:col w:w="230" w:space="310"/>
            <w:col w:w="13540" w:space="666"/>
            <w:col w:w="281"/>
          </w:cols>
        </w:sect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372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51141E">
        <w:trPr>
          <w:trHeight w:val="240"/>
          <w:jc w:val="center"/>
        </w:trPr>
        <w:tc>
          <w:tcPr>
            <w:tcW w:w="276" w:type="dxa"/>
            <w:textDirection w:val="tbRl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</w:tr>
    </w:tbl>
    <w:p w:rsidR="0051141E" w:rsidRDefault="0051141E">
      <w:pPr>
        <w:sectPr w:rsidR="0051141E">
          <w:type w:val="continuous"/>
          <w:pgSz w:w="16840" w:h="11906" w:orient="landscape"/>
          <w:pgMar w:top="565" w:right="16275" w:bottom="644" w:left="289" w:header="0" w:footer="0" w:gutter="0"/>
          <w:cols w:space="708" w:equalWidth="0">
            <w:col w:w="276"/>
          </w:cols>
        </w:sectPr>
      </w:pPr>
    </w:p>
    <w:p w:rsidR="0051141E" w:rsidRDefault="0051141E">
      <w:pPr>
        <w:spacing w:line="200" w:lineRule="exact"/>
        <w:rPr>
          <w:sz w:val="20"/>
          <w:szCs w:val="20"/>
        </w:rPr>
      </w:pPr>
      <w:bookmarkStart w:id="17" w:name="page20"/>
      <w:bookmarkEnd w:id="17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51141E">
        <w:trPr>
          <w:trHeight w:val="240"/>
          <w:jc w:val="center"/>
        </w:trPr>
        <w:tc>
          <w:tcPr>
            <w:tcW w:w="276" w:type="dxa"/>
            <w:textDirection w:val="tbRl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</w:tbl>
    <w:p w:rsidR="0051141E" w:rsidRDefault="009B37BA">
      <w:pPr>
        <w:spacing w:line="26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-182880</wp:posOffset>
            </wp:positionH>
            <wp:positionV relativeFrom="paragraph">
              <wp:posOffset>2592705</wp:posOffset>
            </wp:positionV>
            <wp:extent cx="520700" cy="109791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51141E" w:rsidRDefault="0051141E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40"/>
        <w:gridCol w:w="2040"/>
        <w:gridCol w:w="260"/>
        <w:gridCol w:w="2040"/>
        <w:gridCol w:w="240"/>
        <w:gridCol w:w="2040"/>
        <w:gridCol w:w="260"/>
        <w:gridCol w:w="2040"/>
        <w:gridCol w:w="240"/>
        <w:gridCol w:w="2040"/>
        <w:gridCol w:w="260"/>
        <w:gridCol w:w="2040"/>
        <w:gridCol w:w="30"/>
      </w:tblGrid>
      <w:tr w:rsidR="0051141E">
        <w:trPr>
          <w:trHeight w:val="29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(celujący)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opanował podsta-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błędami wpisuje za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Wpisuje za pomocą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ukierunkowane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ukierunkowane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własne projek-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wowych umiejętności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pomocą klawiatury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klawiatury litery, cyfry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projekty graficzne za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projekty graficzne za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 graficzne za pomocą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tworzenia projektów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litery, cyfry i inne znaki,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inne znaki, wyrazy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pomocą wybranego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pomocą wybranego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wybranego edytora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graficznych, dokumen-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wyrazy i zdania.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zdania.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edytora grafiki, zapisu-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edytora grafiki, zapisu-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grafiki, zapisuje je na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tów tekstowych oraz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rysunki za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 je na dysku, dokonu-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 je na dysku, dokonu-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dysku, dokonuje mody-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samodzielnego korzy-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rysunki,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pomocą wybranego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 modyfikacji.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 modyfikacji.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fikacji.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stania z wybranych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korzystając z wybrane-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edytora grafiki, np.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proste doku-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proste doku-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proste doku-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programów i gier.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 edytora grafiki, np.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gotowych figur.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menty tekstowe, for-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menty tekstowe, for-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menty tekstowe, for-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3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gotowych figur.</w:t>
            </w:r>
          </w:p>
        </w:tc>
        <w:tc>
          <w:tcPr>
            <w:tcW w:w="240" w:type="dxa"/>
            <w:vMerge w:val="restart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 kierunkiem na-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matuje tekst, zapisuje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matuje tekst, zapisuje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matuje tekst, zapisuje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141E">
        <w:trPr>
          <w:trHeight w:val="20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318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Merge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 kierunkiem na-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uczyciela posługuje się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tekst na dysku.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tekst na dysku, doko-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tekst na dysku, doko-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uczyciela posługuje się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prostymi programami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Posługuje się prostymi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nuje modyfikacji.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nuje modyfikacji.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prostymi programami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grami edukacyjnymi.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programami i grami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Posługuje się progra-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posłu-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grami edukacyjnymi.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edukacyjnymi.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mami i grami edukacyj-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guje się programami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Odtwarza animacje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nymi, rozwijając swoje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grami edukacyjnymi,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295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prezentacje multime-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zainteresowania.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rozwijając swoje zain-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dialne.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Odtwarza animacje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teresowania.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prezentacje multime-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Odtwarza animacje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dialne.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prezentacje multime-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dialne.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8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Przegląda strony in-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Wyszukuje podane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Wyszukuje strony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Wyszukuje strony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z internetu.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z internetu.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ternetowe o podanym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strony internetowe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internetowe przezna-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internetowe przezna-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zawsze świadomie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adresie.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przeznaczone dla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czone dla dzieci (np.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czone dla dzieci (np.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z internetu.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Świadomie korzysta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dzieci.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stronę swojej szkoły).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stronę swojej szkoły).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internetu.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wpisać adres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z wyszuki-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korzysta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strony internetowej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warki w pozyskiwaniu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wyszukiwarki w pozy-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wyszukać potrzebne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widomości.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skiwaniu widomości.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informacje.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zagrożenia wyni-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Doskonale zna zagro-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307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Stosuje się do ograni-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kające z korzystania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żenia wynikające z ko-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czeń dotyczących ko-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komputera, internetu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rzystania z komputera,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rzystania z komputera,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multimediów.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internetu i multime-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internetu i multime-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diów.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diów.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0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</w:tbl>
    <w:p w:rsidR="0051141E" w:rsidRDefault="009B37BA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1"/>
      </w:tblGrid>
      <w:tr w:rsidR="0051141E">
        <w:trPr>
          <w:trHeight w:val="3980"/>
          <w:jc w:val="center"/>
        </w:trPr>
        <w:tc>
          <w:tcPr>
            <w:tcW w:w="281" w:type="dxa"/>
            <w:textDirection w:val="tbRl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</w:tbl>
    <w:p w:rsidR="0051141E" w:rsidRDefault="0051141E">
      <w:pPr>
        <w:rPr>
          <w:sz w:val="20"/>
          <w:szCs w:val="20"/>
        </w:rPr>
        <w:sectPr w:rsidR="0051141E">
          <w:pgSz w:w="16840" w:h="11906" w:orient="landscape"/>
          <w:pgMar w:top="565" w:right="373" w:bottom="830" w:left="289" w:header="0" w:footer="0" w:gutter="0"/>
          <w:cols w:num="3" w:space="708" w:equalWidth="0">
            <w:col w:w="276" w:space="635"/>
            <w:col w:w="14440" w:space="546"/>
            <w:col w:w="281"/>
          </w:cols>
        </w:sectPr>
      </w:pPr>
    </w:p>
    <w:p w:rsidR="0051141E" w:rsidRDefault="0051141E">
      <w:pPr>
        <w:spacing w:line="142" w:lineRule="exact"/>
        <w:rPr>
          <w:sz w:val="20"/>
          <w:szCs w:val="20"/>
        </w:rPr>
      </w:pPr>
      <w:bookmarkStart w:id="18" w:name="page21"/>
      <w:bookmarkEnd w:id="18"/>
    </w:p>
    <w:p w:rsidR="0051141E" w:rsidRDefault="009B37BA">
      <w:pPr>
        <w:ind w:left="70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WYCHOWANIE FIZYCZNE</w:t>
      </w:r>
    </w:p>
    <w:p w:rsidR="0051141E" w:rsidRDefault="0051141E">
      <w:pPr>
        <w:spacing w:line="2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00"/>
        <w:gridCol w:w="680"/>
        <w:gridCol w:w="240"/>
        <w:gridCol w:w="2040"/>
        <w:gridCol w:w="260"/>
        <w:gridCol w:w="2040"/>
        <w:gridCol w:w="240"/>
        <w:gridCol w:w="2040"/>
        <w:gridCol w:w="260"/>
        <w:gridCol w:w="2040"/>
        <w:gridCol w:w="240"/>
        <w:gridCol w:w="2040"/>
        <w:gridCol w:w="260"/>
        <w:gridCol w:w="2040"/>
        <w:gridCol w:w="30"/>
      </w:tblGrid>
      <w:tr w:rsidR="0051141E">
        <w:trPr>
          <w:trHeight w:val="299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(celujący)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19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308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podejmuje jakich-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zawsze chętnie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Uczestniczy w marszo-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Bierze udział w mar-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Uczestniczy w marszo-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Uczestniczy w marszo-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kolwiek prób wykony-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uczestniczy w marszo-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biegach.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szobiegach.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biegu trwającym co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biegu trwającym co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wania ćwiczeń.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biegach.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podstawo-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ćwiczenia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najmniej 15 minut.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najmniej 15 minut.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zawsze poprawnie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 ćwiczenia gimna-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gimnastyczne, równo-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Umie wykonać próbę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Umie wykonać próbę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ćwiczenia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styczne.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ważne, wzmacniające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siły mięśni brzucha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siły mięśni brzucha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gimnastyczne.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mięśnie brzucha i krę-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oraz próbę gibkości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oraz próbę gibkości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gosłupa.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dolnego odcinka krę-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dolnego odcinka krę-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Doskonali swoją siłę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gosłupa.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gosłupa.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fizyczną.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Doskonali swoją siłę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Doskonali swoją siłę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fizyczną poprzez for-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fizyczną poprzez for-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 ruchu kształtujące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 ruchu kształtujące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szybkość, koordynację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szybkość, koordynację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93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skoczność.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skoczność.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409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419"/>
        </w:trPr>
        <w:tc>
          <w:tcPr>
            <w:tcW w:w="820" w:type="dxa"/>
            <w:tcBorders>
              <w:bottom w:val="single" w:sz="8" w:space="0" w:color="00278F"/>
            </w:tcBorders>
            <w:shd w:val="clear" w:color="auto" w:fill="00278F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19"/>
        </w:trPr>
        <w:tc>
          <w:tcPr>
            <w:tcW w:w="820" w:type="dxa"/>
            <w:shd w:val="clear" w:color="auto" w:fill="00278F"/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Niechętnie uczestniczy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proste ćwi-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Właściwie reaguje na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pozycje wyjściowe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Przyjmuje prawidłowe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Przyjmuje prawidłowe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20"/>
        </w:trPr>
        <w:tc>
          <w:tcPr>
            <w:tcW w:w="820" w:type="dxa"/>
            <w:tcBorders>
              <w:bottom w:val="single" w:sz="8" w:space="0" w:color="A6000C"/>
            </w:tcBorders>
            <w:shd w:val="clear" w:color="auto" w:fill="00278F"/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zajęciach, ma duże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czenia gimnastyczne.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komendy, przyjmuje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ćwiczeń, wykonuje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pozycje wyjściowe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pozycje wyjściowe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shd w:val="clear" w:color="auto" w:fill="A6000C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right="12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problemy z wykonywa-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Dysponuje przeciętną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pozycje zgodnie z pole-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przewrót w przód.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ustawienia do ćwi-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ustawienia do ćwi-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shd w:val="clear" w:color="auto" w:fill="A6000C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niem ćwiczeń.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sprawnością fizyczną,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ceniem nauczyciela.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Skacze przez skakankę,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czeń oraz wykonuje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czeń oraz wykonuje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shd w:val="clear" w:color="auto" w:fill="A6000C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ćwiczenia wykonuje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Skacze przez skakankę,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przeskoki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przewrót w przód.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przewrót w przód.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11"/>
        </w:trPr>
        <w:tc>
          <w:tcPr>
            <w:tcW w:w="820" w:type="dxa"/>
            <w:shd w:val="clear" w:color="auto" w:fill="A6000C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niepewnie i z większy-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przeskakuje nad niski-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jednonóż i obunóż nad</w:t>
            </w:r>
          </w:p>
        </w:tc>
        <w:tc>
          <w:tcPr>
            <w:tcW w:w="240" w:type="dxa"/>
            <w:vMerge w:val="restart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Skacze przez skakankę,</w:t>
            </w:r>
          </w:p>
        </w:tc>
        <w:tc>
          <w:tcPr>
            <w:tcW w:w="260" w:type="dxa"/>
            <w:vMerge w:val="restart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Bardzo sprawnie ska-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29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Merge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Merge/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 błędami technicz-</w:t>
            </w:r>
          </w:p>
        </w:tc>
        <w:tc>
          <w:tcPr>
            <w:tcW w:w="240" w:type="dxa"/>
            <w:vMerge w:val="restart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 przeszkodami.</w:t>
            </w:r>
          </w:p>
        </w:tc>
        <w:tc>
          <w:tcPr>
            <w:tcW w:w="260" w:type="dxa"/>
            <w:vMerge w:val="restart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niskimi przeszkodami.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przeskoki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cze przez skakankę,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86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right="81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18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nymi.</w:t>
            </w:r>
          </w:p>
        </w:tc>
        <w:tc>
          <w:tcPr>
            <w:tcW w:w="240" w:type="dxa"/>
            <w:vMerge/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18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Stara się poprawnie</w:t>
            </w:r>
          </w:p>
        </w:tc>
        <w:tc>
          <w:tcPr>
            <w:tcW w:w="260" w:type="dxa"/>
            <w:vMerge/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18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ćwiczenia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18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jednonóż i obunóż nad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18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przeskoki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89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51141E">
            <w:pPr>
              <w:ind w:left="17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wykonywać ćwiczenia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równoważne.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8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boru, z przyborem i na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8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ćwiczenia równoważne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05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niskimi przeszkodami.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jednonóż i obunóż nad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równoważne.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Wykonuje ćwiczenia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niskimi przeszkodami.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93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równoważne bez przy-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Dokładnie wykonuje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427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przyrządzie.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przyboru, z przybo-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93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rem i na przyrządzie.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5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</w:tbl>
    <w:p w:rsidR="0051141E" w:rsidRDefault="009B37BA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289560</wp:posOffset>
            </wp:positionH>
            <wp:positionV relativeFrom="paragraph">
              <wp:posOffset>-2476500</wp:posOffset>
            </wp:positionV>
            <wp:extent cx="130175" cy="41973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1"/>
      </w:tblGrid>
      <w:tr w:rsidR="0051141E">
        <w:trPr>
          <w:trHeight w:val="3980"/>
          <w:jc w:val="center"/>
        </w:trPr>
        <w:tc>
          <w:tcPr>
            <w:tcW w:w="281" w:type="dxa"/>
            <w:textDirection w:val="tbRl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</w:tbl>
    <w:p w:rsidR="0051141E" w:rsidRDefault="0051141E">
      <w:pPr>
        <w:rPr>
          <w:sz w:val="20"/>
          <w:szCs w:val="20"/>
        </w:rPr>
        <w:sectPr w:rsidR="0051141E">
          <w:pgSz w:w="16840" w:h="11906" w:orient="landscape"/>
          <w:pgMar w:top="565" w:right="373" w:bottom="644" w:left="0" w:header="0" w:footer="0" w:gutter="0"/>
          <w:cols w:num="2" w:space="708" w:equalWidth="0">
            <w:col w:w="15640" w:space="546"/>
            <w:col w:w="281"/>
          </w:cols>
        </w:sect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56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51141E">
        <w:trPr>
          <w:trHeight w:val="240"/>
          <w:jc w:val="center"/>
        </w:trPr>
        <w:tc>
          <w:tcPr>
            <w:tcW w:w="276" w:type="dxa"/>
            <w:textDirection w:val="tbRl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</w:tbl>
    <w:p w:rsidR="0051141E" w:rsidRDefault="0051141E">
      <w:pPr>
        <w:sectPr w:rsidR="0051141E">
          <w:type w:val="continuous"/>
          <w:pgSz w:w="16840" w:h="11906" w:orient="landscape"/>
          <w:pgMar w:top="565" w:right="16275" w:bottom="644" w:left="289" w:header="0" w:footer="0" w:gutter="0"/>
          <w:cols w:space="708" w:equalWidth="0">
            <w:col w:w="276"/>
          </w:cols>
        </w:sectPr>
      </w:pPr>
    </w:p>
    <w:p w:rsidR="0051141E" w:rsidRDefault="0051141E">
      <w:pPr>
        <w:spacing w:line="200" w:lineRule="exact"/>
        <w:rPr>
          <w:sz w:val="20"/>
          <w:szCs w:val="20"/>
        </w:rPr>
      </w:pPr>
      <w:bookmarkStart w:id="19" w:name="page22"/>
      <w:bookmarkEnd w:id="19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51141E">
        <w:trPr>
          <w:trHeight w:val="240"/>
          <w:jc w:val="center"/>
        </w:trPr>
        <w:tc>
          <w:tcPr>
            <w:tcW w:w="276" w:type="dxa"/>
            <w:textDirection w:val="tbRl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</w:tbl>
    <w:p w:rsidR="0051141E" w:rsidRDefault="009B37B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-182880</wp:posOffset>
            </wp:positionH>
            <wp:positionV relativeFrom="paragraph">
              <wp:posOffset>2592705</wp:posOffset>
            </wp:positionV>
            <wp:extent cx="520700" cy="109791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2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34"/>
      </w:tblGrid>
      <w:tr w:rsidR="0051141E">
        <w:trPr>
          <w:trHeight w:val="6900"/>
          <w:jc w:val="center"/>
        </w:trPr>
        <w:tc>
          <w:tcPr>
            <w:tcW w:w="634" w:type="dxa"/>
            <w:textDirection w:val="btLr"/>
            <w:vAlign w:val="bottom"/>
          </w:tcPr>
          <w:p w:rsidR="0051141E" w:rsidRDefault="009B37BA">
            <w:pPr>
              <w:spacing w:line="331" w:lineRule="auto"/>
              <w:ind w:hanging="545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ZELEMENTAMI MINIGIER ZESPOŁOWYCH I ĆWICZEŃ REKREACYJNYCH KSZTAŁTOWANIE SPRAWNOŚCI FIZYCZNEJ PRZEZ SPORTY</w:t>
            </w:r>
          </w:p>
        </w:tc>
      </w:tr>
    </w:tbl>
    <w:p w:rsidR="0051141E" w:rsidRDefault="0051141E">
      <w:pPr>
        <w:spacing w:line="285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4" o:spid="_x0000_s1129" style="position:absolute;z-index:251709440;visibility:visible;mso-wrap-distance-left:0;mso-wrap-distance-right:0;mso-position-horizontal-relative:text;mso-position-vertical-relative:text" from=".7pt,-346.3pt" to="722.85pt,-346.3pt" o:allowincell="f" strokeweight="1pt"/>
        </w:pict>
      </w:r>
      <w:r>
        <w:rPr>
          <w:sz w:val="20"/>
          <w:szCs w:val="20"/>
        </w:rPr>
        <w:pict>
          <v:line id="Shape 105" o:spid="_x0000_s1130" style="position:absolute;z-index:251710464;visibility:visible;mso-wrap-distance-left:0;mso-wrap-distance-right:0;mso-position-horizontal-relative:text;mso-position-vertical-relative:text" from="1.2pt,-361.75pt" to="1.2pt,1.6pt" o:allowincell="f" strokeweight="1pt"/>
        </w:pict>
      </w:r>
      <w:r>
        <w:rPr>
          <w:sz w:val="20"/>
          <w:szCs w:val="20"/>
        </w:rPr>
        <w:pict>
          <v:line id="Shape 106" o:spid="_x0000_s1131" style="position:absolute;z-index:251711488;visibility:visible;mso-wrap-distance-left:0;mso-wrap-distance-right:0;mso-position-horizontal-relative:text;mso-position-vertical-relative:text" from="35.25pt,-361.75pt" to="35.25pt,1.6pt" o:allowincell="f" strokeweight="1pt"/>
        </w:pict>
      </w:r>
      <w:r w:rsidR="009B37BA">
        <w:rPr>
          <w:sz w:val="20"/>
          <w:szCs w:val="20"/>
        </w:rPr>
        <w:br w:type="column"/>
      </w:r>
    </w:p>
    <w:p w:rsidR="0051141E" w:rsidRDefault="0051141E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2060"/>
        <w:gridCol w:w="2300"/>
        <w:gridCol w:w="220"/>
        <w:gridCol w:w="2060"/>
        <w:gridCol w:w="240"/>
        <w:gridCol w:w="2060"/>
        <w:gridCol w:w="220"/>
        <w:gridCol w:w="2060"/>
        <w:gridCol w:w="240"/>
        <w:gridCol w:w="1920"/>
      </w:tblGrid>
      <w:tr w:rsidR="0051141E">
        <w:trPr>
          <w:trHeight w:val="245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(celujący)</w:t>
            </w:r>
          </w:p>
        </w:tc>
      </w:tr>
      <w:tr w:rsidR="0051141E">
        <w:trPr>
          <w:trHeight w:val="293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 duże problemy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Nie zawsze potrafi wy-</w:t>
            </w:r>
          </w:p>
        </w:tc>
        <w:tc>
          <w:tcPr>
            <w:tcW w:w="22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Dość sprawnie wykonu-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Posługuje się piłką:</w:t>
            </w:r>
          </w:p>
        </w:tc>
        <w:tc>
          <w:tcPr>
            <w:tcW w:w="22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Opanował rzuty, chwy-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Wspaniale opanował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podczas wykonywania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konać ćwiczenia z piłką.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 ćwiczenia z piłką.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rzuca, chwyta, kozłuje,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ty, kozłowanie, odbicia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rzuty, chwyty, kozłowa-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ćwiczeń z piłką.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Wymaga zachęty do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Stara się brać czynny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odbija i prowadzi ją.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piłki.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nie, odbicia piłki.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Niechętnie uczestniczy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uczestniczenia w grach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udział w grach i zaba-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Uczestniczy w za-</w:t>
            </w:r>
          </w:p>
        </w:tc>
        <w:tc>
          <w:tcPr>
            <w:tcW w:w="22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Zawsze uczestniczy</w:t>
            </w:r>
          </w:p>
        </w:tc>
        <w:tc>
          <w:tcPr>
            <w:tcW w:w="2160" w:type="dxa"/>
            <w:gridSpan w:val="2"/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Bierze udział w zaba-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grach i zabawach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zabawach.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wach.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bawach i grach ru-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zabawach i grach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wach, minigrach i grach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ruchowych, nie zna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 problemy z wła-</w:t>
            </w:r>
          </w:p>
        </w:tc>
        <w:tc>
          <w:tcPr>
            <w:tcW w:w="22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Niezbyt dobrze orien-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chowych, stara się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ruchowych, respektu-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terenowych, zawodach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przepisów i nie respek-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ściwym zachowaniem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tuje się w regułach gier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respektować reguły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jąc reguły i podporząd-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sportowych, respektu-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tuje decyzji sędziego.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sytuacjach zwycię-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zespołowych.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podporządkować się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kowując się decyzjom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jąc reguły i podporząd-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stwa i porażki.</w:t>
            </w:r>
          </w:p>
        </w:tc>
        <w:tc>
          <w:tcPr>
            <w:tcW w:w="22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Stara się właściwie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decyzjom sędziego.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sędziego.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kowując się decyzjom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zachowywać w sy-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Dość dobrze zna pod-</w:t>
            </w:r>
          </w:p>
        </w:tc>
        <w:tc>
          <w:tcPr>
            <w:tcW w:w="22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podstawowe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sędziego.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tuacjach zwycięstwa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stawowe przepisy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przepisy obowiązujące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przepisy obowią-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porażki.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obowiązujące w grach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grach zespołowych.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zujące w grach zespo-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zespołowych.</w:t>
            </w:r>
          </w:p>
        </w:tc>
        <w:tc>
          <w:tcPr>
            <w:tcW w:w="22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Właściwie zachowuje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łowych.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Właściwie zachowuje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się w sytuacjach zwy-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Właściwie zachowuje</w:t>
            </w:r>
          </w:p>
        </w:tc>
      </w:tr>
      <w:tr w:rsidR="0051141E">
        <w:trPr>
          <w:trHeight w:val="240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się w sytuacjach zwy-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cięstwa i porażki.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się w sytuacjach zwy-</w:t>
            </w:r>
          </w:p>
        </w:tc>
      </w:tr>
      <w:tr w:rsidR="0051141E">
        <w:trPr>
          <w:trHeight w:val="293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cięstwa i porażki.</w:t>
            </w: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cięstwa i porażki.</w:t>
            </w:r>
          </w:p>
        </w:tc>
      </w:tr>
      <w:tr w:rsidR="0051141E">
        <w:trPr>
          <w:trHeight w:val="3076"/>
        </w:trPr>
        <w:tc>
          <w:tcPr>
            <w:tcW w:w="1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</w:tr>
    </w:tbl>
    <w:p w:rsidR="0051141E" w:rsidRDefault="0051141E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7" o:spid="_x0000_s1132" style="position:absolute;z-index:251712512;visibility:visible;mso-wrap-distance-left:0;mso-wrap-distance-right:0;mso-position-horizontal-relative:text;mso-position-vertical-relative:text" from="683.15pt,-363.35pt" to="683.15pt,0" o:allowincell="f" strokeweight="1pt"/>
        </w:pict>
      </w:r>
      <w:r>
        <w:rPr>
          <w:sz w:val="20"/>
          <w:szCs w:val="20"/>
        </w:rPr>
        <w:pict>
          <v:line id="Shape 108" o:spid="_x0000_s1133" style="position:absolute;z-index:251713536;visibility:visible;mso-wrap-distance-left:0;mso-wrap-distance-right:0;mso-position-horizontal-relative:text;mso-position-vertical-relative:text" from="-38.45pt,-.5pt" to="683.65pt,-.5pt" o:allowincell="f" strokeweight="1pt"/>
        </w:pict>
      </w:r>
      <w:r>
        <w:rPr>
          <w:sz w:val="20"/>
          <w:szCs w:val="20"/>
        </w:rPr>
        <w:pict>
          <v:line id="Shape 109" o:spid="_x0000_s1134" style="position:absolute;z-index:251714560;visibility:visible;mso-wrap-distance-left:0;mso-wrap-distance-right:0;mso-position-horizontal-relative:text;mso-position-vertical-relative:text" from="-38.45pt,-362.85pt" to="683.65pt,-362.85pt" o:allowincell="f" strokeweight="1pt"/>
        </w:pict>
      </w:r>
      <w:r w:rsidR="009B37BA">
        <w:rPr>
          <w:sz w:val="20"/>
          <w:szCs w:val="20"/>
        </w:rPr>
        <w:br w:type="column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81"/>
      </w:tblGrid>
      <w:tr w:rsidR="0051141E">
        <w:trPr>
          <w:trHeight w:val="3980"/>
          <w:jc w:val="center"/>
        </w:trPr>
        <w:tc>
          <w:tcPr>
            <w:tcW w:w="281" w:type="dxa"/>
            <w:textDirection w:val="tbRl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</w:tr>
    </w:tbl>
    <w:p w:rsidR="0051141E" w:rsidRDefault="0051141E">
      <w:pPr>
        <w:rPr>
          <w:sz w:val="20"/>
          <w:szCs w:val="20"/>
        </w:rPr>
        <w:sectPr w:rsidR="0051141E">
          <w:pgSz w:w="16840" w:h="11906" w:orient="landscape"/>
          <w:pgMar w:top="565" w:right="373" w:bottom="1440" w:left="289" w:header="0" w:footer="0" w:gutter="0"/>
          <w:cols w:num="4" w:space="708" w:equalWidth="0">
            <w:col w:w="276" w:space="611"/>
            <w:col w:w="634" w:space="150"/>
            <w:col w:w="13540" w:space="686"/>
            <w:col w:w="28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00"/>
        <w:gridCol w:w="280"/>
        <w:gridCol w:w="400"/>
        <w:gridCol w:w="240"/>
        <w:gridCol w:w="2040"/>
        <w:gridCol w:w="260"/>
        <w:gridCol w:w="2040"/>
        <w:gridCol w:w="240"/>
        <w:gridCol w:w="2040"/>
        <w:gridCol w:w="260"/>
        <w:gridCol w:w="2040"/>
        <w:gridCol w:w="240"/>
        <w:gridCol w:w="2040"/>
        <w:gridCol w:w="260"/>
        <w:gridCol w:w="2040"/>
        <w:gridCol w:w="820"/>
        <w:gridCol w:w="20"/>
      </w:tblGrid>
      <w:tr w:rsidR="0051141E">
        <w:trPr>
          <w:trHeight w:val="31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  <w:bookmarkStart w:id="20" w:name="page23"/>
            <w:bookmarkEnd w:id="20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1141E" w:rsidRDefault="0051141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extDirection w:val="tbRl"/>
            <w:vAlign w:val="bottom"/>
          </w:tcPr>
          <w:p w:rsidR="0051141E" w:rsidRDefault="009B37BA">
            <w:pPr>
              <w:ind w:left="80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"/>
                <w:szCs w:val="1"/>
              </w:rPr>
              <w:t>Gra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141E">
        <w:trPr>
          <w:trHeight w:val="279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(niedostateczny)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(dopuszczający)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 (dostateczny)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(dobry)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(bardzo dobry)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9B37B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(celujący)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19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Merge w:val="restart"/>
            <w:textDirection w:val="btLr"/>
            <w:vAlign w:val="bottom"/>
          </w:tcPr>
          <w:p w:rsidR="0051141E" w:rsidRDefault="009B37BA">
            <w:pPr>
              <w:ind w:left="239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KSZTAŁTOWANIEZACHOWAŃWZAKRESIE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1141E" w:rsidRDefault="009B37BA">
            <w:pPr>
              <w:ind w:left="227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"/>
                <w:szCs w:val="2"/>
              </w:rPr>
              <w:t>BEZPIECZEŃSTWAIHIGIENYOSOBISTEJ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przywiązuje wagi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 ogół dba o higienę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Dba o higienę osobistą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Stosuje konieczne dla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Rozumie potrzebę sto-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Wie, jak należy dbać</w:t>
            </w:r>
          </w:p>
        </w:tc>
        <w:tc>
          <w:tcPr>
            <w:tcW w:w="820" w:type="dxa"/>
            <w:vMerge w:val="restart"/>
            <w:textDirection w:val="tbRl"/>
            <w:vAlign w:val="bottom"/>
          </w:tcPr>
          <w:p w:rsidR="0051141E" w:rsidRDefault="009B37BA">
            <w:pPr>
              <w:ind w:left="796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2"/>
                <w:szCs w:val="2"/>
              </w:rPr>
              <w:t>3klasa</w:t>
            </w:r>
            <w:r>
              <w:rPr>
                <w:rFonts w:ascii="Calibri" w:eastAsia="Calibri" w:hAnsi="Calibri" w:cs="Calibri"/>
                <w:b/>
                <w:bCs/>
                <w:w w:val="94"/>
                <w:sz w:val="2"/>
                <w:szCs w:val="2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w w:val="94"/>
                <w:sz w:val="2"/>
                <w:szCs w:val="2"/>
              </w:rPr>
              <w:t>ocenianiaKryteria</w:t>
            </w:r>
            <w:r>
              <w:rPr>
                <w:rFonts w:ascii="Calibri" w:eastAsia="Calibri" w:hAnsi="Calibri" w:cs="Calibri"/>
                <w:b/>
                <w:bCs/>
                <w:w w:val="94"/>
                <w:sz w:val="2"/>
                <w:szCs w:val="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w w:val="94"/>
                <w:sz w:val="2"/>
                <w:szCs w:val="2"/>
              </w:rPr>
              <w:t>koloryw</w:t>
            </w: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35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Merge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higieny osobistej.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osobistą i czystość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czystość odzieży.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zdrowia zabiegi higie-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sowania koniecznych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3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"/>
                <w:szCs w:val="3"/>
              </w:rPr>
              <w:t>życia.</w:t>
            </w:r>
          </w:p>
        </w:tc>
        <w:tc>
          <w:tcPr>
            <w:tcW w:w="820" w:type="dxa"/>
            <w:vMerge/>
            <w:vAlign w:val="bottom"/>
          </w:tcPr>
          <w:p w:rsidR="0051141E" w:rsidRDefault="0051141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1141E">
        <w:trPr>
          <w:trHeight w:val="205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 zdrowie, aby zapo-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potrafi samodziel-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odzieży.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jak wykorzystać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niczne, dba o czystość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dla zdrowia zabiegów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biegać chorobie; dba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bezpiecznie korzy-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jak wykorzystać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przybory do ćwiczeń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odzieży.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higienicznych, dba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 higienę.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stać z przyborów do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najczęściej używane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gimnastycznych.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Przestrzega zasad bez-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 czystość odzieży.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Zawsze przestrzega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ćwiczeń gimnastycz-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przybory do ćwiczeń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Przestrzega zasad bez-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piecznego zachowania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Przestrzega zasad bez-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zasad bezpiecznego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nych.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gimnastycznych.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piecznego zachowania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się w trakcie zajęć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piecznego zachowania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zachowania się w trak-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Wymaga częstego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zawsze przestrzega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podczas zajęć rucho-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ruchowych; posługuje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się w trakcie zajęć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cie zajęć ruchowych;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przypominania o za-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zasad bezpiecznego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wych.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się przyborami spor-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ruchowych; posługuje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posługuje się przybo-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sadach bezpiecznego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zachowania podczas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wybrać bez-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towymi zgodnie z ich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się przyborami spor-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rami sportowymi bez-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zachowania podczas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zajęć ruchowych.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pieczne miejsce do gier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przeznaczeniem.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towymi bezpiecznie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piecznie i zgodnie z ich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zajęć ruchowych.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zabaw.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wybrać bez-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zgodnie z ich przezna-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przeznaczeniem.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pieczne miejsce do gier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czeniem.</w:t>
            </w:r>
          </w:p>
        </w:tc>
        <w:tc>
          <w:tcPr>
            <w:tcW w:w="26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wybrać bez-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zabaw; wie jak właści-</w:t>
            </w:r>
          </w:p>
        </w:tc>
        <w:tc>
          <w:tcPr>
            <w:tcW w:w="240" w:type="dxa"/>
            <w:vAlign w:val="bottom"/>
          </w:tcPr>
          <w:p w:rsidR="0051141E" w:rsidRDefault="009B37B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wybrać bez-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pieczne miejsce do za-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 zachować się w sy-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pieczne miejsce do gier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baw i gier ruchowych;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tuacjach zagrożenia.</w:t>
            </w: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zabaw; wie jak właści-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wie, do kogo zwrócić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240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 zachować się w sy-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się o pomoc w sytuacji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43"/>
        </w:trPr>
        <w:tc>
          <w:tcPr>
            <w:tcW w:w="820" w:type="dxa"/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tuacjach zagrożenia.</w:t>
            </w: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51141E" w:rsidRDefault="009B37B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zagrożenia zdrowia lub</w:t>
            </w: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150"/>
        </w:trPr>
        <w:tc>
          <w:tcPr>
            <w:tcW w:w="820" w:type="dxa"/>
            <w:shd w:val="clear" w:color="auto" w:fill="00278F"/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333"/>
        </w:trPr>
        <w:tc>
          <w:tcPr>
            <w:tcW w:w="820" w:type="dxa"/>
            <w:tcBorders>
              <w:bottom w:val="single" w:sz="8" w:space="0" w:color="00278F"/>
            </w:tcBorders>
            <w:shd w:val="clear" w:color="auto" w:fill="00278F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361"/>
        </w:trPr>
        <w:tc>
          <w:tcPr>
            <w:tcW w:w="820" w:type="dxa"/>
            <w:shd w:val="clear" w:color="auto" w:fill="00278F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  <w:tr w:rsidR="0051141E">
        <w:trPr>
          <w:trHeight w:val="865"/>
        </w:trPr>
        <w:tc>
          <w:tcPr>
            <w:tcW w:w="820" w:type="dxa"/>
            <w:shd w:val="clear" w:color="auto" w:fill="A6000C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1141E" w:rsidRDefault="005114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1141E" w:rsidRDefault="0051141E">
            <w:pPr>
              <w:rPr>
                <w:sz w:val="1"/>
                <w:szCs w:val="1"/>
              </w:rPr>
            </w:pPr>
          </w:p>
        </w:tc>
      </w:tr>
    </w:tbl>
    <w:p w:rsidR="0051141E" w:rsidRDefault="009B37B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289560</wp:posOffset>
            </wp:positionH>
            <wp:positionV relativeFrom="paragraph">
              <wp:posOffset>-1033780</wp:posOffset>
            </wp:positionV>
            <wp:extent cx="130175" cy="419735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200" w:lineRule="exact"/>
        <w:rPr>
          <w:sz w:val="20"/>
          <w:szCs w:val="20"/>
        </w:rPr>
      </w:pPr>
    </w:p>
    <w:p w:rsidR="0051141E" w:rsidRDefault="0051141E">
      <w:pPr>
        <w:spacing w:line="328" w:lineRule="exact"/>
        <w:rPr>
          <w:sz w:val="20"/>
          <w:szCs w:val="20"/>
        </w:rPr>
      </w:pPr>
    </w:p>
    <w:tbl>
      <w:tblPr>
        <w:tblW w:w="0" w:type="auto"/>
        <w:jc w:val="center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51141E">
        <w:trPr>
          <w:trHeight w:val="240"/>
          <w:jc w:val="center"/>
        </w:trPr>
        <w:tc>
          <w:tcPr>
            <w:tcW w:w="276" w:type="dxa"/>
            <w:textDirection w:val="tbRl"/>
            <w:vAlign w:val="bottom"/>
          </w:tcPr>
          <w:p w:rsidR="0051141E" w:rsidRDefault="009B37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</w:tr>
    </w:tbl>
    <w:p w:rsidR="0051141E" w:rsidRDefault="0051141E">
      <w:pPr>
        <w:spacing w:line="1" w:lineRule="exact"/>
        <w:rPr>
          <w:sz w:val="20"/>
          <w:szCs w:val="20"/>
        </w:rPr>
      </w:pPr>
    </w:p>
    <w:sectPr w:rsidR="0051141E" w:rsidSect="0051141E">
      <w:pgSz w:w="16840" w:h="11906" w:orient="landscape"/>
      <w:pgMar w:top="555" w:right="380" w:bottom="644" w:left="0" w:header="0" w:footer="0" w:gutter="0"/>
      <w:cols w:space="708" w:equalWidth="0">
        <w:col w:w="16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E6282182"/>
    <w:lvl w:ilvl="0" w:tplc="D234C35A">
      <w:start w:val="1"/>
      <w:numFmt w:val="bullet"/>
      <w:lvlText w:val="•"/>
      <w:lvlJc w:val="left"/>
    </w:lvl>
    <w:lvl w:ilvl="1" w:tplc="CDAAB132">
      <w:numFmt w:val="decimal"/>
      <w:lvlText w:val=""/>
      <w:lvlJc w:val="left"/>
    </w:lvl>
    <w:lvl w:ilvl="2" w:tplc="66E02A76">
      <w:numFmt w:val="decimal"/>
      <w:lvlText w:val=""/>
      <w:lvlJc w:val="left"/>
    </w:lvl>
    <w:lvl w:ilvl="3" w:tplc="594AED10">
      <w:numFmt w:val="decimal"/>
      <w:lvlText w:val=""/>
      <w:lvlJc w:val="left"/>
    </w:lvl>
    <w:lvl w:ilvl="4" w:tplc="3E1621F4">
      <w:numFmt w:val="decimal"/>
      <w:lvlText w:val=""/>
      <w:lvlJc w:val="left"/>
    </w:lvl>
    <w:lvl w:ilvl="5" w:tplc="FDB48CAC">
      <w:numFmt w:val="decimal"/>
      <w:lvlText w:val=""/>
      <w:lvlJc w:val="left"/>
    </w:lvl>
    <w:lvl w:ilvl="6" w:tplc="0F72C664">
      <w:numFmt w:val="decimal"/>
      <w:lvlText w:val=""/>
      <w:lvlJc w:val="left"/>
    </w:lvl>
    <w:lvl w:ilvl="7" w:tplc="6CE060AC">
      <w:numFmt w:val="decimal"/>
      <w:lvlText w:val=""/>
      <w:lvlJc w:val="left"/>
    </w:lvl>
    <w:lvl w:ilvl="8" w:tplc="21CCEE14">
      <w:numFmt w:val="decimal"/>
      <w:lvlText w:val=""/>
      <w:lvlJc w:val="left"/>
    </w:lvl>
  </w:abstractNum>
  <w:abstractNum w:abstractNumId="1">
    <w:nsid w:val="66334873"/>
    <w:multiLevelType w:val="hybridMultilevel"/>
    <w:tmpl w:val="FFD2D076"/>
    <w:lvl w:ilvl="0" w:tplc="E7AC31EC">
      <w:start w:val="1"/>
      <w:numFmt w:val="bullet"/>
      <w:lvlText w:val="•"/>
      <w:lvlJc w:val="left"/>
    </w:lvl>
    <w:lvl w:ilvl="1" w:tplc="90F6B4C4">
      <w:numFmt w:val="decimal"/>
      <w:lvlText w:val=""/>
      <w:lvlJc w:val="left"/>
    </w:lvl>
    <w:lvl w:ilvl="2" w:tplc="51BE6BFE">
      <w:numFmt w:val="decimal"/>
      <w:lvlText w:val=""/>
      <w:lvlJc w:val="left"/>
    </w:lvl>
    <w:lvl w:ilvl="3" w:tplc="62AE43DE">
      <w:numFmt w:val="decimal"/>
      <w:lvlText w:val=""/>
      <w:lvlJc w:val="left"/>
    </w:lvl>
    <w:lvl w:ilvl="4" w:tplc="FC5C0E2E">
      <w:numFmt w:val="decimal"/>
      <w:lvlText w:val=""/>
      <w:lvlJc w:val="left"/>
    </w:lvl>
    <w:lvl w:ilvl="5" w:tplc="71A66EDC">
      <w:numFmt w:val="decimal"/>
      <w:lvlText w:val=""/>
      <w:lvlJc w:val="left"/>
    </w:lvl>
    <w:lvl w:ilvl="6" w:tplc="8DEAB544">
      <w:numFmt w:val="decimal"/>
      <w:lvlText w:val=""/>
      <w:lvlJc w:val="left"/>
    </w:lvl>
    <w:lvl w:ilvl="7" w:tplc="9CE80104">
      <w:numFmt w:val="decimal"/>
      <w:lvlText w:val=""/>
      <w:lvlJc w:val="left"/>
    </w:lvl>
    <w:lvl w:ilvl="8" w:tplc="5CE65D1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51141E"/>
    <w:rsid w:val="001F2BB2"/>
    <w:rsid w:val="0051141E"/>
    <w:rsid w:val="009B37BA"/>
    <w:rsid w:val="00D6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9618</Words>
  <Characters>57713</Characters>
  <Application>Microsoft Office Word</Application>
  <DocSecurity>0</DocSecurity>
  <Lines>480</Lines>
  <Paragraphs>134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</cp:lastModifiedBy>
  <cp:revision>3</cp:revision>
  <dcterms:created xsi:type="dcterms:W3CDTF">2016-10-17T19:18:00Z</dcterms:created>
  <dcterms:modified xsi:type="dcterms:W3CDTF">2016-10-17T19:35:00Z</dcterms:modified>
</cp:coreProperties>
</file>